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F68" w:rsidRPr="002A52E0" w:rsidRDefault="000C1B51" w:rsidP="00C0068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</w:p>
    <w:p w:rsidR="000C1B51" w:rsidRPr="002A52E0" w:rsidRDefault="000C1B51" w:rsidP="000C1B5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81075" cy="8858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B51" w:rsidRDefault="000C1B51" w:rsidP="000C1B51">
      <w:pPr>
        <w:jc w:val="center"/>
        <w:rPr>
          <w:b/>
          <w:sz w:val="28"/>
          <w:szCs w:val="28"/>
        </w:rPr>
      </w:pPr>
    </w:p>
    <w:p w:rsidR="000C1B51" w:rsidRPr="00CF7074" w:rsidRDefault="000C1B51" w:rsidP="000C1B51">
      <w:pPr>
        <w:jc w:val="center"/>
        <w:rPr>
          <w:b/>
        </w:rPr>
      </w:pPr>
      <w:r w:rsidRPr="00CF7074">
        <w:rPr>
          <w:b/>
        </w:rPr>
        <w:t>Российская Федерация</w:t>
      </w:r>
    </w:p>
    <w:p w:rsidR="000C1B51" w:rsidRPr="00CF7074" w:rsidRDefault="000C1B51" w:rsidP="000C1B51">
      <w:pPr>
        <w:jc w:val="center"/>
        <w:rPr>
          <w:b/>
        </w:rPr>
      </w:pPr>
      <w:r w:rsidRPr="00CF7074">
        <w:rPr>
          <w:b/>
        </w:rPr>
        <w:t>Новгородская область Старорусский район</w:t>
      </w:r>
    </w:p>
    <w:p w:rsidR="000C1B51" w:rsidRPr="00CF7074" w:rsidRDefault="000C1B51" w:rsidP="000C1B51">
      <w:pPr>
        <w:jc w:val="center"/>
        <w:rPr>
          <w:b/>
        </w:rPr>
      </w:pPr>
      <w:r w:rsidRPr="00CF7074">
        <w:rPr>
          <w:b/>
        </w:rPr>
        <w:t xml:space="preserve">Совет депутатов </w:t>
      </w:r>
      <w:r>
        <w:rPr>
          <w:b/>
        </w:rPr>
        <w:t>Залуч</w:t>
      </w:r>
      <w:r w:rsidRPr="00CF7074">
        <w:rPr>
          <w:b/>
        </w:rPr>
        <w:t>ского сельского поселения</w:t>
      </w:r>
    </w:p>
    <w:p w:rsidR="000C1B51" w:rsidRPr="00CF7074" w:rsidRDefault="000C1B51" w:rsidP="000C1B51">
      <w:pPr>
        <w:jc w:val="center"/>
      </w:pPr>
    </w:p>
    <w:p w:rsidR="000C1B51" w:rsidRPr="00CF7074" w:rsidRDefault="000C1B51" w:rsidP="000C1B51">
      <w:pPr>
        <w:jc w:val="center"/>
        <w:rPr>
          <w:b/>
        </w:rPr>
      </w:pPr>
      <w:r w:rsidRPr="00CF7074">
        <w:rPr>
          <w:b/>
        </w:rPr>
        <w:t>Р Е Ш Е Н И Е</w:t>
      </w:r>
    </w:p>
    <w:p w:rsidR="000C1B51" w:rsidRPr="00CF7074" w:rsidRDefault="000C1B51" w:rsidP="000C1B51"/>
    <w:p w:rsidR="000C1B51" w:rsidRPr="00CF7074" w:rsidRDefault="000C1B51" w:rsidP="000C1B51">
      <w:pPr>
        <w:jc w:val="center"/>
        <w:rPr>
          <w:b/>
        </w:rPr>
      </w:pPr>
      <w:r>
        <w:rPr>
          <w:b/>
        </w:rPr>
        <w:t>от  25</w:t>
      </w:r>
      <w:r w:rsidRPr="00CF7074">
        <w:rPr>
          <w:b/>
        </w:rPr>
        <w:t>.</w:t>
      </w:r>
      <w:r>
        <w:rPr>
          <w:b/>
        </w:rPr>
        <w:t>02</w:t>
      </w:r>
      <w:r w:rsidRPr="00CF7074">
        <w:rPr>
          <w:b/>
        </w:rPr>
        <w:t>.201</w:t>
      </w:r>
      <w:r>
        <w:rPr>
          <w:b/>
        </w:rPr>
        <w:t>9</w:t>
      </w:r>
      <w:r w:rsidRPr="00CF7074">
        <w:rPr>
          <w:b/>
        </w:rPr>
        <w:t xml:space="preserve">    № </w:t>
      </w:r>
      <w:r>
        <w:rPr>
          <w:b/>
        </w:rPr>
        <w:t>174</w:t>
      </w:r>
    </w:p>
    <w:p w:rsidR="000C1B51" w:rsidRPr="00CF7074" w:rsidRDefault="000C1B51" w:rsidP="000C1B51">
      <w:pPr>
        <w:jc w:val="center"/>
      </w:pPr>
      <w:r>
        <w:t>с</w:t>
      </w:r>
      <w:r w:rsidRPr="00CF7074">
        <w:t xml:space="preserve">. </w:t>
      </w:r>
      <w:r>
        <w:t>Залучье</w:t>
      </w:r>
    </w:p>
    <w:p w:rsidR="00C00687" w:rsidRDefault="00C00687" w:rsidP="00C00687">
      <w:pPr>
        <w:jc w:val="center"/>
        <w:rPr>
          <w:b/>
          <w:sz w:val="28"/>
          <w:szCs w:val="28"/>
        </w:rPr>
      </w:pPr>
    </w:p>
    <w:p w:rsidR="00822F68" w:rsidRPr="002A52E0" w:rsidRDefault="000C1B51" w:rsidP="00822F6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441D8" w:rsidRPr="000C1B51" w:rsidRDefault="000C1B51" w:rsidP="000C1B51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spacing w:val="90"/>
        </w:rPr>
      </w:pPr>
      <w:r w:rsidRPr="000C1B51">
        <w:rPr>
          <w:b/>
        </w:rPr>
        <w:t xml:space="preserve"> </w:t>
      </w:r>
      <w:r w:rsidR="00D441D8" w:rsidRPr="000C1B51">
        <w:rPr>
          <w:b/>
          <w:bCs/>
          <w:spacing w:val="-1"/>
        </w:rPr>
        <w:t xml:space="preserve">О внесение изменений в решение о бюджете Залучского сельского поселения </w:t>
      </w:r>
      <w:r w:rsidR="00C9463E" w:rsidRPr="000C1B51">
        <w:rPr>
          <w:b/>
          <w:bCs/>
          <w:spacing w:val="-1"/>
        </w:rPr>
        <w:t>на 2019</w:t>
      </w:r>
      <w:r w:rsidR="00D441D8" w:rsidRPr="000C1B51">
        <w:rPr>
          <w:b/>
          <w:bCs/>
          <w:spacing w:val="-1"/>
        </w:rPr>
        <w:t xml:space="preserve"> год и на план</w:t>
      </w:r>
      <w:r w:rsidR="00D441D8" w:rsidRPr="000C1B51">
        <w:rPr>
          <w:b/>
          <w:bCs/>
          <w:spacing w:val="-1"/>
        </w:rPr>
        <w:t>о</w:t>
      </w:r>
      <w:r w:rsidR="00C9463E" w:rsidRPr="000C1B51">
        <w:rPr>
          <w:b/>
          <w:bCs/>
          <w:spacing w:val="-1"/>
        </w:rPr>
        <w:t>вый период 2020 и 2021</w:t>
      </w:r>
      <w:r w:rsidR="00D441D8" w:rsidRPr="000C1B51">
        <w:rPr>
          <w:b/>
          <w:bCs/>
          <w:spacing w:val="-1"/>
        </w:rPr>
        <w:t xml:space="preserve"> годов</w:t>
      </w:r>
    </w:p>
    <w:p w:rsidR="00F87C02" w:rsidRDefault="00F87C02" w:rsidP="00D441D8">
      <w:pPr>
        <w:shd w:val="clear" w:color="auto" w:fill="FFFFFF"/>
        <w:rPr>
          <w:b/>
          <w:bCs/>
          <w:spacing w:val="-1"/>
          <w:sz w:val="28"/>
          <w:szCs w:val="28"/>
        </w:rPr>
      </w:pPr>
    </w:p>
    <w:p w:rsidR="00F87C02" w:rsidRPr="00F87C02" w:rsidRDefault="000C1B51" w:rsidP="00D441D8">
      <w:pPr>
        <w:shd w:val="clear" w:color="auto" w:fill="FFFFFF"/>
        <w:rPr>
          <w:bCs/>
          <w:spacing w:val="-1"/>
          <w:sz w:val="32"/>
          <w:szCs w:val="32"/>
        </w:rPr>
      </w:pPr>
      <w:r>
        <w:rPr>
          <w:bCs/>
          <w:spacing w:val="-1"/>
          <w:sz w:val="28"/>
          <w:szCs w:val="28"/>
        </w:rPr>
        <w:t xml:space="preserve"> </w:t>
      </w:r>
      <w:r w:rsidR="00822F68">
        <w:rPr>
          <w:bCs/>
          <w:spacing w:val="-1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bCs/>
          <w:spacing w:val="-1"/>
          <w:sz w:val="28"/>
          <w:szCs w:val="28"/>
        </w:rPr>
        <w:t xml:space="preserve"> </w:t>
      </w:r>
    </w:p>
    <w:p w:rsidR="00D441D8" w:rsidRPr="00E36593" w:rsidRDefault="00D441D8" w:rsidP="00D441D8">
      <w:pPr>
        <w:shd w:val="clear" w:color="auto" w:fill="FFFFFF"/>
        <w:ind w:left="335"/>
        <w:jc w:val="center"/>
        <w:rPr>
          <w:b/>
          <w:bCs/>
          <w:spacing w:val="-1"/>
          <w:sz w:val="29"/>
          <w:szCs w:val="29"/>
        </w:rPr>
      </w:pPr>
    </w:p>
    <w:p w:rsidR="00D441D8" w:rsidRDefault="00D441D8" w:rsidP="00640020">
      <w:pPr>
        <w:shd w:val="clear" w:color="auto" w:fill="FFFFFF"/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В соответствии с бюджетным кодексом Российской Федерации, Уставом Залучского сельского поселения</w:t>
      </w:r>
    </w:p>
    <w:p w:rsidR="00D441D8" w:rsidRDefault="00D441D8" w:rsidP="00640020">
      <w:pPr>
        <w:shd w:val="clear" w:color="auto" w:fill="FFFFFF"/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Совет депутатов Залучского сельского поселения </w:t>
      </w:r>
    </w:p>
    <w:p w:rsidR="00D441D8" w:rsidRPr="00B63096" w:rsidRDefault="00D441D8" w:rsidP="00640020">
      <w:pPr>
        <w:shd w:val="clear" w:color="auto" w:fill="FFFFFF"/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РЕШИЛ:</w:t>
      </w:r>
    </w:p>
    <w:p w:rsidR="00D441D8" w:rsidRPr="004F40D3" w:rsidRDefault="00D441D8" w:rsidP="00640020">
      <w:pPr>
        <w:shd w:val="clear" w:color="auto" w:fill="FFFFFF"/>
        <w:ind w:firstLine="708"/>
        <w:jc w:val="both"/>
        <w:rPr>
          <w:bCs/>
          <w:spacing w:val="-1"/>
          <w:sz w:val="22"/>
          <w:szCs w:val="22"/>
        </w:rPr>
      </w:pPr>
      <w:r w:rsidRPr="00E36593">
        <w:rPr>
          <w:color w:val="000000"/>
          <w:spacing w:val="-3"/>
          <w:sz w:val="22"/>
          <w:szCs w:val="22"/>
        </w:rPr>
        <w:t>1. Внести изменения в решение Совета депутатов Залучского с</w:t>
      </w:r>
      <w:r w:rsidR="0058006C">
        <w:rPr>
          <w:color w:val="000000"/>
          <w:spacing w:val="-3"/>
          <w:sz w:val="22"/>
          <w:szCs w:val="22"/>
        </w:rPr>
        <w:t>ельского поселения от 28.12</w:t>
      </w:r>
      <w:r>
        <w:rPr>
          <w:color w:val="000000"/>
          <w:spacing w:val="-3"/>
          <w:sz w:val="22"/>
          <w:szCs w:val="22"/>
        </w:rPr>
        <w:t>.201</w:t>
      </w:r>
      <w:r w:rsidR="00C9463E">
        <w:rPr>
          <w:color w:val="000000"/>
          <w:spacing w:val="-3"/>
          <w:sz w:val="22"/>
          <w:szCs w:val="22"/>
        </w:rPr>
        <w:t>8  № 159</w:t>
      </w:r>
      <w:r w:rsidRPr="00E36593">
        <w:rPr>
          <w:color w:val="000000"/>
          <w:spacing w:val="-3"/>
          <w:sz w:val="22"/>
          <w:szCs w:val="22"/>
        </w:rPr>
        <w:t xml:space="preserve"> «О Бюджете  Залучск</w:t>
      </w:r>
      <w:r>
        <w:rPr>
          <w:color w:val="000000"/>
          <w:spacing w:val="-3"/>
          <w:sz w:val="22"/>
          <w:szCs w:val="22"/>
        </w:rPr>
        <w:t xml:space="preserve">ого сельского  поселения </w:t>
      </w:r>
      <w:r w:rsidRPr="004F40D3">
        <w:rPr>
          <w:bCs/>
          <w:spacing w:val="-1"/>
          <w:sz w:val="22"/>
          <w:szCs w:val="22"/>
        </w:rPr>
        <w:t>на 201</w:t>
      </w:r>
      <w:r w:rsidR="00C9463E">
        <w:rPr>
          <w:bCs/>
          <w:spacing w:val="-1"/>
          <w:sz w:val="22"/>
          <w:szCs w:val="22"/>
        </w:rPr>
        <w:t>9</w:t>
      </w:r>
      <w:r w:rsidRPr="004F40D3">
        <w:rPr>
          <w:bCs/>
          <w:spacing w:val="-1"/>
          <w:sz w:val="22"/>
          <w:szCs w:val="22"/>
        </w:rPr>
        <w:t xml:space="preserve"> год и на плано</w:t>
      </w:r>
      <w:r w:rsidR="00C9463E">
        <w:rPr>
          <w:bCs/>
          <w:spacing w:val="-1"/>
          <w:sz w:val="22"/>
          <w:szCs w:val="22"/>
        </w:rPr>
        <w:t>вый период 2020 и 2021</w:t>
      </w:r>
      <w:r w:rsidRPr="004F40D3">
        <w:rPr>
          <w:bCs/>
          <w:spacing w:val="-1"/>
          <w:sz w:val="22"/>
          <w:szCs w:val="22"/>
        </w:rPr>
        <w:t xml:space="preserve"> годов</w:t>
      </w:r>
      <w:r w:rsidRPr="00E36593">
        <w:rPr>
          <w:color w:val="000000"/>
          <w:spacing w:val="-3"/>
          <w:sz w:val="22"/>
          <w:szCs w:val="22"/>
        </w:rPr>
        <w:t>»</w:t>
      </w:r>
      <w:r w:rsidR="002377FF">
        <w:rPr>
          <w:color w:val="000000"/>
          <w:spacing w:val="-3"/>
          <w:sz w:val="22"/>
          <w:szCs w:val="22"/>
        </w:rPr>
        <w:t>:</w:t>
      </w:r>
    </w:p>
    <w:p w:rsidR="00D441D8" w:rsidRPr="00D473E4" w:rsidRDefault="00D441D8" w:rsidP="00640020">
      <w:pPr>
        <w:jc w:val="both"/>
        <w:rPr>
          <w:sz w:val="22"/>
          <w:szCs w:val="22"/>
        </w:rPr>
      </w:pPr>
      <w:r w:rsidRPr="00D473E4">
        <w:rPr>
          <w:bCs/>
          <w:spacing w:val="-1"/>
          <w:sz w:val="22"/>
          <w:szCs w:val="22"/>
        </w:rPr>
        <w:t xml:space="preserve">1.1. </w:t>
      </w:r>
      <w:r>
        <w:rPr>
          <w:sz w:val="22"/>
          <w:szCs w:val="22"/>
        </w:rPr>
        <w:t>Пункт 1</w:t>
      </w:r>
      <w:r w:rsidRPr="00D473E4">
        <w:rPr>
          <w:sz w:val="22"/>
          <w:szCs w:val="22"/>
        </w:rPr>
        <w:t xml:space="preserve"> изложить в следующей редакции:</w:t>
      </w:r>
      <w:r w:rsidR="002377FF">
        <w:rPr>
          <w:sz w:val="22"/>
          <w:szCs w:val="22"/>
        </w:rPr>
        <w:t xml:space="preserve"> </w:t>
      </w:r>
    </w:p>
    <w:p w:rsidR="00836B7A" w:rsidRPr="004F40D3" w:rsidRDefault="00836B7A" w:rsidP="00836B7A">
      <w:pPr>
        <w:pStyle w:val="a7"/>
        <w:spacing w:before="120"/>
        <w:ind w:firstLine="56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«</w:t>
      </w:r>
      <w:r w:rsidR="00381B04">
        <w:rPr>
          <w:color w:val="auto"/>
          <w:sz w:val="22"/>
          <w:szCs w:val="22"/>
        </w:rPr>
        <w:t xml:space="preserve">1. </w:t>
      </w:r>
      <w:r w:rsidRPr="004F40D3">
        <w:rPr>
          <w:color w:val="auto"/>
          <w:sz w:val="22"/>
          <w:szCs w:val="22"/>
        </w:rPr>
        <w:t>Установить основные характеристики бюджета Залучского сельского посе</w:t>
      </w:r>
      <w:r>
        <w:rPr>
          <w:color w:val="auto"/>
          <w:sz w:val="22"/>
          <w:szCs w:val="22"/>
        </w:rPr>
        <w:t>ления   на 2019</w:t>
      </w:r>
      <w:r w:rsidRPr="004F40D3">
        <w:rPr>
          <w:color w:val="auto"/>
          <w:sz w:val="22"/>
          <w:szCs w:val="22"/>
        </w:rPr>
        <w:t xml:space="preserve"> год:</w:t>
      </w:r>
    </w:p>
    <w:p w:rsidR="00836B7A" w:rsidRDefault="00836B7A" w:rsidP="00836B7A">
      <w:pPr>
        <w:pStyle w:val="ConsPlusNormal"/>
        <w:widowControl/>
        <w:tabs>
          <w:tab w:val="left" w:pos="900"/>
        </w:tabs>
        <w:ind w:left="56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1)</w:t>
      </w:r>
      <w:r>
        <w:rPr>
          <w:rFonts w:ascii="Times New Roman" w:hAnsi="Times New Roman"/>
          <w:sz w:val="22"/>
          <w:szCs w:val="22"/>
        </w:rPr>
        <w:tab/>
      </w:r>
      <w:r w:rsidRPr="004F40D3">
        <w:rPr>
          <w:rFonts w:ascii="Times New Roman" w:hAnsi="Times New Roman"/>
          <w:sz w:val="22"/>
          <w:szCs w:val="22"/>
        </w:rPr>
        <w:t>прогнозируемый общий объем доходов бюджета Залучского сельского поселе</w:t>
      </w:r>
      <w:r>
        <w:rPr>
          <w:rFonts w:ascii="Times New Roman" w:hAnsi="Times New Roman"/>
          <w:sz w:val="22"/>
          <w:szCs w:val="22"/>
        </w:rPr>
        <w:t xml:space="preserve">ния в сумме </w:t>
      </w:r>
    </w:p>
    <w:p w:rsidR="00836B7A" w:rsidRPr="004F40D3" w:rsidRDefault="00EF1868" w:rsidP="00836B7A">
      <w:pPr>
        <w:pStyle w:val="ConsPlusNormal"/>
        <w:widowControl/>
        <w:tabs>
          <w:tab w:val="left" w:pos="900"/>
        </w:tabs>
        <w:ind w:left="56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13 582,0</w:t>
      </w:r>
      <w:r w:rsidR="00836B7A" w:rsidRPr="004F40D3">
        <w:rPr>
          <w:rFonts w:ascii="Times New Roman" w:hAnsi="Times New Roman"/>
          <w:sz w:val="22"/>
          <w:szCs w:val="22"/>
        </w:rPr>
        <w:t>тыс. рублей;</w:t>
      </w:r>
    </w:p>
    <w:p w:rsidR="00836B7A" w:rsidRDefault="00836B7A" w:rsidP="00836B7A">
      <w:pPr>
        <w:pStyle w:val="ConsPlusNormal"/>
        <w:widowControl/>
        <w:ind w:firstLine="567"/>
        <w:jc w:val="both"/>
        <w:rPr>
          <w:rFonts w:ascii="Times New Roman" w:hAnsi="Times New Roman"/>
          <w:sz w:val="22"/>
          <w:szCs w:val="22"/>
        </w:rPr>
      </w:pPr>
      <w:r w:rsidRPr="004F40D3">
        <w:rPr>
          <w:rFonts w:ascii="Times New Roman" w:hAnsi="Times New Roman"/>
          <w:sz w:val="22"/>
          <w:szCs w:val="22"/>
        </w:rPr>
        <w:t>2)</w:t>
      </w:r>
      <w:r>
        <w:rPr>
          <w:rFonts w:ascii="Times New Roman" w:hAnsi="Times New Roman"/>
          <w:sz w:val="22"/>
          <w:szCs w:val="22"/>
        </w:rPr>
        <w:t xml:space="preserve">   </w:t>
      </w:r>
      <w:r w:rsidRPr="004F40D3">
        <w:rPr>
          <w:rFonts w:ascii="Times New Roman" w:hAnsi="Times New Roman"/>
          <w:sz w:val="22"/>
          <w:szCs w:val="22"/>
        </w:rPr>
        <w:t>общий объем расходов бюджета Залучского сел</w:t>
      </w:r>
      <w:r>
        <w:rPr>
          <w:rFonts w:ascii="Times New Roman" w:hAnsi="Times New Roman"/>
          <w:sz w:val="22"/>
          <w:szCs w:val="22"/>
        </w:rPr>
        <w:t>ь</w:t>
      </w:r>
      <w:r w:rsidR="00234744">
        <w:rPr>
          <w:rFonts w:ascii="Times New Roman" w:hAnsi="Times New Roman"/>
          <w:sz w:val="22"/>
          <w:szCs w:val="22"/>
        </w:rPr>
        <w:t>ского поселения в сумме 13 757,4</w:t>
      </w:r>
      <w:r w:rsidRPr="004F40D3">
        <w:rPr>
          <w:rFonts w:ascii="Times New Roman" w:hAnsi="Times New Roman"/>
          <w:sz w:val="22"/>
          <w:szCs w:val="22"/>
        </w:rPr>
        <w:t xml:space="preserve"> тыс. рублей;</w:t>
      </w:r>
    </w:p>
    <w:p w:rsidR="00836B7A" w:rsidRDefault="00836B7A" w:rsidP="00836B7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3) </w:t>
      </w:r>
      <w:r w:rsidRPr="00D473E4">
        <w:rPr>
          <w:sz w:val="22"/>
          <w:szCs w:val="22"/>
        </w:rPr>
        <w:t xml:space="preserve"> </w:t>
      </w:r>
      <w:r w:rsidRPr="00B53670">
        <w:rPr>
          <w:rFonts w:ascii="Times New Roman" w:hAnsi="Times New Roman" w:cs="Times New Roman"/>
          <w:sz w:val="22"/>
          <w:szCs w:val="22"/>
        </w:rPr>
        <w:t xml:space="preserve">дефицит бюджета сельского поселения в сумме </w:t>
      </w:r>
      <w:r w:rsidR="00234744">
        <w:rPr>
          <w:rFonts w:ascii="Times New Roman" w:hAnsi="Times New Roman" w:cs="Times New Roman"/>
          <w:sz w:val="22"/>
          <w:szCs w:val="22"/>
        </w:rPr>
        <w:t>175,4</w:t>
      </w:r>
      <w:r w:rsidRPr="00B53670">
        <w:rPr>
          <w:rFonts w:ascii="Times New Roman" w:hAnsi="Times New Roman" w:cs="Times New Roman"/>
          <w:sz w:val="22"/>
          <w:szCs w:val="22"/>
        </w:rPr>
        <w:t xml:space="preserve"> тыс. рублей».</w:t>
      </w:r>
    </w:p>
    <w:p w:rsidR="00234744" w:rsidRDefault="00234744" w:rsidP="0023474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234744" w:rsidRDefault="00234744" w:rsidP="00217BB4">
      <w:pPr>
        <w:pStyle w:val="ConsPlusNormal"/>
        <w:widowControl/>
        <w:numPr>
          <w:ilvl w:val="1"/>
          <w:numId w:val="4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Пункт 2 изложить в следующей редакции:</w:t>
      </w:r>
    </w:p>
    <w:p w:rsidR="00217BB4" w:rsidRPr="004F40D3" w:rsidRDefault="00217BB4" w:rsidP="00217BB4">
      <w:pPr>
        <w:pStyle w:val="ConsPlusNormal"/>
        <w:widowControl/>
        <w:ind w:firstLine="0"/>
        <w:rPr>
          <w:rFonts w:ascii="Times New Roman" w:hAnsi="Times New Roman"/>
          <w:sz w:val="22"/>
          <w:szCs w:val="22"/>
        </w:rPr>
      </w:pPr>
    </w:p>
    <w:p w:rsidR="00217BB4" w:rsidRPr="00217BB4" w:rsidRDefault="00D441D8" w:rsidP="00217BB4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17BB4">
        <w:rPr>
          <w:rFonts w:ascii="Times New Roman" w:hAnsi="Times New Roman" w:cs="Times New Roman"/>
          <w:sz w:val="22"/>
          <w:szCs w:val="22"/>
        </w:rPr>
        <w:t xml:space="preserve">      </w:t>
      </w:r>
      <w:r w:rsidRPr="004E00FB">
        <w:rPr>
          <w:rFonts w:ascii="Times New Roman" w:hAnsi="Times New Roman" w:cs="Times New Roman"/>
          <w:sz w:val="22"/>
          <w:szCs w:val="22"/>
        </w:rPr>
        <w:t xml:space="preserve">  </w:t>
      </w:r>
      <w:r w:rsidR="00217BB4" w:rsidRPr="004E00FB">
        <w:rPr>
          <w:rFonts w:ascii="Times New Roman" w:hAnsi="Times New Roman" w:cs="Times New Roman"/>
          <w:sz w:val="22"/>
          <w:szCs w:val="22"/>
        </w:rPr>
        <w:t>«</w:t>
      </w:r>
      <w:r w:rsidR="004E00FB" w:rsidRPr="004E00FB">
        <w:rPr>
          <w:rFonts w:ascii="Times New Roman" w:hAnsi="Times New Roman" w:cs="Times New Roman"/>
          <w:sz w:val="22"/>
          <w:szCs w:val="22"/>
        </w:rPr>
        <w:t>2</w:t>
      </w:r>
      <w:r w:rsidR="004E00FB">
        <w:rPr>
          <w:rFonts w:ascii="Times New Roman" w:hAnsi="Times New Roman" w:cs="Times New Roman"/>
          <w:sz w:val="22"/>
          <w:szCs w:val="22"/>
        </w:rPr>
        <w:t>.</w:t>
      </w:r>
      <w:r w:rsidR="004E00FB">
        <w:rPr>
          <w:sz w:val="22"/>
          <w:szCs w:val="22"/>
        </w:rPr>
        <w:t xml:space="preserve"> </w:t>
      </w:r>
      <w:r w:rsidR="00217BB4" w:rsidRPr="00217BB4">
        <w:rPr>
          <w:rFonts w:ascii="Times New Roman" w:hAnsi="Times New Roman"/>
          <w:sz w:val="22"/>
          <w:szCs w:val="22"/>
        </w:rPr>
        <w:t xml:space="preserve">Утвердить основные характеристики бюджета </w:t>
      </w:r>
      <w:r w:rsidR="00217BB4" w:rsidRPr="00217BB4">
        <w:rPr>
          <w:rFonts w:ascii="Times New Roman" w:hAnsi="Times New Roman" w:cs="Times New Roman"/>
          <w:bCs/>
          <w:sz w:val="22"/>
          <w:szCs w:val="22"/>
        </w:rPr>
        <w:t>Залучского</w:t>
      </w:r>
      <w:r w:rsidR="00217BB4" w:rsidRPr="00217BB4">
        <w:rPr>
          <w:rFonts w:ascii="Times New Roman" w:hAnsi="Times New Roman"/>
          <w:sz w:val="22"/>
          <w:szCs w:val="22"/>
        </w:rPr>
        <w:t xml:space="preserve">  сельского поселения на 2020 год и на 2021 год:</w:t>
      </w:r>
    </w:p>
    <w:p w:rsidR="00217BB4" w:rsidRPr="00217BB4" w:rsidRDefault="00217BB4" w:rsidP="00217BB4">
      <w:pPr>
        <w:pStyle w:val="ConsPlusNormal"/>
        <w:widowControl/>
        <w:numPr>
          <w:ilvl w:val="1"/>
          <w:numId w:val="4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17BB4">
        <w:rPr>
          <w:rFonts w:ascii="Times New Roman" w:hAnsi="Times New Roman"/>
          <w:sz w:val="22"/>
          <w:szCs w:val="22"/>
        </w:rPr>
        <w:t xml:space="preserve">прогнозируемый общий объем доходов бюджета </w:t>
      </w:r>
      <w:r w:rsidRPr="00217BB4">
        <w:rPr>
          <w:rFonts w:ascii="Times New Roman" w:hAnsi="Times New Roman" w:cs="Times New Roman"/>
          <w:bCs/>
          <w:sz w:val="22"/>
          <w:szCs w:val="22"/>
        </w:rPr>
        <w:t>Залучского</w:t>
      </w:r>
      <w:r w:rsidRPr="00217BB4">
        <w:rPr>
          <w:rFonts w:ascii="Times New Roman" w:hAnsi="Times New Roman"/>
          <w:sz w:val="22"/>
          <w:szCs w:val="22"/>
        </w:rPr>
        <w:t xml:space="preserve"> сельского поселения на 2020 год в су</w:t>
      </w:r>
      <w:r w:rsidRPr="00217BB4">
        <w:rPr>
          <w:rFonts w:ascii="Times New Roman" w:hAnsi="Times New Roman"/>
          <w:sz w:val="22"/>
          <w:szCs w:val="22"/>
        </w:rPr>
        <w:t>м</w:t>
      </w:r>
      <w:r w:rsidRPr="00217BB4">
        <w:rPr>
          <w:rFonts w:ascii="Times New Roman" w:hAnsi="Times New Roman"/>
          <w:sz w:val="22"/>
          <w:szCs w:val="22"/>
        </w:rPr>
        <w:t>ме  11 323,5 тыс. рублей, на 2021 год в сумме 11 842,6 рубля;</w:t>
      </w:r>
    </w:p>
    <w:p w:rsidR="00217BB4" w:rsidRPr="00217BB4" w:rsidRDefault="00217BB4" w:rsidP="00217BB4">
      <w:pPr>
        <w:pStyle w:val="ConsPlusNormal"/>
        <w:widowControl/>
        <w:numPr>
          <w:ilvl w:val="1"/>
          <w:numId w:val="4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17BB4">
        <w:rPr>
          <w:rFonts w:ascii="Times New Roman" w:hAnsi="Times New Roman"/>
          <w:sz w:val="22"/>
          <w:szCs w:val="22"/>
        </w:rPr>
        <w:t xml:space="preserve">общий объем расходов бюджета </w:t>
      </w:r>
      <w:r w:rsidRPr="00217BB4">
        <w:rPr>
          <w:rFonts w:ascii="Times New Roman" w:hAnsi="Times New Roman" w:cs="Times New Roman"/>
          <w:bCs/>
          <w:sz w:val="22"/>
          <w:szCs w:val="22"/>
        </w:rPr>
        <w:t>Залучского</w:t>
      </w:r>
      <w:r w:rsidRPr="00217BB4">
        <w:rPr>
          <w:rFonts w:ascii="Times New Roman" w:hAnsi="Times New Roman"/>
          <w:sz w:val="22"/>
          <w:szCs w:val="22"/>
        </w:rPr>
        <w:t xml:space="preserve"> сельского поселения  на 2020 год в сумме 11 323,5 тыс. рублей, на 2021 год в сумме </w:t>
      </w:r>
      <w:r>
        <w:rPr>
          <w:rFonts w:ascii="Times New Roman" w:hAnsi="Times New Roman"/>
          <w:sz w:val="22"/>
          <w:szCs w:val="22"/>
        </w:rPr>
        <w:t>11 842,6</w:t>
      </w:r>
      <w:r w:rsidRPr="00217BB4">
        <w:rPr>
          <w:rFonts w:ascii="Times New Roman" w:hAnsi="Times New Roman"/>
          <w:sz w:val="22"/>
          <w:szCs w:val="22"/>
        </w:rPr>
        <w:t xml:space="preserve"> руб;</w:t>
      </w:r>
    </w:p>
    <w:p w:rsidR="00217BB4" w:rsidRPr="00217BB4" w:rsidRDefault="00217BB4" w:rsidP="00217BB4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217BB4" w:rsidRDefault="00217BB4" w:rsidP="00640020">
      <w:pPr>
        <w:jc w:val="both"/>
        <w:rPr>
          <w:sz w:val="22"/>
          <w:szCs w:val="22"/>
        </w:rPr>
      </w:pPr>
    </w:p>
    <w:p w:rsidR="00D441D8" w:rsidRDefault="00D441D8" w:rsidP="006400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82665F">
        <w:rPr>
          <w:sz w:val="22"/>
          <w:szCs w:val="22"/>
        </w:rPr>
        <w:t xml:space="preserve"> </w:t>
      </w:r>
    </w:p>
    <w:p w:rsidR="00EF1868" w:rsidRPr="00EF1868" w:rsidRDefault="00217BB4" w:rsidP="00217BB4">
      <w:pPr>
        <w:pStyle w:val="ConsPlusNormal"/>
        <w:widowControl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</w:rPr>
        <w:t xml:space="preserve">1.3 </w:t>
      </w:r>
      <w:r w:rsidR="00EF1868">
        <w:rPr>
          <w:rFonts w:ascii="Times New Roman" w:hAnsi="Times New Roman" w:cs="Times New Roman"/>
        </w:rPr>
        <w:t xml:space="preserve">Пункт </w:t>
      </w:r>
      <w:r w:rsidR="00C9463E" w:rsidRPr="002D4C35">
        <w:rPr>
          <w:rFonts w:ascii="Times New Roman" w:hAnsi="Times New Roman" w:cs="Times New Roman"/>
        </w:rPr>
        <w:t>12</w:t>
      </w:r>
      <w:r w:rsidR="00EF1868">
        <w:rPr>
          <w:rFonts w:ascii="Times New Roman" w:hAnsi="Times New Roman" w:cs="Times New Roman"/>
        </w:rPr>
        <w:t xml:space="preserve"> изложить</w:t>
      </w:r>
      <w:r w:rsidR="00C9463E" w:rsidRPr="002D4C35">
        <w:rPr>
          <w:rFonts w:ascii="Times New Roman" w:hAnsi="Times New Roman" w:cs="Times New Roman"/>
        </w:rPr>
        <w:t xml:space="preserve"> </w:t>
      </w:r>
      <w:r w:rsidR="0082665F" w:rsidRPr="002D4C35">
        <w:rPr>
          <w:rFonts w:ascii="Times New Roman" w:hAnsi="Times New Roman" w:cs="Times New Roman"/>
        </w:rPr>
        <w:t>в следующей редакции</w:t>
      </w:r>
      <w:r w:rsidR="0082665F" w:rsidRPr="0082665F">
        <w:t>:</w:t>
      </w:r>
    </w:p>
    <w:p w:rsidR="00EF1868" w:rsidRDefault="00EF1868" w:rsidP="00EF1868">
      <w:pPr>
        <w:pStyle w:val="ConsPlusNormal"/>
        <w:widowControl/>
        <w:ind w:left="360" w:firstLine="0"/>
        <w:rPr>
          <w:rFonts w:ascii="Times New Roman" w:hAnsi="Times New Roman"/>
          <w:sz w:val="22"/>
          <w:szCs w:val="22"/>
        </w:rPr>
      </w:pPr>
    </w:p>
    <w:p w:rsidR="0082665F" w:rsidRPr="00EF1868" w:rsidRDefault="004E00FB" w:rsidP="00EF1868">
      <w:pPr>
        <w:pStyle w:val="ConsPlusNormal"/>
        <w:widowControl/>
        <w:ind w:left="360"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 w:rsidR="00EF1868">
        <w:rPr>
          <w:rFonts w:ascii="Times New Roman" w:hAnsi="Times New Roman"/>
          <w:sz w:val="22"/>
          <w:szCs w:val="22"/>
        </w:rPr>
        <w:t>«</w:t>
      </w:r>
      <w:r>
        <w:rPr>
          <w:rFonts w:ascii="Times New Roman" w:hAnsi="Times New Roman"/>
          <w:sz w:val="22"/>
          <w:szCs w:val="22"/>
        </w:rPr>
        <w:t xml:space="preserve">12. </w:t>
      </w:r>
      <w:r w:rsidR="00C9463E" w:rsidRPr="00C9463E">
        <w:rPr>
          <w:rFonts w:ascii="Times New Roman" w:hAnsi="Times New Roman"/>
          <w:sz w:val="22"/>
          <w:szCs w:val="22"/>
        </w:rPr>
        <w:t xml:space="preserve">Утвердить объем бюджетных ассигнований муниципального дорожного фонда на 2019 год </w:t>
      </w:r>
      <w:r w:rsidR="00C9463E">
        <w:rPr>
          <w:rFonts w:ascii="Times New Roman" w:hAnsi="Times New Roman"/>
          <w:sz w:val="22"/>
          <w:szCs w:val="22"/>
        </w:rPr>
        <w:t>2863,6</w:t>
      </w:r>
      <w:r w:rsidR="00C9463E" w:rsidRPr="00C9463E">
        <w:rPr>
          <w:rFonts w:ascii="Times New Roman" w:hAnsi="Times New Roman"/>
          <w:sz w:val="22"/>
          <w:szCs w:val="22"/>
        </w:rPr>
        <w:t xml:space="preserve"> тыс. руб.,  плановый период 2020 -2452,1 тыс. руб. и 2021 годов  в сумме 3060,2 тыс. рублей</w:t>
      </w:r>
      <w:r w:rsidR="00EF1868">
        <w:rPr>
          <w:rFonts w:ascii="Times New Roman" w:hAnsi="Times New Roman"/>
          <w:sz w:val="22"/>
          <w:szCs w:val="22"/>
        </w:rPr>
        <w:t>»</w:t>
      </w:r>
    </w:p>
    <w:p w:rsidR="009375A4" w:rsidRDefault="009375A4" w:rsidP="002D4C35">
      <w:pPr>
        <w:rPr>
          <w:sz w:val="22"/>
          <w:szCs w:val="22"/>
        </w:rPr>
      </w:pPr>
    </w:p>
    <w:p w:rsidR="00EF1868" w:rsidRDefault="00EF1868" w:rsidP="00217BB4">
      <w:pPr>
        <w:pStyle w:val="ConsPlusNormal"/>
        <w:widowControl/>
        <w:numPr>
          <w:ilvl w:val="1"/>
          <w:numId w:val="43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Пункт </w:t>
      </w:r>
      <w:r w:rsidR="002D4C35">
        <w:rPr>
          <w:rFonts w:ascii="Times New Roman" w:hAnsi="Times New Roman"/>
          <w:sz w:val="22"/>
          <w:szCs w:val="22"/>
        </w:rPr>
        <w:t>1</w:t>
      </w:r>
      <w:r w:rsidR="009375A4" w:rsidRPr="009375A4"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 xml:space="preserve"> изложить</w:t>
      </w:r>
      <w:r w:rsidR="009375A4" w:rsidRPr="009375A4">
        <w:rPr>
          <w:rFonts w:ascii="Times New Roman" w:hAnsi="Times New Roman"/>
          <w:sz w:val="22"/>
          <w:szCs w:val="22"/>
        </w:rPr>
        <w:t xml:space="preserve"> в следующей редакции:</w:t>
      </w:r>
      <w:r w:rsidR="009375A4">
        <w:rPr>
          <w:rFonts w:ascii="Times New Roman" w:hAnsi="Times New Roman"/>
          <w:sz w:val="22"/>
          <w:szCs w:val="22"/>
        </w:rPr>
        <w:t xml:space="preserve"> </w:t>
      </w:r>
    </w:p>
    <w:p w:rsidR="00EF1868" w:rsidRDefault="00EF1868" w:rsidP="00EF1868">
      <w:pPr>
        <w:pStyle w:val="ConsPlusNormal"/>
        <w:widowControl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</w:t>
      </w:r>
    </w:p>
    <w:p w:rsidR="009375A4" w:rsidRPr="009375A4" w:rsidRDefault="004E00FB" w:rsidP="00EF1868">
      <w:pPr>
        <w:pStyle w:val="ConsPlusNormal"/>
        <w:widowControl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</w:t>
      </w:r>
      <w:r w:rsidR="00EF1868">
        <w:rPr>
          <w:rFonts w:ascii="Times New Roman" w:hAnsi="Times New Roman"/>
          <w:sz w:val="22"/>
          <w:szCs w:val="22"/>
        </w:rPr>
        <w:t>«</w:t>
      </w:r>
      <w:r>
        <w:rPr>
          <w:rFonts w:ascii="Times New Roman" w:hAnsi="Times New Roman"/>
          <w:sz w:val="22"/>
          <w:szCs w:val="22"/>
        </w:rPr>
        <w:t xml:space="preserve">16. </w:t>
      </w:r>
      <w:r w:rsidR="009375A4" w:rsidRPr="009375A4">
        <w:rPr>
          <w:rFonts w:ascii="Times New Roman" w:hAnsi="Times New Roman"/>
          <w:sz w:val="22"/>
          <w:szCs w:val="22"/>
        </w:rPr>
        <w:t>Утвердить нормативные расходы на организацию благоустройства территории поселений (озеленение территории,  установку указателей с наименованиями улиц и номерами домов, размещение и содержание малых а</w:t>
      </w:r>
      <w:r w:rsidR="009375A4" w:rsidRPr="009375A4">
        <w:rPr>
          <w:rFonts w:ascii="Times New Roman" w:hAnsi="Times New Roman"/>
          <w:sz w:val="22"/>
          <w:szCs w:val="22"/>
        </w:rPr>
        <w:t>р</w:t>
      </w:r>
      <w:r w:rsidR="009375A4" w:rsidRPr="009375A4">
        <w:rPr>
          <w:rFonts w:ascii="Times New Roman" w:hAnsi="Times New Roman"/>
          <w:sz w:val="22"/>
          <w:szCs w:val="22"/>
        </w:rPr>
        <w:t>хитектурных форм), организацию сбора и вывоза бытовых отходов и мусора, а также использования, охраны, защ</w:t>
      </w:r>
      <w:r w:rsidR="009375A4" w:rsidRPr="009375A4">
        <w:rPr>
          <w:rFonts w:ascii="Times New Roman" w:hAnsi="Times New Roman"/>
          <w:sz w:val="22"/>
          <w:szCs w:val="22"/>
        </w:rPr>
        <w:t>и</w:t>
      </w:r>
      <w:r w:rsidR="009375A4" w:rsidRPr="009375A4">
        <w:rPr>
          <w:rFonts w:ascii="Times New Roman" w:hAnsi="Times New Roman"/>
          <w:sz w:val="22"/>
          <w:szCs w:val="22"/>
        </w:rPr>
        <w:t>ты, воспроизводства городских лесов, лесов особо охраняемых природных территорий, расположенных в границах населенных пунктов поселений, организацию ритуальных услуг и содержание мест захоронения на 2019 - 1870,4 тыс.руб год  и плановый период 2020 – 2037,5 тыс.руб и 2021 – 2042,4 тыс. руб годов на од</w:t>
      </w:r>
      <w:r w:rsidR="00EF1868">
        <w:rPr>
          <w:rFonts w:ascii="Times New Roman" w:hAnsi="Times New Roman"/>
          <w:sz w:val="22"/>
          <w:szCs w:val="22"/>
        </w:rPr>
        <w:t>ного жителя  в сумме 211 рублей».</w:t>
      </w:r>
    </w:p>
    <w:p w:rsidR="002D4C35" w:rsidRDefault="009375A4" w:rsidP="002D4C35">
      <w:pPr>
        <w:jc w:val="both"/>
      </w:pPr>
      <w:r>
        <w:t xml:space="preserve">  </w:t>
      </w:r>
    </w:p>
    <w:p w:rsidR="00EF1868" w:rsidRPr="00EF1868" w:rsidRDefault="00EF1868" w:rsidP="00EF1868">
      <w:pPr>
        <w:jc w:val="both"/>
        <w:rPr>
          <w:sz w:val="22"/>
          <w:szCs w:val="22"/>
        </w:rPr>
      </w:pPr>
      <w:r w:rsidRPr="00EF1868">
        <w:rPr>
          <w:sz w:val="22"/>
          <w:szCs w:val="22"/>
        </w:rPr>
        <w:lastRenderedPageBreak/>
        <w:t>1.</w:t>
      </w:r>
      <w:r w:rsidR="00217BB4">
        <w:rPr>
          <w:sz w:val="22"/>
          <w:szCs w:val="22"/>
        </w:rPr>
        <w:t>5</w:t>
      </w:r>
      <w:r w:rsidRPr="00EF1868">
        <w:rPr>
          <w:sz w:val="22"/>
          <w:szCs w:val="22"/>
        </w:rPr>
        <w:t xml:space="preserve">  Пункт </w:t>
      </w:r>
      <w:r w:rsidR="002D4C35" w:rsidRPr="00EF1868">
        <w:rPr>
          <w:sz w:val="22"/>
          <w:szCs w:val="22"/>
        </w:rPr>
        <w:t>19</w:t>
      </w:r>
      <w:r w:rsidRPr="00EF1868">
        <w:rPr>
          <w:sz w:val="22"/>
          <w:szCs w:val="22"/>
        </w:rPr>
        <w:t xml:space="preserve"> изложить в следующей редакции</w:t>
      </w:r>
      <w:r>
        <w:rPr>
          <w:sz w:val="22"/>
          <w:szCs w:val="22"/>
        </w:rPr>
        <w:t>:</w:t>
      </w:r>
    </w:p>
    <w:p w:rsidR="00EF1868" w:rsidRDefault="00EF1868" w:rsidP="00EF186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2D4C35" w:rsidRDefault="00EF1868" w:rsidP="00EF186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4E00FB">
        <w:rPr>
          <w:sz w:val="22"/>
          <w:szCs w:val="22"/>
        </w:rPr>
        <w:t xml:space="preserve"> </w:t>
      </w:r>
      <w:r>
        <w:rPr>
          <w:sz w:val="22"/>
          <w:szCs w:val="22"/>
        </w:rPr>
        <w:t>«</w:t>
      </w:r>
      <w:r w:rsidR="004E00FB">
        <w:rPr>
          <w:sz w:val="22"/>
          <w:szCs w:val="22"/>
        </w:rPr>
        <w:t xml:space="preserve">19. </w:t>
      </w:r>
      <w:r w:rsidR="002D4C35" w:rsidRPr="00EF1868">
        <w:rPr>
          <w:sz w:val="22"/>
          <w:szCs w:val="22"/>
        </w:rPr>
        <w:t>Установить объем бюджетных ассигнований направленных исполнение публично нормативных обяз</w:t>
      </w:r>
      <w:r w:rsidR="002D4C35" w:rsidRPr="00EF1868">
        <w:rPr>
          <w:sz w:val="22"/>
          <w:szCs w:val="22"/>
        </w:rPr>
        <w:t>а</w:t>
      </w:r>
      <w:r w:rsidR="00F72837">
        <w:rPr>
          <w:sz w:val="22"/>
          <w:szCs w:val="22"/>
        </w:rPr>
        <w:t>тельств на 2019 год в сумме 352,0</w:t>
      </w:r>
      <w:r w:rsidR="002D4C35" w:rsidRPr="00EF1868">
        <w:rPr>
          <w:sz w:val="22"/>
          <w:szCs w:val="22"/>
        </w:rPr>
        <w:t xml:space="preserve"> тыс</w:t>
      </w:r>
      <w:r w:rsidR="00F72837">
        <w:rPr>
          <w:sz w:val="22"/>
          <w:szCs w:val="22"/>
        </w:rPr>
        <w:t xml:space="preserve"> рублей и на плановый 2020 год 351,6 тыс.рублей, 2021 год 351,6</w:t>
      </w:r>
      <w:r w:rsidR="002D4C35" w:rsidRPr="00EF1868">
        <w:rPr>
          <w:sz w:val="22"/>
          <w:szCs w:val="22"/>
        </w:rPr>
        <w:t xml:space="preserve"> тыс. рублей</w:t>
      </w:r>
      <w:r>
        <w:rPr>
          <w:sz w:val="22"/>
          <w:szCs w:val="22"/>
        </w:rPr>
        <w:t>»</w:t>
      </w:r>
    </w:p>
    <w:p w:rsidR="00EF1868" w:rsidRDefault="00EF1868" w:rsidP="00EF1868">
      <w:pPr>
        <w:jc w:val="both"/>
        <w:rPr>
          <w:sz w:val="22"/>
          <w:szCs w:val="22"/>
        </w:rPr>
      </w:pPr>
    </w:p>
    <w:p w:rsidR="00EF1868" w:rsidRPr="00EF1868" w:rsidRDefault="00EF1868" w:rsidP="00EF1868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217BB4">
        <w:rPr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 w:rsidRPr="00EF1868">
        <w:rPr>
          <w:sz w:val="22"/>
          <w:szCs w:val="22"/>
        </w:rPr>
        <w:t xml:space="preserve">Пункт </w:t>
      </w:r>
      <w:r>
        <w:rPr>
          <w:sz w:val="22"/>
          <w:szCs w:val="22"/>
        </w:rPr>
        <w:t>20</w:t>
      </w:r>
      <w:r w:rsidRPr="00EF1868">
        <w:rPr>
          <w:sz w:val="22"/>
          <w:szCs w:val="22"/>
        </w:rPr>
        <w:t xml:space="preserve"> изложить в следующей редакции</w:t>
      </w:r>
      <w:r>
        <w:rPr>
          <w:sz w:val="22"/>
          <w:szCs w:val="22"/>
        </w:rPr>
        <w:t>:</w:t>
      </w:r>
    </w:p>
    <w:p w:rsidR="002E7CC0" w:rsidRDefault="002E7CC0" w:rsidP="002D4C35">
      <w:pPr>
        <w:pStyle w:val="ConsPlusNormal"/>
        <w:widowControl/>
        <w:ind w:firstLine="0"/>
        <w:rPr>
          <w:rFonts w:ascii="Times New Roman" w:hAnsi="Times New Roman"/>
          <w:sz w:val="22"/>
          <w:szCs w:val="22"/>
        </w:rPr>
      </w:pPr>
    </w:p>
    <w:p w:rsidR="002D4C35" w:rsidRDefault="00EF1868" w:rsidP="002D4C35">
      <w:pPr>
        <w:pStyle w:val="ConsPlusNormal"/>
        <w:widowControl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«</w:t>
      </w:r>
      <w:r w:rsidR="004E00FB">
        <w:rPr>
          <w:rFonts w:ascii="Times New Roman" w:hAnsi="Times New Roman"/>
          <w:sz w:val="22"/>
          <w:szCs w:val="22"/>
        </w:rPr>
        <w:t xml:space="preserve">20. </w:t>
      </w:r>
      <w:r w:rsidR="002D4C35" w:rsidRPr="002D4C35">
        <w:rPr>
          <w:rFonts w:ascii="Times New Roman" w:hAnsi="Times New Roman"/>
          <w:sz w:val="22"/>
          <w:szCs w:val="22"/>
        </w:rPr>
        <w:t>Утвердить верхний предел муниципального внутреннего долга Залучского сельского поселения на 1 января 2020 года в сумме 0 тыс.рублей, на 1 января 2021 года 0 тыс.рублей, на 1 января 2022 года 0 тыс.рублей.</w:t>
      </w:r>
      <w:r w:rsidR="00B52992">
        <w:rPr>
          <w:rFonts w:ascii="Times New Roman" w:hAnsi="Times New Roman"/>
          <w:sz w:val="22"/>
          <w:szCs w:val="22"/>
        </w:rPr>
        <w:t>»</w:t>
      </w:r>
    </w:p>
    <w:p w:rsidR="00B52992" w:rsidRDefault="00B52992" w:rsidP="002D4C35">
      <w:pPr>
        <w:pStyle w:val="ConsPlusNormal"/>
        <w:widowControl/>
        <w:ind w:firstLine="0"/>
        <w:rPr>
          <w:rFonts w:ascii="Times New Roman" w:hAnsi="Times New Roman"/>
          <w:sz w:val="22"/>
          <w:szCs w:val="22"/>
        </w:rPr>
      </w:pPr>
    </w:p>
    <w:p w:rsidR="00B52992" w:rsidRDefault="00B52992" w:rsidP="002D4C35">
      <w:pPr>
        <w:pStyle w:val="ConsPlusNormal"/>
        <w:widowControl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</w:t>
      </w:r>
      <w:r w:rsidR="00217BB4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 xml:space="preserve"> Считать Пункт 19, Пункт 20, Пунктами 21,22</w:t>
      </w:r>
      <w:r w:rsidR="00217BB4">
        <w:rPr>
          <w:rFonts w:ascii="Times New Roman" w:hAnsi="Times New Roman"/>
          <w:sz w:val="22"/>
          <w:szCs w:val="22"/>
        </w:rPr>
        <w:t xml:space="preserve"> соответственно</w:t>
      </w:r>
    </w:p>
    <w:p w:rsidR="00EF1868" w:rsidRDefault="00EF1868" w:rsidP="002D4C35">
      <w:pPr>
        <w:pStyle w:val="ConsPlusNormal"/>
        <w:widowControl/>
        <w:ind w:firstLine="0"/>
        <w:rPr>
          <w:rFonts w:ascii="Times New Roman" w:hAnsi="Times New Roman"/>
          <w:sz w:val="22"/>
          <w:szCs w:val="22"/>
        </w:rPr>
      </w:pPr>
    </w:p>
    <w:p w:rsidR="00D441D8" w:rsidRDefault="00B52992" w:rsidP="00640020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</w:t>
      </w:r>
      <w:r w:rsidR="00217BB4">
        <w:rPr>
          <w:rFonts w:ascii="Times New Roman" w:hAnsi="Times New Roman"/>
          <w:sz w:val="22"/>
          <w:szCs w:val="22"/>
        </w:rPr>
        <w:t xml:space="preserve">8 </w:t>
      </w:r>
      <w:r w:rsidR="00D441D8" w:rsidRPr="00181267">
        <w:rPr>
          <w:rFonts w:ascii="Times New Roman" w:hAnsi="Times New Roman"/>
          <w:sz w:val="22"/>
          <w:szCs w:val="22"/>
        </w:rPr>
        <w:t xml:space="preserve"> Изложить в следующей редакции приложения:</w:t>
      </w:r>
    </w:p>
    <w:p w:rsidR="00B52992" w:rsidRDefault="00B52992" w:rsidP="00B5299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</w:pPr>
    </w:p>
    <w:p w:rsidR="00B52992" w:rsidRPr="00B52992" w:rsidRDefault="00B52992" w:rsidP="00B5299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52992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>Приложение 1</w:t>
      </w:r>
      <w:r w:rsidRPr="00B52992">
        <w:rPr>
          <w:rFonts w:ascii="Times New Roman" w:hAnsi="Times New Roman" w:cs="Times New Roman"/>
          <w:color w:val="000000"/>
          <w:spacing w:val="-3"/>
          <w:sz w:val="22"/>
          <w:szCs w:val="22"/>
        </w:rPr>
        <w:t xml:space="preserve"> «</w:t>
      </w:r>
      <w:r w:rsidRPr="00B52992">
        <w:rPr>
          <w:rFonts w:ascii="Times New Roman" w:hAnsi="Times New Roman" w:cs="Times New Roman"/>
          <w:sz w:val="22"/>
          <w:szCs w:val="22"/>
        </w:rPr>
        <w:t xml:space="preserve">Прогнозируемые поступления доходов в бюджет Залучского сельского поселения на 2018 год и на плановый период 2019 и 2020 годов», </w:t>
      </w:r>
      <w:r w:rsidRPr="00B52992">
        <w:rPr>
          <w:rFonts w:ascii="Times New Roman" w:hAnsi="Times New Roman" w:cs="Times New Roman"/>
          <w:b/>
          <w:sz w:val="22"/>
          <w:szCs w:val="22"/>
        </w:rPr>
        <w:t>приложение 4</w:t>
      </w:r>
      <w:r w:rsidRPr="00B52992">
        <w:rPr>
          <w:rFonts w:ascii="Times New Roman" w:hAnsi="Times New Roman" w:cs="Times New Roman"/>
          <w:sz w:val="22"/>
          <w:szCs w:val="22"/>
        </w:rPr>
        <w:t xml:space="preserve"> «Объем безвозмездных поступлений из бюджета муниципал</w:t>
      </w:r>
      <w:r w:rsidRPr="00B52992">
        <w:rPr>
          <w:rFonts w:ascii="Times New Roman" w:hAnsi="Times New Roman" w:cs="Times New Roman"/>
          <w:sz w:val="22"/>
          <w:szCs w:val="22"/>
        </w:rPr>
        <w:t>ь</w:t>
      </w:r>
      <w:r w:rsidRPr="00B52992">
        <w:rPr>
          <w:rFonts w:ascii="Times New Roman" w:hAnsi="Times New Roman" w:cs="Times New Roman"/>
          <w:sz w:val="22"/>
          <w:szCs w:val="22"/>
        </w:rPr>
        <w:t>ного района на 2018 год и на плановый период 2019 и 2020 годов»,</w:t>
      </w:r>
      <w:r w:rsidRPr="00B52992">
        <w:rPr>
          <w:rFonts w:ascii="Times New Roman" w:hAnsi="Times New Roman" w:cs="Times New Roman"/>
          <w:snapToGrid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>п</w:t>
      </w:r>
      <w:r w:rsidR="00D441D8" w:rsidRPr="00B52992"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  <w:t xml:space="preserve">риложение  </w:t>
      </w:r>
      <w:r w:rsidR="00D441D8" w:rsidRPr="00B52992">
        <w:rPr>
          <w:rFonts w:ascii="Times New Roman" w:hAnsi="Times New Roman" w:cs="Times New Roman"/>
          <w:b/>
          <w:sz w:val="22"/>
          <w:szCs w:val="22"/>
        </w:rPr>
        <w:t>5</w:t>
      </w:r>
      <w:r w:rsidR="00D441D8" w:rsidRPr="00B52992">
        <w:rPr>
          <w:rFonts w:ascii="Times New Roman" w:hAnsi="Times New Roman" w:cs="Times New Roman"/>
          <w:sz w:val="22"/>
          <w:szCs w:val="22"/>
        </w:rPr>
        <w:t xml:space="preserve"> « Распределение бюджетных а</w:t>
      </w:r>
      <w:r w:rsidR="00D441D8" w:rsidRPr="00B52992">
        <w:rPr>
          <w:rFonts w:ascii="Times New Roman" w:hAnsi="Times New Roman" w:cs="Times New Roman"/>
          <w:sz w:val="22"/>
          <w:szCs w:val="22"/>
        </w:rPr>
        <w:t>с</w:t>
      </w:r>
      <w:r w:rsidR="00D441D8" w:rsidRPr="00B52992">
        <w:rPr>
          <w:rFonts w:ascii="Times New Roman" w:hAnsi="Times New Roman" w:cs="Times New Roman"/>
          <w:sz w:val="22"/>
          <w:szCs w:val="22"/>
        </w:rPr>
        <w:t>сигнований по разделам и подразделам, целевым статьям и видам расходов, функциональной классификации расх</w:t>
      </w:r>
      <w:r w:rsidR="00D441D8" w:rsidRPr="00B52992">
        <w:rPr>
          <w:rFonts w:ascii="Times New Roman" w:hAnsi="Times New Roman" w:cs="Times New Roman"/>
          <w:sz w:val="22"/>
          <w:szCs w:val="22"/>
        </w:rPr>
        <w:t>о</w:t>
      </w:r>
      <w:r w:rsidR="00D441D8" w:rsidRPr="00B52992">
        <w:rPr>
          <w:rFonts w:ascii="Times New Roman" w:hAnsi="Times New Roman" w:cs="Times New Roman"/>
          <w:sz w:val="22"/>
          <w:szCs w:val="22"/>
        </w:rPr>
        <w:t xml:space="preserve">дов бюджетов Российской Федерации на </w:t>
      </w:r>
      <w:r w:rsidR="00C9463E" w:rsidRPr="00B52992">
        <w:rPr>
          <w:rFonts w:ascii="Times New Roman" w:hAnsi="Times New Roman" w:cs="Times New Roman"/>
          <w:sz w:val="22"/>
          <w:szCs w:val="22"/>
        </w:rPr>
        <w:t>2019 год и на плановый период 2020</w:t>
      </w:r>
      <w:r w:rsidR="00FE212D" w:rsidRPr="00B52992">
        <w:rPr>
          <w:rFonts w:ascii="Times New Roman" w:hAnsi="Times New Roman" w:cs="Times New Roman"/>
          <w:sz w:val="22"/>
          <w:szCs w:val="22"/>
        </w:rPr>
        <w:t xml:space="preserve"> и 202</w:t>
      </w:r>
      <w:r w:rsidR="00C9463E" w:rsidRPr="00B52992">
        <w:rPr>
          <w:rFonts w:ascii="Times New Roman" w:hAnsi="Times New Roman" w:cs="Times New Roman"/>
          <w:sz w:val="22"/>
          <w:szCs w:val="22"/>
        </w:rPr>
        <w:t>1</w:t>
      </w:r>
      <w:r w:rsidR="008029D8" w:rsidRPr="00B52992">
        <w:rPr>
          <w:rFonts w:ascii="Times New Roman" w:hAnsi="Times New Roman" w:cs="Times New Roman"/>
          <w:sz w:val="22"/>
          <w:szCs w:val="22"/>
        </w:rPr>
        <w:t xml:space="preserve"> годов</w:t>
      </w:r>
      <w:r w:rsidR="00D441D8" w:rsidRPr="00B52992">
        <w:rPr>
          <w:rFonts w:ascii="Times New Roman" w:hAnsi="Times New Roman" w:cs="Times New Roman"/>
          <w:sz w:val="22"/>
          <w:szCs w:val="22"/>
        </w:rPr>
        <w:t>»,</w:t>
      </w:r>
      <w:r w:rsidR="00D47952" w:rsidRPr="00B52992">
        <w:rPr>
          <w:rFonts w:ascii="Times New Roman" w:hAnsi="Times New Roman" w:cs="Times New Roman"/>
          <w:sz w:val="22"/>
          <w:szCs w:val="22"/>
        </w:rPr>
        <w:t xml:space="preserve"> </w:t>
      </w:r>
      <w:r w:rsidR="00D441D8" w:rsidRPr="00B52992">
        <w:rPr>
          <w:rFonts w:ascii="Times New Roman" w:hAnsi="Times New Roman" w:cs="Times New Roman"/>
          <w:b/>
          <w:sz w:val="22"/>
          <w:szCs w:val="22"/>
        </w:rPr>
        <w:t>приложение 6</w:t>
      </w:r>
      <w:r w:rsidR="00D441D8" w:rsidRPr="00B52992">
        <w:rPr>
          <w:rFonts w:ascii="Times New Roman" w:hAnsi="Times New Roman" w:cs="Times New Roman"/>
          <w:sz w:val="22"/>
          <w:szCs w:val="22"/>
        </w:rPr>
        <w:t xml:space="preserve"> «В</w:t>
      </w:r>
      <w:r w:rsidR="00D441D8" w:rsidRPr="00B52992">
        <w:rPr>
          <w:rFonts w:ascii="Times New Roman" w:hAnsi="Times New Roman" w:cs="Times New Roman"/>
          <w:sz w:val="22"/>
          <w:szCs w:val="22"/>
        </w:rPr>
        <w:t>е</w:t>
      </w:r>
      <w:r w:rsidR="00D441D8" w:rsidRPr="00B52992">
        <w:rPr>
          <w:rFonts w:ascii="Times New Roman" w:hAnsi="Times New Roman" w:cs="Times New Roman"/>
          <w:sz w:val="22"/>
          <w:szCs w:val="22"/>
        </w:rPr>
        <w:t xml:space="preserve">домственная структура расходов бюджета Залучского сельского поселения </w:t>
      </w:r>
      <w:r w:rsidR="008029D8" w:rsidRPr="00B52992">
        <w:rPr>
          <w:rFonts w:ascii="Times New Roman" w:hAnsi="Times New Roman" w:cs="Times New Roman"/>
          <w:sz w:val="22"/>
          <w:szCs w:val="22"/>
        </w:rPr>
        <w:t>на 201</w:t>
      </w:r>
      <w:r w:rsidR="00C9463E" w:rsidRPr="00B52992">
        <w:rPr>
          <w:rFonts w:ascii="Times New Roman" w:hAnsi="Times New Roman" w:cs="Times New Roman"/>
          <w:sz w:val="22"/>
          <w:szCs w:val="22"/>
        </w:rPr>
        <w:t>9 год и на плановый период 2020</w:t>
      </w:r>
      <w:r w:rsidR="00FE212D" w:rsidRPr="00B52992">
        <w:rPr>
          <w:rFonts w:ascii="Times New Roman" w:hAnsi="Times New Roman" w:cs="Times New Roman"/>
          <w:sz w:val="22"/>
          <w:szCs w:val="22"/>
        </w:rPr>
        <w:t xml:space="preserve"> и 202</w:t>
      </w:r>
      <w:r w:rsidR="00C9463E" w:rsidRPr="00B52992">
        <w:rPr>
          <w:rFonts w:ascii="Times New Roman" w:hAnsi="Times New Roman" w:cs="Times New Roman"/>
          <w:sz w:val="22"/>
          <w:szCs w:val="22"/>
        </w:rPr>
        <w:t>1</w:t>
      </w:r>
      <w:r w:rsidR="008029D8" w:rsidRPr="00B52992">
        <w:rPr>
          <w:rFonts w:ascii="Times New Roman" w:hAnsi="Times New Roman" w:cs="Times New Roman"/>
          <w:sz w:val="22"/>
          <w:szCs w:val="22"/>
        </w:rPr>
        <w:t xml:space="preserve"> годов</w:t>
      </w:r>
      <w:r w:rsidR="00B53670" w:rsidRPr="00B52992">
        <w:rPr>
          <w:rFonts w:ascii="Times New Roman" w:hAnsi="Times New Roman" w:cs="Times New Roman"/>
          <w:sz w:val="22"/>
          <w:szCs w:val="22"/>
        </w:rPr>
        <w:t xml:space="preserve">», </w:t>
      </w:r>
    </w:p>
    <w:p w:rsidR="00B52992" w:rsidRPr="00B52992" w:rsidRDefault="00B52992" w:rsidP="00C9463E">
      <w:pPr>
        <w:tabs>
          <w:tab w:val="left" w:pos="6285"/>
        </w:tabs>
        <w:rPr>
          <w:sz w:val="22"/>
          <w:szCs w:val="22"/>
        </w:rPr>
      </w:pPr>
    </w:p>
    <w:p w:rsidR="00B52992" w:rsidRPr="004F40D3" w:rsidRDefault="00B52992" w:rsidP="00B52992">
      <w:pPr>
        <w:shd w:val="clear" w:color="auto" w:fill="FFFFFF"/>
        <w:jc w:val="both"/>
        <w:rPr>
          <w:bCs/>
          <w:spacing w:val="-1"/>
          <w:sz w:val="22"/>
          <w:szCs w:val="22"/>
        </w:rPr>
      </w:pPr>
      <w:r>
        <w:rPr>
          <w:sz w:val="22"/>
          <w:szCs w:val="22"/>
        </w:rPr>
        <w:t>1.</w:t>
      </w:r>
      <w:r w:rsidR="00217BB4">
        <w:rPr>
          <w:sz w:val="22"/>
          <w:szCs w:val="22"/>
        </w:rPr>
        <w:t>9</w:t>
      </w:r>
      <w:r>
        <w:rPr>
          <w:sz w:val="22"/>
          <w:szCs w:val="22"/>
        </w:rPr>
        <w:t xml:space="preserve"> Дополнить </w:t>
      </w:r>
      <w:r w:rsidRPr="00B52992">
        <w:rPr>
          <w:color w:val="000000"/>
          <w:spacing w:val="-3"/>
          <w:sz w:val="22"/>
          <w:szCs w:val="22"/>
        </w:rPr>
        <w:t xml:space="preserve"> </w:t>
      </w:r>
      <w:r w:rsidRPr="00E36593">
        <w:rPr>
          <w:color w:val="000000"/>
          <w:spacing w:val="-3"/>
          <w:sz w:val="22"/>
          <w:szCs w:val="22"/>
        </w:rPr>
        <w:t>решение Совета депутатов Залучского с</w:t>
      </w:r>
      <w:r>
        <w:rPr>
          <w:color w:val="000000"/>
          <w:spacing w:val="-3"/>
          <w:sz w:val="22"/>
          <w:szCs w:val="22"/>
        </w:rPr>
        <w:t>ельского поселения от 28.12.2018  № 159</w:t>
      </w:r>
      <w:r w:rsidRPr="00E36593">
        <w:rPr>
          <w:color w:val="000000"/>
          <w:spacing w:val="-3"/>
          <w:sz w:val="22"/>
          <w:szCs w:val="22"/>
        </w:rPr>
        <w:t xml:space="preserve"> «О Бюджете  Залу</w:t>
      </w:r>
      <w:r w:rsidRPr="00E36593">
        <w:rPr>
          <w:color w:val="000000"/>
          <w:spacing w:val="-3"/>
          <w:sz w:val="22"/>
          <w:szCs w:val="22"/>
        </w:rPr>
        <w:t>ч</w:t>
      </w:r>
      <w:r w:rsidRPr="00E36593">
        <w:rPr>
          <w:color w:val="000000"/>
          <w:spacing w:val="-3"/>
          <w:sz w:val="22"/>
          <w:szCs w:val="22"/>
        </w:rPr>
        <w:t>ск</w:t>
      </w:r>
      <w:r>
        <w:rPr>
          <w:color w:val="000000"/>
          <w:spacing w:val="-3"/>
          <w:sz w:val="22"/>
          <w:szCs w:val="22"/>
        </w:rPr>
        <w:t xml:space="preserve">ого сельского  поселения </w:t>
      </w:r>
      <w:r w:rsidRPr="004F40D3">
        <w:rPr>
          <w:bCs/>
          <w:spacing w:val="-1"/>
          <w:sz w:val="22"/>
          <w:szCs w:val="22"/>
        </w:rPr>
        <w:t>на 201</w:t>
      </w:r>
      <w:r>
        <w:rPr>
          <w:bCs/>
          <w:spacing w:val="-1"/>
          <w:sz w:val="22"/>
          <w:szCs w:val="22"/>
        </w:rPr>
        <w:t>9</w:t>
      </w:r>
      <w:r w:rsidRPr="004F40D3">
        <w:rPr>
          <w:bCs/>
          <w:spacing w:val="-1"/>
          <w:sz w:val="22"/>
          <w:szCs w:val="22"/>
        </w:rPr>
        <w:t xml:space="preserve"> год и на плано</w:t>
      </w:r>
      <w:r>
        <w:rPr>
          <w:bCs/>
          <w:spacing w:val="-1"/>
          <w:sz w:val="22"/>
          <w:szCs w:val="22"/>
        </w:rPr>
        <w:t>вый период 2020 и 2021</w:t>
      </w:r>
      <w:r w:rsidRPr="004F40D3">
        <w:rPr>
          <w:bCs/>
          <w:spacing w:val="-1"/>
          <w:sz w:val="22"/>
          <w:szCs w:val="22"/>
        </w:rPr>
        <w:t xml:space="preserve"> годов</w:t>
      </w:r>
      <w:r w:rsidRPr="00E36593">
        <w:rPr>
          <w:color w:val="000000"/>
          <w:spacing w:val="-3"/>
          <w:sz w:val="22"/>
          <w:szCs w:val="22"/>
        </w:rPr>
        <w:t>»</w:t>
      </w:r>
      <w:r>
        <w:rPr>
          <w:color w:val="000000"/>
          <w:spacing w:val="-3"/>
          <w:sz w:val="22"/>
          <w:szCs w:val="22"/>
        </w:rPr>
        <w:t>:</w:t>
      </w:r>
    </w:p>
    <w:p w:rsidR="00B52992" w:rsidRDefault="00B52992" w:rsidP="00C9463E">
      <w:pPr>
        <w:tabs>
          <w:tab w:val="left" w:pos="628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</w:p>
    <w:p w:rsidR="00C36F1F" w:rsidRPr="00C36F1F" w:rsidRDefault="00B52992" w:rsidP="00C36F1F">
      <w:pPr>
        <w:tabs>
          <w:tab w:val="left" w:pos="1005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B53670" w:rsidRPr="00C9463E">
        <w:rPr>
          <w:b/>
          <w:sz w:val="22"/>
          <w:szCs w:val="22"/>
        </w:rPr>
        <w:t>приложение</w:t>
      </w:r>
      <w:r w:rsidR="00217BB4">
        <w:rPr>
          <w:b/>
          <w:sz w:val="22"/>
          <w:szCs w:val="22"/>
        </w:rPr>
        <w:t>м</w:t>
      </w:r>
      <w:r w:rsidR="00B53670" w:rsidRPr="00C9463E">
        <w:rPr>
          <w:b/>
          <w:sz w:val="22"/>
          <w:szCs w:val="22"/>
        </w:rPr>
        <w:t xml:space="preserve"> 9</w:t>
      </w:r>
      <w:r w:rsidR="00B53670">
        <w:rPr>
          <w:sz w:val="22"/>
          <w:szCs w:val="22"/>
        </w:rPr>
        <w:t xml:space="preserve"> </w:t>
      </w:r>
      <w:r w:rsidR="00C9463E" w:rsidRPr="00C36F1F">
        <w:rPr>
          <w:sz w:val="22"/>
          <w:szCs w:val="22"/>
        </w:rPr>
        <w:t>«</w:t>
      </w:r>
      <w:r w:rsidR="00C36F1F" w:rsidRPr="00C36F1F">
        <w:rPr>
          <w:sz w:val="22"/>
          <w:szCs w:val="22"/>
        </w:rPr>
        <w:t>Перечень главных администраторов источников финансирования дефицита бюджета Залу</w:t>
      </w:r>
      <w:r w:rsidR="00C36F1F" w:rsidRPr="00C36F1F">
        <w:rPr>
          <w:sz w:val="22"/>
          <w:szCs w:val="22"/>
        </w:rPr>
        <w:t>ч</w:t>
      </w:r>
      <w:r w:rsidR="00C36F1F" w:rsidRPr="00C36F1F">
        <w:rPr>
          <w:sz w:val="22"/>
          <w:szCs w:val="22"/>
        </w:rPr>
        <w:t>ского сельского поселения на 2019 год»</w:t>
      </w:r>
    </w:p>
    <w:p w:rsidR="00B52992" w:rsidRDefault="00B52992" w:rsidP="00C36F1F">
      <w:pPr>
        <w:tabs>
          <w:tab w:val="left" w:pos="6285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8218B" w:rsidRPr="00C9463E">
        <w:rPr>
          <w:b/>
          <w:sz w:val="22"/>
          <w:szCs w:val="22"/>
        </w:rPr>
        <w:t>приложение</w:t>
      </w:r>
      <w:r w:rsidR="00217BB4">
        <w:rPr>
          <w:b/>
          <w:sz w:val="22"/>
          <w:szCs w:val="22"/>
        </w:rPr>
        <w:t>м</w:t>
      </w:r>
      <w:r w:rsidR="0018218B" w:rsidRPr="00C9463E">
        <w:rPr>
          <w:b/>
          <w:sz w:val="22"/>
          <w:szCs w:val="22"/>
        </w:rPr>
        <w:t xml:space="preserve"> 10</w:t>
      </w:r>
      <w:r w:rsidR="0018218B">
        <w:rPr>
          <w:sz w:val="22"/>
          <w:szCs w:val="22"/>
        </w:rPr>
        <w:t xml:space="preserve"> «</w:t>
      </w:r>
      <w:r w:rsidR="0018218B" w:rsidRPr="0018218B">
        <w:rPr>
          <w:sz w:val="22"/>
          <w:szCs w:val="22"/>
        </w:rPr>
        <w:t>Источники  финансирования</w:t>
      </w:r>
      <w:r w:rsidR="0018218B">
        <w:rPr>
          <w:sz w:val="22"/>
          <w:szCs w:val="22"/>
        </w:rPr>
        <w:t xml:space="preserve"> </w:t>
      </w:r>
      <w:r w:rsidR="0018218B" w:rsidRPr="0018218B">
        <w:rPr>
          <w:sz w:val="22"/>
          <w:szCs w:val="22"/>
        </w:rPr>
        <w:t>дефицита бюджета Залучс</w:t>
      </w:r>
      <w:r w:rsidR="00C9463E">
        <w:rPr>
          <w:sz w:val="22"/>
          <w:szCs w:val="22"/>
        </w:rPr>
        <w:t xml:space="preserve">кого сельского </w:t>
      </w:r>
    </w:p>
    <w:p w:rsidR="0018218B" w:rsidRPr="0018218B" w:rsidRDefault="00B52992" w:rsidP="00C9463E">
      <w:pPr>
        <w:tabs>
          <w:tab w:val="left" w:pos="6285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9463E">
        <w:rPr>
          <w:sz w:val="22"/>
          <w:szCs w:val="22"/>
        </w:rPr>
        <w:t xml:space="preserve">поселения на 2019 </w:t>
      </w:r>
      <w:r w:rsidR="0018218B" w:rsidRPr="0018218B">
        <w:rPr>
          <w:sz w:val="22"/>
          <w:szCs w:val="22"/>
        </w:rPr>
        <w:t>год</w:t>
      </w:r>
      <w:r w:rsidR="00C9463E">
        <w:rPr>
          <w:sz w:val="22"/>
          <w:szCs w:val="22"/>
        </w:rPr>
        <w:t>»</w:t>
      </w:r>
    </w:p>
    <w:p w:rsidR="00D441D8" w:rsidRPr="00B53670" w:rsidRDefault="00D441D8" w:rsidP="00B53670">
      <w:pPr>
        <w:tabs>
          <w:tab w:val="left" w:pos="6285"/>
        </w:tabs>
        <w:rPr>
          <w:sz w:val="22"/>
          <w:szCs w:val="22"/>
        </w:rPr>
      </w:pPr>
    </w:p>
    <w:p w:rsidR="00D441D8" w:rsidRPr="00E36593" w:rsidRDefault="00D441D8" w:rsidP="00D441D8">
      <w:pPr>
        <w:jc w:val="right"/>
        <w:rPr>
          <w:sz w:val="22"/>
          <w:szCs w:val="22"/>
        </w:rPr>
      </w:pPr>
    </w:p>
    <w:p w:rsidR="00D441D8" w:rsidRPr="00E36593" w:rsidRDefault="00D441D8" w:rsidP="00D65015">
      <w:pPr>
        <w:ind w:firstLine="708"/>
        <w:rPr>
          <w:sz w:val="22"/>
          <w:szCs w:val="22"/>
        </w:rPr>
      </w:pPr>
      <w:r>
        <w:rPr>
          <w:sz w:val="22"/>
          <w:szCs w:val="22"/>
        </w:rPr>
        <w:t>2.</w:t>
      </w:r>
      <w:r w:rsidRPr="00E36593">
        <w:rPr>
          <w:sz w:val="22"/>
          <w:szCs w:val="22"/>
        </w:rPr>
        <w:t xml:space="preserve"> Опубликовать решение в газете «Залучский вестник».</w:t>
      </w:r>
    </w:p>
    <w:p w:rsidR="00D441D8" w:rsidRPr="00E36593" w:rsidRDefault="00D441D8" w:rsidP="00D441D8">
      <w:pPr>
        <w:rPr>
          <w:sz w:val="22"/>
          <w:szCs w:val="22"/>
        </w:rPr>
      </w:pPr>
    </w:p>
    <w:p w:rsidR="00D441D8" w:rsidRPr="00E36593" w:rsidRDefault="00D441D8" w:rsidP="00D441D8">
      <w:pPr>
        <w:rPr>
          <w:sz w:val="22"/>
          <w:szCs w:val="22"/>
        </w:rPr>
      </w:pPr>
    </w:p>
    <w:p w:rsidR="00D441D8" w:rsidRDefault="00D441D8" w:rsidP="00D441D8">
      <w:pPr>
        <w:tabs>
          <w:tab w:val="left" w:pos="5325"/>
        </w:tabs>
        <w:rPr>
          <w:b/>
          <w:sz w:val="26"/>
          <w:szCs w:val="26"/>
        </w:rPr>
      </w:pPr>
      <w:r w:rsidRPr="00E36593">
        <w:rPr>
          <w:b/>
          <w:sz w:val="26"/>
          <w:szCs w:val="26"/>
        </w:rPr>
        <w:t xml:space="preserve">Глава сельского  поселения                                                   </w:t>
      </w:r>
      <w:r>
        <w:rPr>
          <w:b/>
          <w:sz w:val="26"/>
          <w:szCs w:val="26"/>
        </w:rPr>
        <w:t>В.А.Кондратьев</w:t>
      </w:r>
    </w:p>
    <w:p w:rsidR="00841BF2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p w:rsidR="00841BF2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p w:rsidR="00841BF2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p w:rsidR="00841BF2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p w:rsidR="00841BF2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p w:rsidR="00C9463E" w:rsidRDefault="00C9463E" w:rsidP="00841BF2">
      <w:pPr>
        <w:tabs>
          <w:tab w:val="left" w:pos="5325"/>
        </w:tabs>
        <w:jc w:val="center"/>
        <w:rPr>
          <w:b/>
          <w:bCs/>
        </w:rPr>
      </w:pPr>
    </w:p>
    <w:p w:rsidR="00C9463E" w:rsidRDefault="00C9463E" w:rsidP="00841BF2">
      <w:pPr>
        <w:tabs>
          <w:tab w:val="left" w:pos="5325"/>
        </w:tabs>
        <w:jc w:val="center"/>
        <w:rPr>
          <w:b/>
          <w:bCs/>
        </w:rPr>
      </w:pPr>
    </w:p>
    <w:p w:rsidR="00C9463E" w:rsidRDefault="00C9463E" w:rsidP="00841BF2">
      <w:pPr>
        <w:tabs>
          <w:tab w:val="left" w:pos="5325"/>
        </w:tabs>
        <w:jc w:val="center"/>
        <w:rPr>
          <w:b/>
          <w:bCs/>
        </w:rPr>
      </w:pPr>
    </w:p>
    <w:p w:rsidR="00C9463E" w:rsidRDefault="00C9463E" w:rsidP="00841BF2">
      <w:pPr>
        <w:tabs>
          <w:tab w:val="left" w:pos="5325"/>
        </w:tabs>
        <w:jc w:val="center"/>
        <w:rPr>
          <w:b/>
          <w:bCs/>
        </w:rPr>
      </w:pPr>
    </w:p>
    <w:p w:rsidR="00D441D8" w:rsidRDefault="00D441D8" w:rsidP="00D441D8"/>
    <w:p w:rsidR="00E7051D" w:rsidRDefault="00E7051D" w:rsidP="00F870DE"/>
    <w:p w:rsidR="00D65015" w:rsidRDefault="00D65015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p w:rsidR="00841BF2" w:rsidRDefault="00841BF2" w:rsidP="00F870DE"/>
    <w:tbl>
      <w:tblPr>
        <w:tblW w:w="10020" w:type="dxa"/>
        <w:tblInd w:w="96" w:type="dxa"/>
        <w:tblLook w:val="0000"/>
      </w:tblPr>
      <w:tblGrid>
        <w:gridCol w:w="4500"/>
        <w:gridCol w:w="1980"/>
        <w:gridCol w:w="1220"/>
        <w:gridCol w:w="1140"/>
        <w:gridCol w:w="1180"/>
      </w:tblGrid>
      <w:tr w:rsidR="00D11E53" w:rsidTr="00D11E53">
        <w:trPr>
          <w:trHeight w:val="264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Default="00D11E5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Default="00D11E5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Pr="00D11E53" w:rsidRDefault="00D11E53">
            <w:pPr>
              <w:rPr>
                <w:color w:val="000000"/>
                <w:sz w:val="20"/>
                <w:szCs w:val="20"/>
              </w:rPr>
            </w:pPr>
            <w:r w:rsidRPr="00D11E53">
              <w:rPr>
                <w:color w:val="000000"/>
                <w:sz w:val="20"/>
                <w:szCs w:val="20"/>
              </w:rPr>
              <w:t xml:space="preserve">             </w:t>
            </w:r>
            <w:r w:rsidR="000C1B51">
              <w:rPr>
                <w:color w:val="000000"/>
                <w:sz w:val="20"/>
                <w:szCs w:val="20"/>
              </w:rPr>
              <w:t xml:space="preserve">        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  <w:r w:rsidRPr="00D11E53">
              <w:rPr>
                <w:color w:val="000000"/>
                <w:sz w:val="20"/>
                <w:szCs w:val="20"/>
              </w:rPr>
              <w:t>Приложение 1</w:t>
            </w:r>
          </w:p>
        </w:tc>
      </w:tr>
      <w:tr w:rsidR="00D11E53" w:rsidTr="00D11E53">
        <w:trPr>
          <w:trHeight w:val="276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Default="00D11E5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Default="00D11E5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Pr="00D11E53" w:rsidRDefault="00D11E53">
            <w:pPr>
              <w:rPr>
                <w:color w:val="000000"/>
                <w:sz w:val="20"/>
                <w:szCs w:val="20"/>
              </w:rPr>
            </w:pPr>
            <w:r w:rsidRPr="00D11E53">
              <w:rPr>
                <w:color w:val="000000"/>
                <w:sz w:val="20"/>
                <w:szCs w:val="20"/>
              </w:rPr>
              <w:t xml:space="preserve">   к проекту решения Совета депутатов                                                                  </w:t>
            </w:r>
          </w:p>
        </w:tc>
      </w:tr>
      <w:tr w:rsidR="00D11E53" w:rsidTr="00D11E53">
        <w:trPr>
          <w:trHeight w:val="276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Default="00D11E5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Pr="00D11E53" w:rsidRDefault="00D11E5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</w:t>
            </w:r>
            <w:r w:rsidRPr="00D11E53">
              <w:rPr>
                <w:color w:val="000000"/>
                <w:sz w:val="20"/>
                <w:szCs w:val="20"/>
              </w:rPr>
              <w:t>«О бюджете Залучского сельского поселения</w:t>
            </w:r>
          </w:p>
        </w:tc>
      </w:tr>
      <w:tr w:rsidR="00D11E53" w:rsidTr="00D11E53">
        <w:trPr>
          <w:trHeight w:val="276"/>
        </w:trPr>
        <w:tc>
          <w:tcPr>
            <w:tcW w:w="10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Pr="00D11E53" w:rsidRDefault="00D11E53">
            <w:pPr>
              <w:rPr>
                <w:color w:val="000000"/>
                <w:sz w:val="20"/>
                <w:szCs w:val="20"/>
              </w:rPr>
            </w:pPr>
            <w:r w:rsidRPr="00D11E53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                  </w:t>
            </w:r>
            <w:r w:rsidRPr="00D11E53">
              <w:rPr>
                <w:color w:val="000000"/>
                <w:sz w:val="20"/>
                <w:szCs w:val="20"/>
              </w:rPr>
              <w:t>на 2019 год и плановый период 2020 и 2021 годов»</w:t>
            </w:r>
          </w:p>
        </w:tc>
      </w:tr>
      <w:tr w:rsidR="00D11E53" w:rsidTr="00D11E53">
        <w:trPr>
          <w:trHeight w:val="264"/>
        </w:trPr>
        <w:tc>
          <w:tcPr>
            <w:tcW w:w="10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E53" w:rsidRDefault="00D11E53" w:rsidP="00D11E5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Прогнозируемые поступления доходов в бюджет Залучского сельского</w:t>
            </w:r>
          </w:p>
        </w:tc>
      </w:tr>
      <w:tr w:rsidR="00D11E53" w:rsidTr="00D11E53">
        <w:trPr>
          <w:trHeight w:val="264"/>
        </w:trPr>
        <w:tc>
          <w:tcPr>
            <w:tcW w:w="10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E53" w:rsidRDefault="00D11E53" w:rsidP="00D11E5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поселения на 2019 год и на плановый период 2020 и 2021 годов</w:t>
            </w:r>
          </w:p>
        </w:tc>
      </w:tr>
      <w:tr w:rsidR="00D11E53" w:rsidTr="00D11E53">
        <w:trPr>
          <w:trHeight w:val="552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E53" w:rsidRDefault="00D11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Наименование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E53" w:rsidRDefault="00D11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2019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</w:tr>
      <w:tr w:rsidR="00D11E53" w:rsidTr="00D11E53">
        <w:trPr>
          <w:trHeight w:val="276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E53" w:rsidRDefault="00D11E5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ДОХОДЫ, ВСЕГО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13 582,0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11 323,5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11 842,6</w:t>
            </w:r>
          </w:p>
        </w:tc>
      </w:tr>
      <w:tr w:rsidR="00D11E53" w:rsidTr="00D11E53">
        <w:trPr>
          <w:trHeight w:val="276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E53" w:rsidRPr="00D11E53" w:rsidRDefault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10000000000000000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2 134,8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2 845,6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3 508,7</w:t>
            </w:r>
          </w:p>
        </w:tc>
      </w:tr>
      <w:tr w:rsidR="00D11E53" w:rsidTr="00D11E53">
        <w:trPr>
          <w:trHeight w:val="276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E53" w:rsidRPr="00D11E53" w:rsidRDefault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20000000000000000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11 447,2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8 477,9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8 333,9</w:t>
            </w:r>
          </w:p>
        </w:tc>
      </w:tr>
      <w:tr w:rsidR="00D11E53" w:rsidTr="00D11E53">
        <w:trPr>
          <w:trHeight w:val="264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E53" w:rsidRPr="00D11E53" w:rsidRDefault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Безвозмездные поступления от других бюдж</w:t>
            </w:r>
            <w:r w:rsidRPr="00D11E53">
              <w:rPr>
                <w:b/>
                <w:bCs/>
                <w:sz w:val="20"/>
                <w:szCs w:val="20"/>
              </w:rPr>
              <w:t>е</w:t>
            </w:r>
            <w:r w:rsidRPr="00D11E53">
              <w:rPr>
                <w:b/>
                <w:bCs/>
                <w:sz w:val="20"/>
                <w:szCs w:val="20"/>
              </w:rPr>
              <w:t>тов бюджетной системы Российской Федер</w:t>
            </w:r>
            <w:r w:rsidRPr="00D11E53">
              <w:rPr>
                <w:b/>
                <w:bCs/>
                <w:sz w:val="20"/>
                <w:szCs w:val="20"/>
              </w:rPr>
              <w:t>а</w:t>
            </w:r>
            <w:r w:rsidRPr="00D11E53">
              <w:rPr>
                <w:b/>
                <w:bCs/>
                <w:sz w:val="20"/>
                <w:szCs w:val="20"/>
              </w:rPr>
              <w:t>ции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20200000000000000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11 447,2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8 477,9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8 333,9</w:t>
            </w:r>
          </w:p>
        </w:tc>
      </w:tr>
      <w:tr w:rsidR="00D11E53" w:rsidTr="00D11E53">
        <w:trPr>
          <w:trHeight w:val="26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P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11E53" w:rsidTr="00D11E53">
        <w:trPr>
          <w:trHeight w:val="264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E53" w:rsidRPr="00D11E53" w:rsidRDefault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Дотации бюджетам бюджетной системы Ро</w:t>
            </w:r>
            <w:r w:rsidRPr="00D11E53">
              <w:rPr>
                <w:b/>
                <w:bCs/>
                <w:sz w:val="20"/>
                <w:szCs w:val="20"/>
              </w:rPr>
              <w:t>с</w:t>
            </w:r>
            <w:r w:rsidRPr="00D11E53">
              <w:rPr>
                <w:b/>
                <w:bCs/>
                <w:sz w:val="20"/>
                <w:szCs w:val="20"/>
              </w:rPr>
              <w:t>сийской Федерации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20210000000000100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9 369,6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7 404,6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7 257,7</w:t>
            </w:r>
          </w:p>
        </w:tc>
      </w:tr>
      <w:tr w:rsidR="00D11E53" w:rsidTr="00D11E53">
        <w:trPr>
          <w:trHeight w:val="26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P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11E53" w:rsidTr="00D11E53">
        <w:trPr>
          <w:trHeight w:val="552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E53" w:rsidRPr="00D11E53" w:rsidRDefault="00D11E53">
            <w:pPr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Дотации на выравнивание бюджетной обесп</w:t>
            </w:r>
            <w:r w:rsidRPr="00D11E53">
              <w:rPr>
                <w:sz w:val="20"/>
                <w:szCs w:val="20"/>
              </w:rPr>
              <w:t>е</w:t>
            </w:r>
            <w:r w:rsidRPr="00D11E53">
              <w:rPr>
                <w:sz w:val="20"/>
                <w:szCs w:val="20"/>
              </w:rPr>
              <w:t>ченности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20215001100000100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9 369,6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7 404,6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7 257,7</w:t>
            </w:r>
          </w:p>
        </w:tc>
      </w:tr>
      <w:tr w:rsidR="00D11E53" w:rsidTr="00D11E53">
        <w:trPr>
          <w:trHeight w:val="264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E53" w:rsidRPr="00D11E53" w:rsidRDefault="00D11E53">
            <w:pPr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Дотации бюджетам сельских поселений на в</w:t>
            </w:r>
            <w:r w:rsidRPr="00D11E53">
              <w:rPr>
                <w:sz w:val="20"/>
                <w:szCs w:val="20"/>
              </w:rPr>
              <w:t>ы</w:t>
            </w:r>
            <w:r w:rsidRPr="00D11E53">
              <w:rPr>
                <w:sz w:val="20"/>
                <w:szCs w:val="20"/>
              </w:rPr>
              <w:t>равнивание бюджетной обеспеченности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20215001100000100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9 369,6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7 404,6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7 257,7</w:t>
            </w:r>
          </w:p>
        </w:tc>
      </w:tr>
      <w:tr w:rsidR="00D11E53" w:rsidTr="00D11E53">
        <w:trPr>
          <w:trHeight w:val="26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Pr="00D11E53" w:rsidRDefault="00D11E5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sz w:val="20"/>
                <w:szCs w:val="20"/>
              </w:rPr>
            </w:pPr>
          </w:p>
        </w:tc>
      </w:tr>
      <w:tr w:rsidR="00D11E53" w:rsidTr="00D11E53">
        <w:trPr>
          <w:trHeight w:val="264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E53" w:rsidRPr="00D11E53" w:rsidRDefault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Субсидии бюджетам на реализацию целевых программ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20220000000000100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1 899,4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893,0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893,0</w:t>
            </w:r>
          </w:p>
        </w:tc>
      </w:tr>
      <w:tr w:rsidR="00D11E53" w:rsidTr="00D11E53">
        <w:trPr>
          <w:trHeight w:val="38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P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11E53" w:rsidTr="00D11E53">
        <w:trPr>
          <w:trHeight w:val="26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P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11E53" w:rsidTr="00D11E53">
        <w:trPr>
          <w:trHeight w:val="1104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E53" w:rsidRPr="00D11E53" w:rsidRDefault="00D11E53" w:rsidP="00D11E53">
            <w:pPr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Субсидии бюджетам поселений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20229999000000100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893,0</w:t>
            </w:r>
          </w:p>
        </w:tc>
      </w:tr>
      <w:tr w:rsidR="00D11E53" w:rsidTr="00D11E53">
        <w:trPr>
          <w:trHeight w:val="564"/>
        </w:trPr>
        <w:tc>
          <w:tcPr>
            <w:tcW w:w="4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11E53" w:rsidRPr="00D11E53" w:rsidRDefault="00D11E53">
            <w:pPr>
              <w:rPr>
                <w:color w:val="000000"/>
                <w:sz w:val="20"/>
                <w:szCs w:val="20"/>
              </w:rPr>
            </w:pPr>
            <w:r w:rsidRPr="00D11E53">
              <w:rPr>
                <w:color w:val="000000"/>
                <w:sz w:val="20"/>
                <w:szCs w:val="20"/>
              </w:rPr>
              <w:t>Субсидии бюджетам сельских поселений на ре</w:t>
            </w:r>
            <w:r w:rsidRPr="00D11E53">
              <w:rPr>
                <w:color w:val="000000"/>
                <w:sz w:val="20"/>
                <w:szCs w:val="20"/>
              </w:rPr>
              <w:t>а</w:t>
            </w:r>
            <w:r w:rsidRPr="00D11E53">
              <w:rPr>
                <w:color w:val="000000"/>
                <w:sz w:val="20"/>
                <w:szCs w:val="20"/>
              </w:rPr>
              <w:t>лизациюфедеральных целевых программ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20229999100000100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11E53" w:rsidTr="00D11E53">
        <w:trPr>
          <w:trHeight w:val="135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E53" w:rsidRPr="00D11E53" w:rsidRDefault="00D11E53">
            <w:pPr>
              <w:rPr>
                <w:color w:val="000000"/>
                <w:sz w:val="20"/>
                <w:szCs w:val="20"/>
              </w:rPr>
            </w:pPr>
            <w:r w:rsidRPr="00D11E53">
              <w:rPr>
                <w:color w:val="000000"/>
                <w:sz w:val="20"/>
                <w:szCs w:val="20"/>
              </w:rPr>
              <w:t>Субсидии бюджетам на обеспечение развития и укрепление материально-технической базы м</w:t>
            </w:r>
            <w:r w:rsidRPr="00D11E53">
              <w:rPr>
                <w:color w:val="000000"/>
                <w:sz w:val="20"/>
                <w:szCs w:val="20"/>
              </w:rPr>
              <w:t>у</w:t>
            </w:r>
            <w:r w:rsidRPr="00D11E53">
              <w:rPr>
                <w:color w:val="000000"/>
                <w:sz w:val="20"/>
                <w:szCs w:val="20"/>
              </w:rPr>
              <w:t>ниципальных домов культуры, поддержку тво</w:t>
            </w:r>
            <w:r w:rsidRPr="00D11E53">
              <w:rPr>
                <w:color w:val="000000"/>
                <w:sz w:val="20"/>
                <w:szCs w:val="20"/>
              </w:rPr>
              <w:t>р</w:t>
            </w:r>
            <w:r w:rsidRPr="00D11E53">
              <w:rPr>
                <w:color w:val="000000"/>
                <w:sz w:val="20"/>
                <w:szCs w:val="20"/>
              </w:rPr>
              <w:t>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20225558000000100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11E53" w:rsidTr="00D11E53">
        <w:trPr>
          <w:trHeight w:val="264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1E53" w:rsidRPr="00D11E53" w:rsidRDefault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20230000000000100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178,2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180,3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183,2</w:t>
            </w:r>
          </w:p>
        </w:tc>
      </w:tr>
      <w:tr w:rsidR="00D11E53" w:rsidTr="00D11E53">
        <w:trPr>
          <w:trHeight w:val="26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E53" w:rsidRP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11E53" w:rsidTr="00D11E53">
        <w:trPr>
          <w:trHeight w:val="264"/>
        </w:trPr>
        <w:tc>
          <w:tcPr>
            <w:tcW w:w="4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E53" w:rsidRPr="00D11E53" w:rsidRDefault="00D11E53">
            <w:pPr>
              <w:jc w:val="both"/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</w:t>
            </w:r>
            <w:r w:rsidRPr="00D11E53">
              <w:rPr>
                <w:sz w:val="20"/>
                <w:szCs w:val="20"/>
              </w:rPr>
              <w:t>а</w:t>
            </w:r>
            <w:r w:rsidRPr="00D11E53">
              <w:rPr>
                <w:sz w:val="20"/>
                <w:szCs w:val="20"/>
              </w:rPr>
              <w:t>риаты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20235118100000100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84,5</w:t>
            </w:r>
          </w:p>
        </w:tc>
      </w:tr>
      <w:tr w:rsidR="00D11E53" w:rsidTr="00D11E53">
        <w:trPr>
          <w:trHeight w:val="26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Pr="00D11E53" w:rsidRDefault="00D11E5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sz w:val="20"/>
                <w:szCs w:val="20"/>
              </w:rPr>
            </w:pPr>
          </w:p>
        </w:tc>
      </w:tr>
      <w:tr w:rsidR="00D11E53" w:rsidTr="00D11E53">
        <w:trPr>
          <w:trHeight w:val="264"/>
        </w:trPr>
        <w:tc>
          <w:tcPr>
            <w:tcW w:w="4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Pr="00D11E53" w:rsidRDefault="00D11E5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3" w:rsidRDefault="00D11E53">
            <w:pPr>
              <w:rPr>
                <w:sz w:val="20"/>
                <w:szCs w:val="20"/>
              </w:rPr>
            </w:pPr>
          </w:p>
        </w:tc>
      </w:tr>
      <w:tr w:rsidR="00D11E53" w:rsidTr="00D11E53">
        <w:trPr>
          <w:trHeight w:val="624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E53" w:rsidRPr="00D11E53" w:rsidRDefault="00D11E53">
            <w:pPr>
              <w:jc w:val="both"/>
              <w:rPr>
                <w:color w:val="000000"/>
                <w:sz w:val="20"/>
                <w:szCs w:val="20"/>
              </w:rPr>
            </w:pPr>
            <w:r w:rsidRPr="00D11E53"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</w:t>
            </w:r>
            <w:r w:rsidRPr="00D11E53">
              <w:rPr>
                <w:color w:val="000000"/>
                <w:sz w:val="20"/>
                <w:szCs w:val="20"/>
              </w:rPr>
              <w:t>к</w:t>
            </w:r>
            <w:r w:rsidRPr="00D11E53">
              <w:rPr>
                <w:color w:val="000000"/>
                <w:sz w:val="20"/>
                <w:szCs w:val="20"/>
              </w:rPr>
              <w:t>тов Российской Федерации на возмещение затрат по содержанию штатных единиц, осуществля</w:t>
            </w:r>
            <w:r w:rsidRPr="00D11E53">
              <w:rPr>
                <w:color w:val="000000"/>
                <w:sz w:val="20"/>
                <w:szCs w:val="20"/>
              </w:rPr>
              <w:t>ю</w:t>
            </w:r>
            <w:r w:rsidRPr="00D11E53">
              <w:rPr>
                <w:color w:val="000000"/>
                <w:sz w:val="20"/>
                <w:szCs w:val="20"/>
              </w:rPr>
              <w:t>щих переданные отдельные государственные полномочия области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20230024107028100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D11E53" w:rsidTr="00D11E53">
        <w:trPr>
          <w:trHeight w:val="624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11E53" w:rsidRPr="00D11E53" w:rsidRDefault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11E53" w:rsidRDefault="00D11E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20240000000000151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11E53" w:rsidTr="00D11E53">
        <w:trPr>
          <w:trHeight w:val="204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E53" w:rsidRPr="00D11E53" w:rsidRDefault="00D11E53">
            <w:pPr>
              <w:jc w:val="both"/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Иные межбюджетные трансферты городским и сельским поселениям области на частичную ко</w:t>
            </w:r>
            <w:r w:rsidRPr="00D11E53">
              <w:rPr>
                <w:sz w:val="20"/>
                <w:szCs w:val="20"/>
              </w:rPr>
              <w:t>м</w:t>
            </w:r>
            <w:r w:rsidRPr="00D11E53">
              <w:rPr>
                <w:sz w:val="20"/>
                <w:szCs w:val="20"/>
              </w:rPr>
              <w:t>пенсацию дополнительных расходов на повыш</w:t>
            </w:r>
            <w:r w:rsidRPr="00D11E53">
              <w:rPr>
                <w:sz w:val="20"/>
                <w:szCs w:val="20"/>
              </w:rPr>
              <w:t>е</w:t>
            </w:r>
            <w:r w:rsidRPr="00D11E53">
              <w:rPr>
                <w:sz w:val="20"/>
                <w:szCs w:val="20"/>
              </w:rPr>
              <w:t>ние оплаты труда работников бюджетной сферы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Default="00D11E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20249999100000151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841BF2" w:rsidRDefault="00841BF2" w:rsidP="00F870DE"/>
    <w:p w:rsidR="00C60956" w:rsidRDefault="00C60956" w:rsidP="00F870DE"/>
    <w:tbl>
      <w:tblPr>
        <w:tblW w:w="0" w:type="auto"/>
        <w:tblInd w:w="96" w:type="dxa"/>
        <w:tblLook w:val="0000"/>
      </w:tblPr>
      <w:tblGrid>
        <w:gridCol w:w="5264"/>
        <w:gridCol w:w="528"/>
        <w:gridCol w:w="528"/>
        <w:gridCol w:w="2414"/>
        <w:gridCol w:w="2414"/>
      </w:tblGrid>
      <w:tr w:rsidR="00D11E53" w:rsidTr="00C12B48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E53" w:rsidRDefault="00D11E5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Default="00D11E5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Default="00D11E5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Pr="00D11E53" w:rsidRDefault="00D11E53">
            <w:pPr>
              <w:jc w:val="right"/>
              <w:rPr>
                <w:color w:val="000000"/>
                <w:sz w:val="20"/>
                <w:szCs w:val="20"/>
              </w:rPr>
            </w:pPr>
            <w:r w:rsidRPr="00D11E53">
              <w:rPr>
                <w:color w:val="000000"/>
                <w:sz w:val="20"/>
                <w:szCs w:val="20"/>
              </w:rPr>
              <w:t>Приложение 4</w:t>
            </w:r>
          </w:p>
        </w:tc>
      </w:tr>
      <w:tr w:rsidR="00D11E53" w:rsidTr="00C12B48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E53" w:rsidRDefault="00D11E5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Default="00D11E5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Default="00D11E5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Pr="00D11E53" w:rsidRDefault="00D11E53">
            <w:pPr>
              <w:jc w:val="right"/>
              <w:rPr>
                <w:color w:val="000000"/>
                <w:sz w:val="20"/>
                <w:szCs w:val="20"/>
              </w:rPr>
            </w:pPr>
            <w:r w:rsidRPr="00D11E53">
              <w:rPr>
                <w:color w:val="000000"/>
                <w:sz w:val="20"/>
                <w:szCs w:val="20"/>
              </w:rPr>
              <w:t>к решению Совета депутатов</w:t>
            </w:r>
          </w:p>
        </w:tc>
      </w:tr>
      <w:tr w:rsidR="00D11E53" w:rsidTr="00C12B48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E53" w:rsidRDefault="00D11E5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Default="00D11E5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Default="00D11E5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Pr="00D11E53" w:rsidRDefault="00D11E53">
            <w:pPr>
              <w:jc w:val="right"/>
              <w:rPr>
                <w:color w:val="000000"/>
                <w:sz w:val="20"/>
                <w:szCs w:val="20"/>
              </w:rPr>
            </w:pPr>
            <w:r w:rsidRPr="00D11E53">
              <w:rPr>
                <w:color w:val="000000"/>
                <w:sz w:val="20"/>
                <w:szCs w:val="20"/>
              </w:rPr>
              <w:t xml:space="preserve"> «О бюджете Залучского сельского поселения </w:t>
            </w:r>
          </w:p>
        </w:tc>
      </w:tr>
      <w:tr w:rsidR="00D11E53" w:rsidTr="00C12B48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E53" w:rsidRDefault="00D11E5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Default="00D11E5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Default="00D11E5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Pr="00D11E53" w:rsidRDefault="00D11E53">
            <w:pPr>
              <w:jc w:val="right"/>
              <w:rPr>
                <w:color w:val="000000"/>
                <w:sz w:val="20"/>
                <w:szCs w:val="20"/>
              </w:rPr>
            </w:pPr>
            <w:r w:rsidRPr="00D11E53">
              <w:rPr>
                <w:color w:val="000000"/>
                <w:sz w:val="20"/>
                <w:szCs w:val="20"/>
              </w:rPr>
              <w:t>на 2019 год и на плановый период 2020 и 2021 годов»</w:t>
            </w:r>
          </w:p>
        </w:tc>
      </w:tr>
      <w:tr w:rsidR="00D11E53" w:rsidTr="00C12B48">
        <w:trPr>
          <w:trHeight w:val="264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Объем безвозмездных поступлений Залучского сельского поселения  из бюджета муниципального района</w:t>
            </w:r>
          </w:p>
        </w:tc>
      </w:tr>
      <w:tr w:rsidR="00D11E53" w:rsidTr="00C12B48">
        <w:trPr>
          <w:trHeight w:val="264"/>
        </w:trPr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на 2019-2021 годы</w:t>
            </w:r>
          </w:p>
        </w:tc>
      </w:tr>
      <w:tr w:rsidR="00D11E53" w:rsidTr="00C12B48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</w:pPr>
            <w:r>
              <w:t>Наименование доходов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2021г</w:t>
            </w:r>
          </w:p>
        </w:tc>
      </w:tr>
      <w:tr w:rsidR="00D11E53" w:rsidTr="00C12B48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D11E53" w:rsidTr="00C12B48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Default="00D11E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11E53" w:rsidTr="00C12B48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Default="00D11E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11 447,2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Default="00D11E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8 476,9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Default="00D11E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8 332,9</w:t>
            </w:r>
          </w:p>
        </w:tc>
      </w:tr>
      <w:tr w:rsidR="00D11E53" w:rsidTr="00C12B48">
        <w:trPr>
          <w:trHeight w:val="8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11E53" w:rsidRPr="00D11E53" w:rsidRDefault="00D11E53">
            <w:pPr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Дотации бюджетам субъектов РФ и муниципальных обр</w:t>
            </w:r>
            <w:r w:rsidRPr="00D11E53">
              <w:rPr>
                <w:sz w:val="20"/>
                <w:szCs w:val="20"/>
              </w:rPr>
              <w:t>а</w:t>
            </w:r>
            <w:r w:rsidRPr="00D11E53">
              <w:rPr>
                <w:sz w:val="20"/>
                <w:szCs w:val="20"/>
              </w:rPr>
              <w:t>зований.                                                                                   Дотации бюджетам поселений на выравнивание бюдже</w:t>
            </w:r>
            <w:r w:rsidRPr="00D11E53">
              <w:rPr>
                <w:sz w:val="20"/>
                <w:szCs w:val="20"/>
              </w:rPr>
              <w:t>т</w:t>
            </w:r>
            <w:r w:rsidRPr="00D11E53">
              <w:rPr>
                <w:sz w:val="20"/>
                <w:szCs w:val="20"/>
              </w:rPr>
              <w:t>ной обеспеченности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9 369,6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7 404,6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7 257,7</w:t>
            </w:r>
          </w:p>
        </w:tc>
      </w:tr>
      <w:tr w:rsidR="00D11E53" w:rsidTr="00C12B48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>
            <w:pPr>
              <w:rPr>
                <w:color w:val="000000"/>
                <w:sz w:val="20"/>
                <w:szCs w:val="20"/>
              </w:rPr>
            </w:pPr>
            <w:r w:rsidRPr="00D11E53">
              <w:rPr>
                <w:color w:val="000000"/>
                <w:sz w:val="20"/>
                <w:szCs w:val="20"/>
              </w:rPr>
              <w:t>Субвенции на выполнение полномочий на осуществление первичного воинского учета на территориях, где отсутс</w:t>
            </w:r>
            <w:r w:rsidRPr="00D11E53">
              <w:rPr>
                <w:color w:val="000000"/>
                <w:sz w:val="20"/>
                <w:szCs w:val="20"/>
              </w:rPr>
              <w:t>т</w:t>
            </w:r>
            <w:r w:rsidRPr="00D11E53">
              <w:rPr>
                <w:color w:val="000000"/>
                <w:sz w:val="20"/>
                <w:szCs w:val="20"/>
              </w:rPr>
              <w:t>вуют военные комиссариаты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84,5</w:t>
            </w:r>
          </w:p>
        </w:tc>
      </w:tr>
      <w:tr w:rsidR="00D11E53" w:rsidTr="00C12B48">
        <w:trPr>
          <w:trHeight w:val="6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E53" w:rsidRPr="00D11E53" w:rsidRDefault="00D11E53">
            <w:pPr>
              <w:rPr>
                <w:color w:val="000000"/>
                <w:sz w:val="20"/>
                <w:szCs w:val="20"/>
              </w:rPr>
            </w:pPr>
            <w:r w:rsidRPr="00D11E53">
              <w:rPr>
                <w:color w:val="000000"/>
                <w:sz w:val="20"/>
                <w:szCs w:val="20"/>
              </w:rPr>
              <w:t>Субсидии бюджетам сельских поселений на реализаци</w:t>
            </w:r>
            <w:r w:rsidRPr="00D11E53">
              <w:rPr>
                <w:color w:val="000000"/>
                <w:sz w:val="20"/>
                <w:szCs w:val="20"/>
              </w:rPr>
              <w:t>ю</w:t>
            </w:r>
            <w:r w:rsidRPr="00D11E53">
              <w:rPr>
                <w:color w:val="000000"/>
                <w:sz w:val="20"/>
                <w:szCs w:val="20"/>
              </w:rPr>
              <w:t>федеральных целевых программ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D11E53" w:rsidTr="00C12B4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>
            <w:pPr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Субсидии бюджетам поселений на капитальный ремонт и ремонт автомобильных дорог общего пользования нас</w:t>
            </w:r>
            <w:r w:rsidRPr="00D11E53">
              <w:rPr>
                <w:sz w:val="20"/>
                <w:szCs w:val="20"/>
              </w:rPr>
              <w:t>е</w:t>
            </w:r>
            <w:r w:rsidRPr="00D11E53">
              <w:rPr>
                <w:sz w:val="20"/>
                <w:szCs w:val="20"/>
              </w:rPr>
              <w:t>ленных пунктов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893,0</w:t>
            </w:r>
          </w:p>
        </w:tc>
      </w:tr>
      <w:tr w:rsidR="00D11E53" w:rsidTr="00C12B48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11E53" w:rsidRPr="00D11E53" w:rsidRDefault="00D11E53">
            <w:pPr>
              <w:rPr>
                <w:color w:val="000000"/>
                <w:sz w:val="20"/>
                <w:szCs w:val="20"/>
              </w:rPr>
            </w:pPr>
            <w:r w:rsidRPr="00D11E53">
              <w:rPr>
                <w:color w:val="000000"/>
                <w:sz w:val="20"/>
                <w:szCs w:val="20"/>
              </w:rPr>
              <w:t>Субсидии бюджетам на обеспечение развития и укрепл</w:t>
            </w:r>
            <w:r w:rsidRPr="00D11E53">
              <w:rPr>
                <w:color w:val="000000"/>
                <w:sz w:val="20"/>
                <w:szCs w:val="20"/>
              </w:rPr>
              <w:t>е</w:t>
            </w:r>
            <w:r w:rsidRPr="00D11E53">
              <w:rPr>
                <w:color w:val="000000"/>
                <w:sz w:val="20"/>
                <w:szCs w:val="20"/>
              </w:rPr>
              <w:t>ние материально-технической базы муниципальных домов культуры, поддержку творческой деятельности муниц</w:t>
            </w:r>
            <w:r w:rsidRPr="00D11E53">
              <w:rPr>
                <w:color w:val="000000"/>
                <w:sz w:val="20"/>
                <w:szCs w:val="20"/>
              </w:rPr>
              <w:t>и</w:t>
            </w:r>
            <w:r w:rsidRPr="00D11E53">
              <w:rPr>
                <w:color w:val="000000"/>
                <w:sz w:val="20"/>
                <w:szCs w:val="20"/>
              </w:rPr>
              <w:t>пальных театров в городах с численностью населения до 300 тысяч человек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D11E53" w:rsidTr="00C12B48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>
            <w:pPr>
              <w:rPr>
                <w:color w:val="000000"/>
                <w:sz w:val="20"/>
                <w:szCs w:val="20"/>
              </w:rPr>
            </w:pPr>
            <w:r w:rsidRPr="00D11E53"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</w:t>
            </w:r>
            <w:r w:rsidRPr="00D11E53">
              <w:rPr>
                <w:color w:val="000000"/>
                <w:sz w:val="20"/>
                <w:szCs w:val="20"/>
              </w:rPr>
              <w:t>е</w:t>
            </w:r>
            <w:r w:rsidRPr="00D11E53">
              <w:rPr>
                <w:color w:val="000000"/>
                <w:sz w:val="20"/>
                <w:szCs w:val="20"/>
              </w:rPr>
              <w:t>рации на возмещение затрат по содержанию штатных единиц, осуществляющих переданные отдельные госуда</w:t>
            </w:r>
            <w:r w:rsidRPr="00D11E53">
              <w:rPr>
                <w:color w:val="000000"/>
                <w:sz w:val="20"/>
                <w:szCs w:val="20"/>
              </w:rPr>
              <w:t>р</w:t>
            </w:r>
            <w:r w:rsidRPr="00D11E53">
              <w:rPr>
                <w:color w:val="000000"/>
                <w:sz w:val="20"/>
                <w:szCs w:val="20"/>
              </w:rPr>
              <w:t>ственные полномочия области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</w:tr>
      <w:tr w:rsidR="00D11E53" w:rsidTr="00C12B48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>
            <w:pPr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Иные межбюджетные трансферты городским и сельским поселениям области на частичную компенсацию дополн</w:t>
            </w:r>
            <w:r w:rsidRPr="00D11E53">
              <w:rPr>
                <w:sz w:val="20"/>
                <w:szCs w:val="20"/>
              </w:rPr>
              <w:t>и</w:t>
            </w:r>
            <w:r w:rsidRPr="00D11E53">
              <w:rPr>
                <w:sz w:val="20"/>
                <w:szCs w:val="20"/>
              </w:rPr>
              <w:t>тельных расходов на повышение оплаты труда работников бюджетной сферы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Default="00D11E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</w:tbl>
    <w:p w:rsidR="00D11E53" w:rsidRDefault="00D11E53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tbl>
      <w:tblPr>
        <w:tblW w:w="0" w:type="auto"/>
        <w:tblInd w:w="96" w:type="dxa"/>
        <w:tblLook w:val="0000"/>
      </w:tblPr>
      <w:tblGrid>
        <w:gridCol w:w="5665"/>
        <w:gridCol w:w="436"/>
        <w:gridCol w:w="472"/>
        <w:gridCol w:w="1341"/>
        <w:gridCol w:w="486"/>
        <w:gridCol w:w="916"/>
        <w:gridCol w:w="916"/>
        <w:gridCol w:w="916"/>
      </w:tblGrid>
      <w:tr w:rsidR="00C12B48" w:rsidRPr="00D11E53" w:rsidTr="00C12B48">
        <w:trPr>
          <w:trHeight w:val="656"/>
        </w:trPr>
        <w:tc>
          <w:tcPr>
            <w:tcW w:w="0" w:type="auto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12B48" w:rsidRPr="00D11E53" w:rsidRDefault="00C12B48" w:rsidP="00C12B48">
            <w:pPr>
              <w:jc w:val="right"/>
              <w:rPr>
                <w:color w:val="000000"/>
                <w:sz w:val="16"/>
                <w:szCs w:val="16"/>
              </w:rPr>
            </w:pPr>
            <w:r w:rsidRPr="00D11E53">
              <w:rPr>
                <w:color w:val="000000"/>
                <w:sz w:val="16"/>
                <w:szCs w:val="16"/>
              </w:rPr>
              <w:lastRenderedPageBreak/>
              <w:t>Приложение 5</w:t>
            </w:r>
          </w:p>
          <w:p w:rsidR="00C12B48" w:rsidRPr="00D11E53" w:rsidRDefault="00C12B48" w:rsidP="00C12B48">
            <w:pPr>
              <w:jc w:val="right"/>
              <w:rPr>
                <w:color w:val="000000"/>
                <w:sz w:val="16"/>
                <w:szCs w:val="16"/>
              </w:rPr>
            </w:pPr>
            <w:r w:rsidRPr="00D11E53">
              <w:rPr>
                <w:color w:val="000000"/>
                <w:sz w:val="16"/>
                <w:szCs w:val="16"/>
              </w:rPr>
              <w:t>к решению Совета депутатов</w:t>
            </w:r>
          </w:p>
          <w:p w:rsidR="00C12B48" w:rsidRPr="00D11E53" w:rsidRDefault="00C12B48" w:rsidP="00C12B48">
            <w:pPr>
              <w:jc w:val="right"/>
              <w:rPr>
                <w:color w:val="000000"/>
                <w:sz w:val="16"/>
                <w:szCs w:val="16"/>
              </w:rPr>
            </w:pPr>
            <w:r w:rsidRPr="00D11E53">
              <w:rPr>
                <w:color w:val="000000"/>
                <w:sz w:val="16"/>
                <w:szCs w:val="16"/>
              </w:rPr>
              <w:t>«О бюджете Залучского сельского поселения</w:t>
            </w:r>
          </w:p>
          <w:p w:rsidR="00C12B48" w:rsidRPr="00D11E53" w:rsidRDefault="00C12B48" w:rsidP="00C12B48">
            <w:pPr>
              <w:jc w:val="right"/>
              <w:rPr>
                <w:color w:val="000000"/>
                <w:sz w:val="16"/>
                <w:szCs w:val="16"/>
              </w:rPr>
            </w:pPr>
            <w:r w:rsidRPr="00D11E53">
              <w:rPr>
                <w:color w:val="000000"/>
                <w:sz w:val="16"/>
                <w:szCs w:val="16"/>
              </w:rPr>
              <w:t>на 2019 год и на плановый период 2020 и 2021 годов»</w:t>
            </w:r>
          </w:p>
        </w:tc>
      </w:tr>
      <w:tr w:rsidR="00D11E53" w:rsidRPr="00D11E53" w:rsidTr="00C12B48">
        <w:trPr>
          <w:trHeight w:val="528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D11E5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Залучского сельского поселения</w:t>
            </w:r>
            <w:r w:rsidR="00B174B9">
              <w:rPr>
                <w:rFonts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11E5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по разделам и подразделам, целевым стат</w:t>
            </w:r>
            <w:r w:rsidRPr="00D11E5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ь</w:t>
            </w:r>
            <w:r w:rsidRPr="00D11E5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ям и видам расходов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D11E5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функциональной классификации расходов бюджетов Российской Федерации на 2019 год и плановый период</w:t>
            </w:r>
          </w:p>
        </w:tc>
      </w:tr>
      <w:tr w:rsidR="00D11E53" w:rsidRPr="00D11E53" w:rsidTr="00C12B48">
        <w:trPr>
          <w:trHeight w:val="276"/>
        </w:trPr>
        <w:tc>
          <w:tcPr>
            <w:tcW w:w="0" w:type="auto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D11E5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2020-2021 годов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Рз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ПР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2019г.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2020г.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2021г.</w:t>
            </w:r>
          </w:p>
        </w:tc>
      </w:tr>
      <w:tr w:rsidR="00D11E53" w:rsidRPr="00D11E53" w:rsidTr="00C12B48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3 996,3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4 022,2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3 925,4</w:t>
            </w:r>
          </w:p>
        </w:tc>
      </w:tr>
      <w:tr w:rsidR="00D11E53" w:rsidRPr="00D11E53" w:rsidTr="00C12B48">
        <w:trPr>
          <w:trHeight w:val="10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600,8</w:t>
            </w:r>
          </w:p>
        </w:tc>
      </w:tr>
      <w:tr w:rsidR="00D11E53" w:rsidRPr="00D11E53" w:rsidTr="00C12B48">
        <w:trPr>
          <w:trHeight w:val="7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900 00 10 000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600,8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900 00 100 20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600,8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900 00 100 20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600,8</w:t>
            </w:r>
          </w:p>
        </w:tc>
      </w:tr>
      <w:tr w:rsidR="00D11E53" w:rsidRPr="00D11E53" w:rsidTr="00C12B48">
        <w:trPr>
          <w:trHeight w:val="83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3 242,8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3 230,5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3 170,9</w:t>
            </w:r>
          </w:p>
        </w:tc>
      </w:tr>
      <w:tr w:rsidR="00D11E53" w:rsidRPr="00D11E53" w:rsidTr="00C12B48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 xml:space="preserve">Муниципальная программа "Повышение эффективности бюджетных расходов Администрации Залучского </w:t>
            </w:r>
            <w:r w:rsidR="00847C34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Иные закупки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50,0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3 094,1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3 081,8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3 022,2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2 736,0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2 614,9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2 505,7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Иные закупки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333,2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448,5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498,1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18,4</w:t>
            </w:r>
          </w:p>
        </w:tc>
      </w:tr>
      <w:tr w:rsidR="00D11E53" w:rsidRPr="00D11E53" w:rsidTr="00C12B48">
        <w:trPr>
          <w:trHeight w:val="213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Содержание штатных единиц, осуществляющих переда</w:t>
            </w:r>
            <w:r w:rsidRPr="00D11E53">
              <w:rPr>
                <w:b/>
                <w:bCs/>
                <w:sz w:val="20"/>
                <w:szCs w:val="20"/>
              </w:rPr>
              <w:t>н</w:t>
            </w:r>
            <w:r w:rsidRPr="00D11E53">
              <w:rPr>
                <w:b/>
                <w:bCs/>
                <w:sz w:val="20"/>
                <w:szCs w:val="20"/>
              </w:rPr>
              <w:t>ные отдельные государственные полномочия по организ</w:t>
            </w:r>
            <w:r w:rsidRPr="00D11E53">
              <w:rPr>
                <w:b/>
                <w:bCs/>
                <w:sz w:val="20"/>
                <w:szCs w:val="20"/>
              </w:rPr>
              <w:t>а</w:t>
            </w:r>
            <w:r w:rsidRPr="00D11E53">
              <w:rPr>
                <w:b/>
                <w:bCs/>
                <w:sz w:val="20"/>
                <w:szCs w:val="20"/>
              </w:rPr>
              <w:t>ции деятельности по сбору (в том числе по раздельному сбору) и транспортированию твердых коммунальных отх</w:t>
            </w:r>
            <w:r w:rsidRPr="00D11E53">
              <w:rPr>
                <w:b/>
                <w:bCs/>
                <w:sz w:val="20"/>
                <w:szCs w:val="20"/>
              </w:rPr>
              <w:t>о</w:t>
            </w:r>
            <w:r w:rsidRPr="00D11E53">
              <w:rPr>
                <w:b/>
                <w:bCs/>
                <w:sz w:val="20"/>
                <w:szCs w:val="20"/>
              </w:rPr>
              <w:t>дов осуществляется в соответствии с областным законом Новгородской области от 31.12.2008 №461-ОЗ "О расчете субвенции бюджетам муниципальных образований на во</w:t>
            </w:r>
            <w:r w:rsidRPr="00D11E53">
              <w:rPr>
                <w:b/>
                <w:bCs/>
                <w:sz w:val="20"/>
                <w:szCs w:val="20"/>
              </w:rPr>
              <w:t>з</w:t>
            </w:r>
            <w:r w:rsidRPr="00D11E53">
              <w:rPr>
                <w:b/>
                <w:bCs/>
                <w:sz w:val="20"/>
                <w:szCs w:val="20"/>
              </w:rPr>
              <w:t>мещение затрат по содержанию штатных едениц, осущес</w:t>
            </w:r>
            <w:r w:rsidRPr="00D11E53">
              <w:rPr>
                <w:b/>
                <w:bCs/>
                <w:sz w:val="20"/>
                <w:szCs w:val="20"/>
              </w:rPr>
              <w:t>т</w:t>
            </w:r>
            <w:r w:rsidRPr="00D11E53">
              <w:rPr>
                <w:b/>
                <w:bCs/>
                <w:sz w:val="20"/>
                <w:szCs w:val="20"/>
              </w:rPr>
              <w:t>вляющих переданные отдельные государственные полн</w:t>
            </w:r>
            <w:r w:rsidRPr="00D11E53">
              <w:rPr>
                <w:b/>
                <w:bCs/>
                <w:sz w:val="20"/>
                <w:szCs w:val="20"/>
              </w:rPr>
              <w:t>о</w:t>
            </w:r>
            <w:r w:rsidRPr="00D11E53">
              <w:rPr>
                <w:b/>
                <w:bCs/>
                <w:sz w:val="20"/>
                <w:szCs w:val="20"/>
              </w:rPr>
              <w:t>мочия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98,7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Расходы на выплаты</w:t>
            </w:r>
            <w:r w:rsidR="00847C34">
              <w:rPr>
                <w:sz w:val="18"/>
                <w:szCs w:val="18"/>
              </w:rPr>
              <w:t xml:space="preserve"> </w:t>
            </w:r>
            <w:r w:rsidRPr="00D11E53">
              <w:rPr>
                <w:sz w:val="18"/>
                <w:szCs w:val="18"/>
              </w:rPr>
              <w:t>заработной платы и начислений персоналу гос</w:t>
            </w:r>
            <w:r w:rsidRPr="00D11E53">
              <w:rPr>
                <w:sz w:val="18"/>
                <w:szCs w:val="18"/>
              </w:rPr>
              <w:t>у</w:t>
            </w:r>
            <w:r w:rsidRPr="00D11E53">
              <w:rPr>
                <w:sz w:val="18"/>
                <w:szCs w:val="18"/>
              </w:rPr>
              <w:t>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95,7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Иные закупки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3,0</w:t>
            </w:r>
          </w:p>
        </w:tc>
      </w:tr>
      <w:tr w:rsidR="00D11E53" w:rsidRPr="00D11E53" w:rsidTr="00C12B48">
        <w:trPr>
          <w:trHeight w:val="8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</w:t>
            </w:r>
            <w:r w:rsidRPr="00D11E53">
              <w:rPr>
                <w:b/>
                <w:bCs/>
                <w:sz w:val="20"/>
                <w:szCs w:val="20"/>
              </w:rPr>
              <w:t>а</w:t>
            </w:r>
            <w:r w:rsidRPr="00D11E53">
              <w:rPr>
                <w:b/>
                <w:bCs/>
                <w:sz w:val="20"/>
                <w:szCs w:val="20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26,7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Софинансирование расходных обязательств на содержание контрол</w:t>
            </w:r>
            <w:r w:rsidRPr="00D11E53">
              <w:rPr>
                <w:sz w:val="18"/>
                <w:szCs w:val="18"/>
              </w:rPr>
              <w:t>ь</w:t>
            </w:r>
            <w:r w:rsidRPr="00D11E53">
              <w:rPr>
                <w:sz w:val="18"/>
                <w:szCs w:val="18"/>
              </w:rPr>
              <w:t>но-счетной Палаты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26,7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26,7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120,0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120,0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120,0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lastRenderedPageBreak/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120,0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D11E53" w:rsidRPr="00D11E53" w:rsidTr="00C12B48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"Управление муниципальным имущес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 xml:space="preserve">вом и земельными ресурсами Залучского сельского поселения на </w:t>
            </w:r>
            <w:r w:rsidR="00847C34">
              <w:rPr>
                <w:sz w:val="18"/>
                <w:szCs w:val="18"/>
              </w:rPr>
              <w:t>2014-2023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Иные закупки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7,0</w:t>
            </w:r>
          </w:p>
        </w:tc>
      </w:tr>
      <w:tr w:rsidR="00D11E53" w:rsidRPr="00D11E53" w:rsidTr="00C12B48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84,5</w:t>
            </w:r>
          </w:p>
        </w:tc>
      </w:tr>
      <w:tr w:rsidR="00D11E53" w:rsidRPr="00D11E53" w:rsidTr="00C12B48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84,5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Осуществление первичного воинского учета на территориях, где о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сутствуют военные комисариаты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84,5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84,5</w:t>
            </w:r>
          </w:p>
        </w:tc>
      </w:tr>
      <w:tr w:rsidR="00D11E53" w:rsidRPr="00D11E53" w:rsidTr="00C12B48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34,0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D11E53" w:rsidRPr="00D11E53" w:rsidTr="00C12B48">
        <w:trPr>
          <w:trHeight w:val="53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 xml:space="preserve">Муниципальная программа "Обеспечение пожарной безопасности на территории  Залучского </w:t>
            </w:r>
            <w:r w:rsidR="00847C34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34,0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Иные закупки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34,0</w:t>
            </w:r>
          </w:p>
        </w:tc>
      </w:tr>
      <w:tr w:rsidR="00D11E53" w:rsidRPr="00D11E53" w:rsidTr="00C12B48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3 003,7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2 452,6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3 060,7</w:t>
            </w:r>
          </w:p>
        </w:tc>
      </w:tr>
      <w:tr w:rsidR="00D11E53" w:rsidRPr="00D11E53" w:rsidTr="00C12B48">
        <w:trPr>
          <w:trHeight w:val="9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Обеспечение мероприятий муниципальной программы «Усто</w:t>
            </w:r>
            <w:r w:rsidRPr="00D11E53">
              <w:rPr>
                <w:b/>
                <w:bCs/>
                <w:sz w:val="18"/>
                <w:szCs w:val="18"/>
              </w:rPr>
              <w:t>й</w:t>
            </w:r>
            <w:r w:rsidRPr="00D11E53">
              <w:rPr>
                <w:b/>
                <w:bCs/>
                <w:sz w:val="18"/>
                <w:szCs w:val="18"/>
              </w:rPr>
              <w:t>чивое развитие территории Залучском</w:t>
            </w:r>
            <w:r w:rsidR="00847C34">
              <w:rPr>
                <w:b/>
                <w:bCs/>
                <w:sz w:val="18"/>
                <w:szCs w:val="18"/>
              </w:rPr>
              <w:t xml:space="preserve"> сельском поселении на 2015-2023</w:t>
            </w:r>
            <w:r w:rsidRPr="00D11E53">
              <w:rPr>
                <w:b/>
                <w:bCs/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110 00 L5675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139,6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 xml:space="preserve"> 110 00 L5675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139,6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2 863,6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2 452,1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3 060,2</w:t>
            </w:r>
          </w:p>
        </w:tc>
      </w:tr>
      <w:tr w:rsidR="00D11E53" w:rsidRPr="00D11E53" w:rsidTr="00C12B48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"Совершенствование и содержание авт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 xml:space="preserve">мобильных дорог местного значения Залучского </w:t>
            </w:r>
            <w:r w:rsidR="00847C34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2 863,6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2 452,1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3 060,2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Подпрограмма "Капитальный ремонт и ремонт автомобильных дорог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031 00 00 000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2 166,5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1 356,6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2 120,2</w:t>
            </w:r>
          </w:p>
        </w:tc>
      </w:tr>
      <w:tr w:rsidR="00D11E53" w:rsidRPr="00D11E53" w:rsidTr="00C12B48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Капитальный ремонт и ремонт автомобильных дорог местного знач</w:t>
            </w:r>
            <w:r w:rsidRPr="00D11E53">
              <w:rPr>
                <w:sz w:val="18"/>
                <w:szCs w:val="18"/>
              </w:rPr>
              <w:t>е</w:t>
            </w:r>
            <w:r w:rsidRPr="00D11E53">
              <w:rPr>
                <w:sz w:val="18"/>
                <w:szCs w:val="18"/>
              </w:rPr>
              <w:t xml:space="preserve">ния на территории Залучского сельского поселения на </w:t>
            </w:r>
            <w:r w:rsidR="00847C34">
              <w:rPr>
                <w:sz w:val="18"/>
                <w:szCs w:val="18"/>
              </w:rPr>
              <w:t>2014-2023</w:t>
            </w:r>
            <w:r w:rsidRPr="00D11E53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893,0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893,0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Софинансирование подпрограммы "Капитальный ремонт и ремонт автомобильных дорог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031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105,1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47,0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031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105,1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47,0</w:t>
            </w:r>
          </w:p>
        </w:tc>
      </w:tr>
      <w:tr w:rsidR="00D11E53" w:rsidRPr="00D11E53" w:rsidTr="00C12B48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Капитальный ремонт и ремонт автомобильных дорог местного знач</w:t>
            </w:r>
            <w:r w:rsidRPr="00D11E53">
              <w:rPr>
                <w:sz w:val="18"/>
                <w:szCs w:val="18"/>
              </w:rPr>
              <w:t>е</w:t>
            </w:r>
            <w:r w:rsidRPr="00D11E53">
              <w:rPr>
                <w:sz w:val="18"/>
                <w:szCs w:val="18"/>
              </w:rPr>
              <w:t xml:space="preserve">ния на территории Залучского </w:t>
            </w:r>
            <w:r w:rsidR="00847C34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274,4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416,6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274,4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1 180,2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Подпрограмма "Содержание  автомобильных дорог местного знач</w:t>
            </w:r>
            <w:r w:rsidRPr="00D11E53">
              <w:rPr>
                <w:sz w:val="18"/>
                <w:szCs w:val="18"/>
              </w:rPr>
              <w:t>е</w:t>
            </w:r>
            <w:r w:rsidRPr="00D11E53">
              <w:rPr>
                <w:sz w:val="18"/>
                <w:szCs w:val="18"/>
              </w:rPr>
              <w:t>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032 00 00 000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697,1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940,0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lastRenderedPageBreak/>
              <w:t xml:space="preserve">Содержание автомобильных дорог местного значения Залучского </w:t>
            </w:r>
            <w:r w:rsidR="00847C34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Софинансирование подпрограммы "Содержание автомобильных д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рог местного значения Залучского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032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032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 xml:space="preserve">"Содержание автомобильных дорог местного значения Залучского </w:t>
            </w:r>
            <w:r w:rsidR="00847C34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697,1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940,0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697,1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940,0</w:t>
            </w:r>
          </w:p>
        </w:tc>
      </w:tr>
      <w:tr w:rsidR="00D11E53" w:rsidRPr="00D11E53" w:rsidTr="00C12B48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"Развитие малого и среднего предприн</w:t>
            </w:r>
            <w:r w:rsidRPr="00D11E53">
              <w:rPr>
                <w:sz w:val="18"/>
                <w:szCs w:val="18"/>
              </w:rPr>
              <w:t>и</w:t>
            </w:r>
            <w:r w:rsidRPr="00D11E53">
              <w:rPr>
                <w:sz w:val="18"/>
                <w:szCs w:val="18"/>
              </w:rPr>
              <w:t>мательства в  Залучском</w:t>
            </w:r>
            <w:r w:rsidR="00847C34">
              <w:rPr>
                <w:sz w:val="18"/>
                <w:szCs w:val="18"/>
              </w:rPr>
              <w:t xml:space="preserve"> сельском поселении на 2014-2023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0,5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0,5</w:t>
            </w:r>
          </w:p>
        </w:tc>
      </w:tr>
      <w:tr w:rsidR="00D11E53" w:rsidRPr="00D11E53" w:rsidTr="00C12B48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1 870,4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2 037,5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2 042,4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D11E53" w:rsidRPr="00D11E53" w:rsidTr="00C12B48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"Энергосбережение и повышение энерг</w:t>
            </w:r>
            <w:r w:rsidRPr="00D11E53">
              <w:rPr>
                <w:sz w:val="18"/>
                <w:szCs w:val="18"/>
              </w:rPr>
              <w:t>е</w:t>
            </w:r>
            <w:r w:rsidRPr="00D11E53">
              <w:rPr>
                <w:sz w:val="18"/>
                <w:szCs w:val="18"/>
              </w:rPr>
              <w:t>тической эффективности на территории Залучского сельского посел</w:t>
            </w:r>
            <w:r w:rsidRPr="00D11E53">
              <w:rPr>
                <w:sz w:val="18"/>
                <w:szCs w:val="18"/>
              </w:rPr>
              <w:t>е</w:t>
            </w:r>
            <w:r w:rsidR="00847C34">
              <w:rPr>
                <w:sz w:val="18"/>
                <w:szCs w:val="18"/>
              </w:rPr>
              <w:t>ния на 2014-2023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40,0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1 830,4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1 997,5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2 002,4</w:t>
            </w:r>
          </w:p>
        </w:tc>
      </w:tr>
      <w:tr w:rsidR="00D11E53" w:rsidRPr="00D11E53" w:rsidTr="00C12B48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"Организация благоустройства террит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 xml:space="preserve">рии и содержание объектов внешнего благоустройства на территории Залучского </w:t>
            </w:r>
            <w:r w:rsidR="00847C34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годы"подпрограмма "С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держание мест захоронений на территории Залучского сельского посе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1 830,4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1 997,5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2 002,4</w:t>
            </w:r>
          </w:p>
        </w:tc>
      </w:tr>
      <w:tr w:rsidR="00D11E53" w:rsidRPr="00D11E53" w:rsidTr="00C12B48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"Организация благоустройства террит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 xml:space="preserve">рии и содержание объектов внешнего благоустройства на территории Залучского </w:t>
            </w:r>
            <w:r w:rsidR="00847C34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годы"подпрограмма "Уборка и озеленение на территории Залучского сельского поселения на</w:t>
            </w:r>
            <w:r w:rsidR="00847C34">
              <w:rPr>
                <w:sz w:val="18"/>
                <w:szCs w:val="18"/>
              </w:rPr>
              <w:t xml:space="preserve"> 2014-2023г.г.»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132,0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021 00 40 530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132,0</w:t>
            </w:r>
          </w:p>
        </w:tc>
      </w:tr>
      <w:tr w:rsidR="00D11E53" w:rsidRPr="00D11E53" w:rsidTr="00C12B48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"Организация благоустройства террит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рии и содержание объектов внешнего благоустройства на территории Залучского сельского поселения на 2014-2020 годы"подпрограмма "Освещение улиц на территории Залучского сельского поселения на 2014</w:t>
            </w:r>
            <w:r w:rsidR="00847C34">
              <w:rPr>
                <w:sz w:val="18"/>
                <w:szCs w:val="18"/>
              </w:rPr>
              <w:t>-2023г.г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1 580,4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1 680,4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1 580,4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1 680,4</w:t>
            </w:r>
          </w:p>
        </w:tc>
      </w:tr>
      <w:tr w:rsidR="00D11E53" w:rsidRPr="00D11E53" w:rsidTr="00C12B48">
        <w:trPr>
          <w:trHeight w:val="16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lastRenderedPageBreak/>
              <w:t>Муниципальная программа "Организация благоустройства террит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 xml:space="preserve">рии и содержание объектов внешнего благоустройства на территории Залучского </w:t>
            </w:r>
            <w:r w:rsidR="00847C34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годы" подпрограмма «Содержание мест захоронения на территории Залучского </w:t>
            </w:r>
            <w:r w:rsidR="00847C34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годы»»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190,0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190,0</w:t>
            </w:r>
          </w:p>
        </w:tc>
      </w:tr>
      <w:tr w:rsidR="00D11E53" w:rsidRPr="00D11E53" w:rsidTr="00C12B48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4 414,2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2 336,0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4 414,2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2 336,0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"Развитие культуры на территории Залу</w:t>
            </w:r>
            <w:r w:rsidRPr="00D11E53">
              <w:rPr>
                <w:sz w:val="18"/>
                <w:szCs w:val="18"/>
              </w:rPr>
              <w:t>ч</w:t>
            </w:r>
            <w:r w:rsidRPr="00D11E53">
              <w:rPr>
                <w:sz w:val="18"/>
                <w:szCs w:val="18"/>
              </w:rPr>
              <w:t xml:space="preserve">ского </w:t>
            </w:r>
            <w:r w:rsidR="00847C34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4 414,2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2 336,0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4 412,2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2 334,0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2 334,0</w:t>
            </w:r>
          </w:p>
        </w:tc>
      </w:tr>
      <w:tr w:rsidR="00D11E53" w:rsidRPr="00D11E53" w:rsidTr="00C12B48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847C34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Софинансирование на укрепление материально-технической базы муниципальных учреждений, подведомственных органам местног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самуправления муниципальных районов городских округов реал</w:t>
            </w:r>
            <w:r w:rsidRPr="00D11E53">
              <w:rPr>
                <w:sz w:val="18"/>
                <w:szCs w:val="18"/>
              </w:rPr>
              <w:t>и</w:t>
            </w:r>
            <w:r w:rsidRPr="00D11E53">
              <w:rPr>
                <w:sz w:val="18"/>
                <w:szCs w:val="18"/>
              </w:rPr>
              <w:t>зующих полномочия в сфере культуры в рамках долгосрочной цел</w:t>
            </w:r>
            <w:r w:rsidRPr="00D11E53">
              <w:rPr>
                <w:sz w:val="18"/>
                <w:szCs w:val="18"/>
              </w:rPr>
              <w:t>е</w:t>
            </w:r>
            <w:r w:rsidRPr="00D11E53">
              <w:rPr>
                <w:sz w:val="18"/>
                <w:szCs w:val="18"/>
              </w:rPr>
              <w:t>вой программы</w:t>
            </w:r>
            <w:r w:rsidR="00847C34">
              <w:rPr>
                <w:sz w:val="18"/>
                <w:szCs w:val="18"/>
              </w:rPr>
              <w:t xml:space="preserve"> </w:t>
            </w:r>
            <w:r w:rsidRPr="00D11E53">
              <w:rPr>
                <w:sz w:val="18"/>
                <w:szCs w:val="18"/>
              </w:rPr>
              <w:t>"</w:t>
            </w:r>
            <w:r w:rsidR="00847C34">
              <w:rPr>
                <w:sz w:val="18"/>
                <w:szCs w:val="18"/>
              </w:rPr>
              <w:t xml:space="preserve"> </w:t>
            </w:r>
            <w:r w:rsidR="00847C34" w:rsidRPr="00D11E53">
              <w:rPr>
                <w:sz w:val="18"/>
                <w:szCs w:val="18"/>
              </w:rPr>
              <w:t xml:space="preserve">Развитие культуры на территории Залучского </w:t>
            </w:r>
            <w:r w:rsidR="00847C34">
              <w:rPr>
                <w:sz w:val="18"/>
                <w:szCs w:val="18"/>
              </w:rPr>
              <w:t>сел</w:t>
            </w:r>
            <w:r w:rsidR="00847C34">
              <w:rPr>
                <w:sz w:val="18"/>
                <w:szCs w:val="18"/>
              </w:rPr>
              <w:t>ь</w:t>
            </w:r>
            <w:r w:rsidR="00847C34">
              <w:rPr>
                <w:sz w:val="18"/>
                <w:szCs w:val="18"/>
              </w:rPr>
              <w:t>ского поселения на 2014-2023</w:t>
            </w:r>
            <w:r w:rsidR="00847C34"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070 00 S2 190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2,0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070 00 S2 190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2,0</w:t>
            </w:r>
          </w:p>
        </w:tc>
      </w:tr>
      <w:tr w:rsidR="00D11E53" w:rsidRPr="00D11E53" w:rsidTr="00C12B48">
        <w:trPr>
          <w:trHeight w:val="13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Иные межбюджетные трансферты городским и сельским посел</w:t>
            </w:r>
            <w:r w:rsidRPr="00D11E53">
              <w:rPr>
                <w:b/>
                <w:bCs/>
                <w:sz w:val="18"/>
                <w:szCs w:val="18"/>
              </w:rPr>
              <w:t>е</w:t>
            </w:r>
            <w:r w:rsidRPr="00D11E53">
              <w:rPr>
                <w:b/>
                <w:bCs/>
                <w:sz w:val="18"/>
                <w:szCs w:val="18"/>
              </w:rPr>
              <w:t>ниям области на частичную компенсацию дополнительных ра</w:t>
            </w:r>
            <w:r w:rsidRPr="00D11E53">
              <w:rPr>
                <w:b/>
                <w:bCs/>
                <w:sz w:val="18"/>
                <w:szCs w:val="18"/>
              </w:rPr>
              <w:t>с</w:t>
            </w:r>
            <w:r w:rsidRPr="00D11E53">
              <w:rPr>
                <w:b/>
                <w:bCs/>
                <w:sz w:val="18"/>
                <w:szCs w:val="18"/>
              </w:rPr>
              <w:t>ходов на повышение оплаты труда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070 00 71 420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Субсидии автономным учреждениям на финансовое обеспечение г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сударственного задания на оказание государственных услуг (выпол</w:t>
            </w:r>
            <w:r w:rsidRPr="00D11E53">
              <w:rPr>
                <w:sz w:val="18"/>
                <w:szCs w:val="18"/>
              </w:rPr>
              <w:t>е</w:t>
            </w:r>
            <w:r w:rsidRPr="00D11E53">
              <w:rPr>
                <w:sz w:val="18"/>
                <w:szCs w:val="18"/>
              </w:rPr>
              <w:t>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070 00 71 420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144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Распределение субсидий бюджетам сельских поселений на обесп</w:t>
            </w:r>
            <w:r w:rsidRPr="00D11E53">
              <w:rPr>
                <w:b/>
                <w:bCs/>
                <w:sz w:val="18"/>
                <w:szCs w:val="18"/>
              </w:rPr>
              <w:t>е</w:t>
            </w:r>
            <w:r w:rsidRPr="00D11E53">
              <w:rPr>
                <w:b/>
                <w:bCs/>
                <w:sz w:val="18"/>
                <w:szCs w:val="18"/>
              </w:rPr>
              <w:t xml:space="preserve">чение </w:t>
            </w:r>
            <w:r w:rsidRPr="00D11E53">
              <w:rPr>
                <w:b/>
                <w:bCs/>
                <w:sz w:val="18"/>
                <w:szCs w:val="18"/>
              </w:rPr>
              <w:br/>
              <w:t>развития и укрепления материально-технической базы муниц</w:t>
            </w:r>
            <w:r w:rsidRPr="00D11E53">
              <w:rPr>
                <w:b/>
                <w:bCs/>
                <w:sz w:val="18"/>
                <w:szCs w:val="18"/>
              </w:rPr>
              <w:t>и</w:t>
            </w:r>
            <w:r w:rsidRPr="00D11E53">
              <w:rPr>
                <w:b/>
                <w:bCs/>
                <w:sz w:val="18"/>
                <w:szCs w:val="18"/>
              </w:rPr>
              <w:t xml:space="preserve">пальных домов </w:t>
            </w:r>
            <w:r w:rsidRPr="00D11E53">
              <w:rPr>
                <w:b/>
                <w:bCs/>
                <w:sz w:val="18"/>
                <w:szCs w:val="18"/>
              </w:rPr>
              <w:br/>
              <w:t xml:space="preserve">культуры, подведомственных органам местного самоуправления сельских </w:t>
            </w:r>
            <w:r w:rsidRPr="00D11E53">
              <w:rPr>
                <w:b/>
                <w:bCs/>
                <w:sz w:val="18"/>
                <w:szCs w:val="18"/>
              </w:rPr>
              <w:br/>
              <w:t>поселений, реализующих пол</w:t>
            </w:r>
            <w:r w:rsidR="00847C34">
              <w:rPr>
                <w:b/>
                <w:bCs/>
                <w:sz w:val="18"/>
                <w:szCs w:val="18"/>
              </w:rPr>
              <w:t>номочия в сфере культуры на 2019</w:t>
            </w:r>
            <w:r w:rsidRPr="00D11E53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070 00 R5 581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070 00 R5 581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</w:tr>
      <w:tr w:rsidR="00D11E53" w:rsidRPr="00D11E53" w:rsidTr="00C12B48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351,6</w:t>
            </w:r>
          </w:p>
        </w:tc>
      </w:tr>
      <w:tr w:rsidR="00D11E53" w:rsidRPr="00D11E53" w:rsidTr="00C12B48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351,6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351,6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351,6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8,0</w:t>
            </w:r>
          </w:p>
        </w:tc>
      </w:tr>
      <w:tr w:rsidR="00D11E53" w:rsidRPr="00D11E53" w:rsidTr="00C12B48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 xml:space="preserve">Муниципальная программа "Развитие физической культуры и спорта на территории Залучского </w:t>
            </w:r>
            <w:r w:rsidR="00847C34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8,0</w:t>
            </w:r>
          </w:p>
        </w:tc>
      </w:tr>
      <w:tr w:rsidR="00D11E53" w:rsidRPr="00D11E53" w:rsidTr="00C12B48">
        <w:trPr>
          <w:trHeight w:val="73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государстве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8,0</w:t>
            </w:r>
          </w:p>
        </w:tc>
      </w:tr>
      <w:tr w:rsidR="00D11E53" w:rsidRPr="00D11E53" w:rsidTr="00C12B48">
        <w:trPr>
          <w:trHeight w:val="27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13 757,4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11 323,5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11 842,6</w:t>
            </w:r>
          </w:p>
        </w:tc>
      </w:tr>
    </w:tbl>
    <w:p w:rsidR="00D11E53" w:rsidRDefault="00D11E53" w:rsidP="00F870DE"/>
    <w:tbl>
      <w:tblPr>
        <w:tblW w:w="0" w:type="auto"/>
        <w:tblInd w:w="96" w:type="dxa"/>
        <w:tblLook w:val="0000"/>
      </w:tblPr>
      <w:tblGrid>
        <w:gridCol w:w="5511"/>
        <w:gridCol w:w="486"/>
        <w:gridCol w:w="576"/>
        <w:gridCol w:w="1341"/>
        <w:gridCol w:w="486"/>
        <w:gridCol w:w="916"/>
        <w:gridCol w:w="916"/>
        <w:gridCol w:w="916"/>
      </w:tblGrid>
      <w:tr w:rsidR="00C12B48" w:rsidRPr="00D11E53" w:rsidTr="00C12B48">
        <w:trPr>
          <w:trHeight w:val="792"/>
        </w:trPr>
        <w:tc>
          <w:tcPr>
            <w:tcW w:w="0" w:type="auto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12B48" w:rsidRPr="00D11E53" w:rsidRDefault="00C12B48" w:rsidP="00D11E53">
            <w:pPr>
              <w:jc w:val="right"/>
              <w:rPr>
                <w:color w:val="000000"/>
                <w:sz w:val="16"/>
                <w:szCs w:val="16"/>
              </w:rPr>
            </w:pPr>
            <w:r w:rsidRPr="00D11E53">
              <w:rPr>
                <w:color w:val="000000"/>
                <w:sz w:val="16"/>
                <w:szCs w:val="16"/>
              </w:rPr>
              <w:lastRenderedPageBreak/>
              <w:t>Приложение 6</w:t>
            </w:r>
          </w:p>
          <w:p w:rsidR="00C12B48" w:rsidRPr="00D11E53" w:rsidRDefault="00C12B48" w:rsidP="00D11E53">
            <w:pPr>
              <w:jc w:val="right"/>
              <w:rPr>
                <w:color w:val="000000"/>
                <w:sz w:val="16"/>
                <w:szCs w:val="16"/>
              </w:rPr>
            </w:pPr>
            <w:r w:rsidRPr="00D11E53">
              <w:rPr>
                <w:color w:val="000000"/>
                <w:sz w:val="16"/>
                <w:szCs w:val="16"/>
              </w:rPr>
              <w:t>к решению Совета депутатов</w:t>
            </w:r>
          </w:p>
          <w:p w:rsidR="00C12B48" w:rsidRPr="00D11E53" w:rsidRDefault="00C12B48" w:rsidP="00D11E53">
            <w:pPr>
              <w:jc w:val="right"/>
              <w:rPr>
                <w:color w:val="000000"/>
                <w:sz w:val="16"/>
                <w:szCs w:val="16"/>
              </w:rPr>
            </w:pPr>
            <w:r w:rsidRPr="00D11E53">
              <w:rPr>
                <w:color w:val="000000"/>
                <w:sz w:val="16"/>
                <w:szCs w:val="16"/>
              </w:rPr>
              <w:t xml:space="preserve"> «О бюджете Залучского сельского поселения 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rFonts w:ascii="Yandex-sans" w:hAnsi="Yandex-sans" w:cs="Arial CYR"/>
                <w:color w:val="000000"/>
                <w:sz w:val="16"/>
                <w:szCs w:val="16"/>
              </w:rPr>
            </w:pPr>
            <w:r w:rsidRPr="00D11E53">
              <w:rPr>
                <w:rFonts w:ascii="Yandex-sans" w:hAnsi="Yandex-sans" w:cs="Arial CYR"/>
                <w:color w:val="000000"/>
                <w:sz w:val="16"/>
                <w:szCs w:val="16"/>
              </w:rPr>
              <w:t>на 2019 год и на плановый период 2020 и 2021 годов»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D11E5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Ведомственная структура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D11E5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расходов бюджета Залучского сельского поселения</w:t>
            </w:r>
          </w:p>
        </w:tc>
      </w:tr>
      <w:tr w:rsidR="00D11E53" w:rsidRPr="00D11E53" w:rsidTr="00C12B48">
        <w:trPr>
          <w:trHeight w:val="276"/>
        </w:trPr>
        <w:tc>
          <w:tcPr>
            <w:tcW w:w="0" w:type="auto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D11E5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на 2019 год и на плановый период 2020-2021 годы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Рз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ПР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20"/>
                <w:szCs w:val="20"/>
              </w:rPr>
            </w:pPr>
            <w:r w:rsidRPr="00D11E53">
              <w:rPr>
                <w:sz w:val="20"/>
                <w:szCs w:val="20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11E53">
                <w:rPr>
                  <w:sz w:val="20"/>
                  <w:szCs w:val="20"/>
                </w:rPr>
                <w:t>2019 г</w:t>
              </w:r>
            </w:smartTag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11E53">
                <w:rPr>
                  <w:sz w:val="20"/>
                  <w:szCs w:val="20"/>
                </w:rPr>
                <w:t>2020 г</w:t>
              </w:r>
            </w:smartTag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D11E53">
                <w:rPr>
                  <w:sz w:val="20"/>
                  <w:szCs w:val="20"/>
                </w:rPr>
                <w:t>2021 г</w:t>
              </w:r>
            </w:smartTag>
          </w:p>
        </w:tc>
      </w:tr>
      <w:tr w:rsidR="00D11E53" w:rsidRPr="00D11E53" w:rsidTr="00C12B48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3 996,3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4 022,2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3 925,4</w:t>
            </w:r>
          </w:p>
        </w:tc>
      </w:tr>
      <w:tr w:rsidR="00D11E53" w:rsidRPr="00D11E53" w:rsidTr="00C12B48">
        <w:trPr>
          <w:trHeight w:val="10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Функционирование высшего должностного лица субъе</w:t>
            </w:r>
            <w:r w:rsidRPr="00D11E53">
              <w:rPr>
                <w:b/>
                <w:bCs/>
                <w:sz w:val="20"/>
                <w:szCs w:val="20"/>
              </w:rPr>
              <w:t>к</w:t>
            </w:r>
            <w:r w:rsidRPr="00D11E53">
              <w:rPr>
                <w:b/>
                <w:bCs/>
                <w:sz w:val="20"/>
                <w:szCs w:val="20"/>
              </w:rPr>
              <w:t>та Российской Федерации и муниципального образов</w:t>
            </w:r>
            <w:r w:rsidRPr="00D11E53">
              <w:rPr>
                <w:b/>
                <w:bCs/>
                <w:sz w:val="20"/>
                <w:szCs w:val="20"/>
              </w:rPr>
              <w:t>а</w:t>
            </w:r>
            <w:r w:rsidRPr="00D11E53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600,8</w:t>
            </w:r>
          </w:p>
        </w:tc>
      </w:tr>
      <w:tr w:rsidR="00D11E53" w:rsidRPr="00D11E53" w:rsidTr="00C12B48">
        <w:trPr>
          <w:trHeight w:val="7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</w:t>
            </w:r>
            <w:r w:rsidRPr="00D11E53">
              <w:rPr>
                <w:sz w:val="18"/>
                <w:szCs w:val="18"/>
              </w:rPr>
              <w:t>а</w:t>
            </w:r>
            <w:r w:rsidRPr="00D11E53">
              <w:rPr>
                <w:sz w:val="18"/>
                <w:szCs w:val="18"/>
              </w:rPr>
              <w:t>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900 00 10 000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600,8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900 00 100 20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600,8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900 00 100 20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599,8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600,8</w:t>
            </w:r>
          </w:p>
        </w:tc>
      </w:tr>
      <w:tr w:rsidR="00D11E53" w:rsidRPr="00D11E53" w:rsidTr="00C12B48">
        <w:trPr>
          <w:trHeight w:val="109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Функционирование Правительства Российской Федер</w:t>
            </w:r>
            <w:r w:rsidRPr="00D11E53">
              <w:rPr>
                <w:b/>
                <w:bCs/>
                <w:sz w:val="20"/>
                <w:szCs w:val="20"/>
              </w:rPr>
              <w:t>а</w:t>
            </w:r>
            <w:r w:rsidRPr="00D11E53">
              <w:rPr>
                <w:b/>
                <w:bCs/>
                <w:sz w:val="20"/>
                <w:szCs w:val="20"/>
              </w:rPr>
              <w:t>ции, высших исполнительных органов государственной власти субъектов Российской Федерации, местных адм</w:t>
            </w:r>
            <w:r w:rsidRPr="00D11E53">
              <w:rPr>
                <w:b/>
                <w:bCs/>
                <w:sz w:val="20"/>
                <w:szCs w:val="20"/>
              </w:rPr>
              <w:t>и</w:t>
            </w:r>
            <w:r w:rsidRPr="00D11E53">
              <w:rPr>
                <w:b/>
                <w:bCs/>
                <w:sz w:val="20"/>
                <w:szCs w:val="20"/>
              </w:rPr>
              <w:t>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3 242,8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3 230,5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3 170,9</w:t>
            </w:r>
          </w:p>
        </w:tc>
      </w:tr>
      <w:tr w:rsidR="00D11E53" w:rsidRPr="00D11E53" w:rsidTr="00C12B48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"Повышение эффективности бюдже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 xml:space="preserve">ных расходов Администрации Залучского сельского поселения на </w:t>
            </w:r>
            <w:r w:rsidR="00847C34">
              <w:rPr>
                <w:sz w:val="18"/>
                <w:szCs w:val="18"/>
              </w:rPr>
              <w:t>2014-2023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50,0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3 094,1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3 079,4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3 021,2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2 736,0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2 614,9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2 505,7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333,2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497,1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18,4</w:t>
            </w:r>
          </w:p>
        </w:tc>
      </w:tr>
      <w:tr w:rsidR="00D11E53" w:rsidRPr="00D11E53" w:rsidTr="00C12B48">
        <w:trPr>
          <w:trHeight w:val="24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Содержание штатных единиц, осуществляющих переда</w:t>
            </w:r>
            <w:r w:rsidRPr="00D11E53">
              <w:rPr>
                <w:b/>
                <w:bCs/>
                <w:sz w:val="20"/>
                <w:szCs w:val="20"/>
              </w:rPr>
              <w:t>н</w:t>
            </w:r>
            <w:r w:rsidRPr="00D11E53">
              <w:rPr>
                <w:b/>
                <w:bCs/>
                <w:sz w:val="20"/>
                <w:szCs w:val="20"/>
              </w:rPr>
              <w:t>ные отдельные государственные полномочия по орган</w:t>
            </w:r>
            <w:r w:rsidRPr="00D11E53">
              <w:rPr>
                <w:b/>
                <w:bCs/>
                <w:sz w:val="20"/>
                <w:szCs w:val="20"/>
              </w:rPr>
              <w:t>и</w:t>
            </w:r>
            <w:r w:rsidRPr="00D11E53">
              <w:rPr>
                <w:b/>
                <w:bCs/>
                <w:sz w:val="20"/>
                <w:szCs w:val="20"/>
              </w:rPr>
              <w:t>зации деятельности по сбору (в том числе по раздельному сбору) и транспортированию твердых коммунальных отходов осуществляется в соответствии с областным з</w:t>
            </w:r>
            <w:r w:rsidRPr="00D11E53">
              <w:rPr>
                <w:b/>
                <w:bCs/>
                <w:sz w:val="20"/>
                <w:szCs w:val="20"/>
              </w:rPr>
              <w:t>а</w:t>
            </w:r>
            <w:r w:rsidRPr="00D11E53">
              <w:rPr>
                <w:b/>
                <w:bCs/>
                <w:sz w:val="20"/>
                <w:szCs w:val="20"/>
              </w:rPr>
              <w:t>коном Новгородской области от 31.12.2008 №461-ОЗ "О расчете субвенции бюджетам муниципальных образов</w:t>
            </w:r>
            <w:r w:rsidRPr="00D11E53">
              <w:rPr>
                <w:b/>
                <w:bCs/>
                <w:sz w:val="20"/>
                <w:szCs w:val="20"/>
              </w:rPr>
              <w:t>а</w:t>
            </w:r>
            <w:r w:rsidRPr="00D11E53">
              <w:rPr>
                <w:b/>
                <w:bCs/>
                <w:sz w:val="20"/>
                <w:szCs w:val="20"/>
              </w:rPr>
              <w:t>ний на возмещение затрат по содержанию штатных ед</w:t>
            </w:r>
            <w:r w:rsidRPr="00D11E53">
              <w:rPr>
                <w:b/>
                <w:bCs/>
                <w:sz w:val="20"/>
                <w:szCs w:val="20"/>
              </w:rPr>
              <w:t>е</w:t>
            </w:r>
            <w:r w:rsidRPr="00D11E53">
              <w:rPr>
                <w:b/>
                <w:bCs/>
                <w:sz w:val="20"/>
                <w:szCs w:val="20"/>
              </w:rPr>
              <w:t>ниц, осуществляющих переданные отдельные государс</w:t>
            </w:r>
            <w:r w:rsidRPr="00D11E53">
              <w:rPr>
                <w:b/>
                <w:bCs/>
                <w:sz w:val="20"/>
                <w:szCs w:val="20"/>
              </w:rPr>
              <w:t>т</w:t>
            </w:r>
            <w:r w:rsidRPr="00D11E53">
              <w:rPr>
                <w:b/>
                <w:bCs/>
                <w:sz w:val="20"/>
                <w:szCs w:val="20"/>
              </w:rPr>
              <w:t>венные полномочия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98,7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Расходы на выплатызаработной платы и начислений персоналу г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95,7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3,0</w:t>
            </w:r>
          </w:p>
        </w:tc>
      </w:tr>
      <w:tr w:rsidR="00D11E53" w:rsidRPr="00D11E53" w:rsidTr="00C12B48">
        <w:trPr>
          <w:trHeight w:val="8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</w:t>
            </w:r>
            <w:r w:rsidRPr="00D11E53">
              <w:rPr>
                <w:b/>
                <w:bCs/>
                <w:sz w:val="20"/>
                <w:szCs w:val="20"/>
              </w:rPr>
              <w:t>а</w:t>
            </w:r>
            <w:r w:rsidRPr="00D11E53">
              <w:rPr>
                <w:b/>
                <w:bCs/>
                <w:sz w:val="20"/>
                <w:szCs w:val="20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26,7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Софинансирование расходных обязательств на содержание ко</w:t>
            </w:r>
            <w:r w:rsidRPr="00D11E53">
              <w:rPr>
                <w:sz w:val="18"/>
                <w:szCs w:val="18"/>
              </w:rPr>
              <w:t>н</w:t>
            </w:r>
            <w:r w:rsidRPr="00D11E53">
              <w:rPr>
                <w:sz w:val="18"/>
                <w:szCs w:val="18"/>
              </w:rPr>
              <w:t>трольно-счетной Палаты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26,7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26,7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120,0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120,0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120,0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120,0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D11E53" w:rsidRPr="00D11E53" w:rsidTr="00C12B48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"Управление муниципальным имущес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 xml:space="preserve">вом и земельными ресурсами Залучского </w:t>
            </w:r>
            <w:r w:rsidR="00353F28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7,0</w:t>
            </w:r>
          </w:p>
        </w:tc>
      </w:tr>
      <w:tr w:rsidR="00D11E53" w:rsidRPr="00D11E53" w:rsidTr="00C12B48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84,5</w:t>
            </w:r>
          </w:p>
        </w:tc>
      </w:tr>
      <w:tr w:rsidR="00D11E53" w:rsidRPr="00D11E53" w:rsidTr="00C12B48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84,5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84,5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84,5</w:t>
            </w:r>
          </w:p>
        </w:tc>
      </w:tr>
      <w:tr w:rsidR="00D11E53" w:rsidRPr="00D11E53" w:rsidTr="00C12B48">
        <w:trPr>
          <w:trHeight w:val="73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34,0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D11E53" w:rsidRPr="00D11E53" w:rsidTr="00C12B48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"Обеспечение пожарной безопасности на территории  Залучского сельского поселения на 2014-2</w:t>
            </w:r>
            <w:r w:rsidR="00353F28">
              <w:rPr>
                <w:sz w:val="18"/>
                <w:szCs w:val="18"/>
              </w:rPr>
              <w:t>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34,0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Иные закупки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34,0</w:t>
            </w:r>
          </w:p>
        </w:tc>
      </w:tr>
      <w:tr w:rsidR="00D11E53" w:rsidRPr="00D11E53" w:rsidTr="00C12B48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3 003,7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2 452,6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3 060,7</w:t>
            </w:r>
          </w:p>
        </w:tc>
      </w:tr>
      <w:tr w:rsidR="00D11E53" w:rsidRPr="00D11E53" w:rsidTr="00C12B48">
        <w:trPr>
          <w:trHeight w:val="9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Обеспечение мероприятий муниципальной программы «Усто</w:t>
            </w:r>
            <w:r w:rsidRPr="00D11E53">
              <w:rPr>
                <w:b/>
                <w:bCs/>
                <w:sz w:val="18"/>
                <w:szCs w:val="18"/>
              </w:rPr>
              <w:t>й</w:t>
            </w:r>
            <w:r w:rsidRPr="00D11E53">
              <w:rPr>
                <w:b/>
                <w:bCs/>
                <w:sz w:val="18"/>
                <w:szCs w:val="18"/>
              </w:rPr>
              <w:t>чивое развитие территории Залучском</w:t>
            </w:r>
            <w:r w:rsidR="00353F28">
              <w:rPr>
                <w:b/>
                <w:bCs/>
                <w:sz w:val="18"/>
                <w:szCs w:val="18"/>
              </w:rPr>
              <w:t xml:space="preserve"> сельском поселении на 2015-2023</w:t>
            </w:r>
            <w:r w:rsidRPr="00D11E53">
              <w:rPr>
                <w:b/>
                <w:bCs/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110 00 R0 185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139,6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 xml:space="preserve"> 110 00 R0 185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139,6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2 863,6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2 452,1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3 060,2</w:t>
            </w:r>
          </w:p>
        </w:tc>
      </w:tr>
      <w:tr w:rsidR="00D11E53" w:rsidRPr="00D11E53" w:rsidTr="00C12B48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"Совершенствование и содержание а</w:t>
            </w:r>
            <w:r w:rsidRPr="00D11E53">
              <w:rPr>
                <w:sz w:val="18"/>
                <w:szCs w:val="18"/>
              </w:rPr>
              <w:t>в</w:t>
            </w:r>
            <w:r w:rsidRPr="00D11E53">
              <w:rPr>
                <w:sz w:val="18"/>
                <w:szCs w:val="18"/>
              </w:rPr>
              <w:t>томобильных дорог местного значения Залучского сельского пос</w:t>
            </w:r>
            <w:r w:rsidRPr="00D11E53">
              <w:rPr>
                <w:sz w:val="18"/>
                <w:szCs w:val="18"/>
              </w:rPr>
              <w:t>е</w:t>
            </w:r>
            <w:r w:rsidR="00353F28">
              <w:rPr>
                <w:sz w:val="18"/>
                <w:szCs w:val="18"/>
              </w:rPr>
              <w:t>ления на 2014-2023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2 863,6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2 452,1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3 060,2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Подпрограмма "Капитальный ремонт и ремонт автомобильных д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031 00 00 000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2 166,5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1 356,6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1 356,6</w:t>
            </w:r>
          </w:p>
        </w:tc>
      </w:tr>
      <w:tr w:rsidR="00D11E53" w:rsidRPr="00D11E53" w:rsidTr="00C12B48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Капитальный ремонт и ремонт автомобильных дорог местного зн</w:t>
            </w:r>
            <w:r w:rsidRPr="00D11E53">
              <w:rPr>
                <w:sz w:val="18"/>
                <w:szCs w:val="18"/>
              </w:rPr>
              <w:t>а</w:t>
            </w:r>
            <w:r w:rsidRPr="00D11E53">
              <w:rPr>
                <w:sz w:val="18"/>
                <w:szCs w:val="18"/>
              </w:rPr>
              <w:t>чения на территории Залучского сельского по</w:t>
            </w:r>
            <w:r w:rsidR="00353F28">
              <w:rPr>
                <w:sz w:val="18"/>
                <w:szCs w:val="18"/>
              </w:rPr>
              <w:t>селения на 2014-2023</w:t>
            </w:r>
            <w:r w:rsidRPr="00D11E53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893,0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893,0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Софинансирование подпрограммы "Капитальный ремонт и ремонт автомобильных дорог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031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105,1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47,0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031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105,1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47,0</w:t>
            </w:r>
          </w:p>
        </w:tc>
      </w:tr>
      <w:tr w:rsidR="00D11E53" w:rsidRPr="00D11E53" w:rsidTr="00C12B48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Капитальный ремонт и ремонт автомобильных дорог местного зн</w:t>
            </w:r>
            <w:r w:rsidRPr="00D11E53">
              <w:rPr>
                <w:sz w:val="18"/>
                <w:szCs w:val="18"/>
              </w:rPr>
              <w:t>а</w:t>
            </w:r>
            <w:r w:rsidRPr="00D11E53">
              <w:rPr>
                <w:sz w:val="18"/>
                <w:szCs w:val="18"/>
              </w:rPr>
              <w:t xml:space="preserve">чения на территории Залучского </w:t>
            </w:r>
            <w:r w:rsidR="00353F28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274,4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416,6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274,4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416,6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Подпрограмма "Содержание  автомобильных дорог местного знач</w:t>
            </w:r>
            <w:r w:rsidRPr="00D11E53">
              <w:rPr>
                <w:sz w:val="18"/>
                <w:szCs w:val="18"/>
              </w:rPr>
              <w:t>е</w:t>
            </w:r>
            <w:r w:rsidRPr="00D11E53">
              <w:rPr>
                <w:sz w:val="18"/>
                <w:szCs w:val="18"/>
              </w:rPr>
              <w:t>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032 00 00 000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697,1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1 703,6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353F28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Содержание автомобильных дорог местного значения Залучского сельского поселения на 2014-20</w:t>
            </w:r>
            <w:r w:rsidR="00353F28">
              <w:rPr>
                <w:sz w:val="18"/>
                <w:szCs w:val="18"/>
              </w:rPr>
              <w:t>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Софинансирование подпрограммы "Содержание автомобильных дорог местного значения Залучского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032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032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 xml:space="preserve">"Содержание автомобильных дорог местного значения Залучского </w:t>
            </w:r>
            <w:r w:rsidR="00353F28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697,1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1 703,6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697,1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1 703,6</w:t>
            </w:r>
          </w:p>
        </w:tc>
      </w:tr>
      <w:tr w:rsidR="00D11E53" w:rsidRPr="00D11E53" w:rsidTr="00C12B48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"Развитие малого и среднего предпр</w:t>
            </w:r>
            <w:r w:rsidRPr="00D11E53">
              <w:rPr>
                <w:sz w:val="18"/>
                <w:szCs w:val="18"/>
              </w:rPr>
              <w:t>и</w:t>
            </w:r>
            <w:r w:rsidRPr="00D11E53">
              <w:rPr>
                <w:sz w:val="18"/>
                <w:szCs w:val="18"/>
              </w:rPr>
              <w:t>нимательства в  Залучском</w:t>
            </w:r>
            <w:r w:rsidR="00353F28">
              <w:rPr>
                <w:sz w:val="18"/>
                <w:szCs w:val="18"/>
              </w:rPr>
              <w:t xml:space="preserve"> сельском поселении на 2014-2023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0,5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0,5</w:t>
            </w:r>
          </w:p>
        </w:tc>
      </w:tr>
      <w:tr w:rsidR="00D11E53" w:rsidRPr="00D11E53" w:rsidTr="00C12B48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1 870,4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2 037,5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2 042,4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D11E53" w:rsidRPr="00D11E53" w:rsidTr="00C12B48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"Энергосбережение и повышение эне</w:t>
            </w:r>
            <w:r w:rsidRPr="00D11E53">
              <w:rPr>
                <w:sz w:val="18"/>
                <w:szCs w:val="18"/>
              </w:rPr>
              <w:t>р</w:t>
            </w:r>
            <w:r w:rsidRPr="00D11E53">
              <w:rPr>
                <w:sz w:val="18"/>
                <w:szCs w:val="18"/>
              </w:rPr>
              <w:t>гетической эффективности на территории Залучского сельского поселе</w:t>
            </w:r>
            <w:r w:rsidR="00353F28">
              <w:rPr>
                <w:sz w:val="18"/>
                <w:szCs w:val="18"/>
              </w:rPr>
              <w:t>ния на 2014-2023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40,0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1 830,4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1 997,5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2 002,4</w:t>
            </w:r>
          </w:p>
        </w:tc>
      </w:tr>
      <w:tr w:rsidR="00D11E53" w:rsidRPr="00D11E53" w:rsidTr="00C12B48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"Организация благоустройства террит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рии и содержание объектов внешнего благоустройства на террит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 xml:space="preserve">рии Залучского </w:t>
            </w:r>
            <w:r w:rsidR="00353F28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ды"подпрограмма "Содержание мест захоронений на территории Залучского сельск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го посе</w:t>
            </w:r>
            <w:r w:rsidR="00353F28">
              <w:rPr>
                <w:sz w:val="18"/>
                <w:szCs w:val="18"/>
              </w:rPr>
              <w:t>ления на 2014-2023г.г.»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1 830,4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1 997,5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2 002,4</w:t>
            </w:r>
          </w:p>
        </w:tc>
      </w:tr>
      <w:tr w:rsidR="00D11E53" w:rsidRPr="00D11E53" w:rsidTr="00C12B48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"Организация благоустройства террит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рии и содержание объектов внешнего благоустройства на террит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 xml:space="preserve">рии Залучского </w:t>
            </w:r>
            <w:r w:rsidR="00353F28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ды"подпрограмма "Уборка и озеленение на территории Залучского сельского поселения на</w:t>
            </w:r>
            <w:r w:rsidR="00353F28">
              <w:rPr>
                <w:sz w:val="18"/>
                <w:szCs w:val="18"/>
              </w:rPr>
              <w:t xml:space="preserve"> 2014-2023г.г.»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132,0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021 00 40 530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132,0</w:t>
            </w:r>
          </w:p>
        </w:tc>
      </w:tr>
      <w:tr w:rsidR="00D11E53" w:rsidRPr="00D11E53" w:rsidTr="00C12B48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lastRenderedPageBreak/>
              <w:t>Муниципальная программа "Организация благоустройства террит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рии и содержание объектов внешнего благоустройства на террит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 xml:space="preserve">рии Залучского </w:t>
            </w:r>
            <w:r w:rsidR="00353F28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ды"подпрограмма "Освещение улиц на территории Залучского сельского поселения на 2014</w:t>
            </w:r>
            <w:r w:rsidR="00353F28">
              <w:rPr>
                <w:sz w:val="18"/>
                <w:szCs w:val="18"/>
              </w:rPr>
              <w:t>-2023 г.г.»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1 580,4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1 680,4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1 580,4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1 680,4</w:t>
            </w:r>
          </w:p>
        </w:tc>
      </w:tr>
      <w:tr w:rsidR="00D11E53" w:rsidRPr="00D11E53" w:rsidTr="00C12B48">
        <w:trPr>
          <w:trHeight w:val="16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"Организация благоустройства террит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рии и содержание объектов внешнего благоустройства на террит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рии Залучского сельского поселения на 2014-2020 годы" подпр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грамма «Содержание мест захоронения на территории Залучского сельского поселения на 2014-2020 годы»»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190,0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190,0</w:t>
            </w:r>
          </w:p>
        </w:tc>
      </w:tr>
      <w:tr w:rsidR="00D11E53" w:rsidRPr="00D11E53" w:rsidTr="00C12B48">
        <w:trPr>
          <w:trHeight w:val="103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Обеспечение мероприятий муниципальной программы «Усто</w:t>
            </w:r>
            <w:r w:rsidRPr="00D11E53">
              <w:rPr>
                <w:b/>
                <w:bCs/>
                <w:sz w:val="18"/>
                <w:szCs w:val="18"/>
              </w:rPr>
              <w:t>й</w:t>
            </w:r>
            <w:r w:rsidRPr="00D11E53">
              <w:rPr>
                <w:b/>
                <w:bCs/>
                <w:sz w:val="18"/>
                <w:szCs w:val="18"/>
              </w:rPr>
              <w:t>чивое развитие территории Залучском</w:t>
            </w:r>
            <w:r w:rsidR="00353F28">
              <w:rPr>
                <w:b/>
                <w:bCs/>
                <w:sz w:val="18"/>
                <w:szCs w:val="18"/>
              </w:rPr>
              <w:t xml:space="preserve"> сельском поселении на 2015-2023</w:t>
            </w:r>
            <w:r w:rsidRPr="00D11E53">
              <w:rPr>
                <w:b/>
                <w:bCs/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11E53" w:rsidRPr="00D11E53" w:rsidTr="00C12B48">
        <w:trPr>
          <w:trHeight w:val="9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Обеспечение мероприятий муниципальной программы «Усто</w:t>
            </w:r>
            <w:r w:rsidRPr="00D11E53">
              <w:rPr>
                <w:b/>
                <w:bCs/>
                <w:sz w:val="18"/>
                <w:szCs w:val="18"/>
              </w:rPr>
              <w:t>й</w:t>
            </w:r>
            <w:r w:rsidRPr="00D11E53">
              <w:rPr>
                <w:b/>
                <w:bCs/>
                <w:sz w:val="18"/>
                <w:szCs w:val="18"/>
              </w:rPr>
              <w:t>чивое развитие территории Залучском</w:t>
            </w:r>
            <w:r w:rsidR="00353F28">
              <w:rPr>
                <w:b/>
                <w:bCs/>
                <w:sz w:val="18"/>
                <w:szCs w:val="18"/>
              </w:rPr>
              <w:t xml:space="preserve"> сельском поселении на 2015-2023</w:t>
            </w:r>
            <w:r w:rsidRPr="00D11E53">
              <w:rPr>
                <w:b/>
                <w:bCs/>
                <w:sz w:val="18"/>
                <w:szCs w:val="18"/>
              </w:rPr>
              <w:t xml:space="preserve">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110 00 R0 185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 xml:space="preserve"> 110 00 R0 185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9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Софинансирование программы "Устойчивое развитие террит</w:t>
            </w:r>
            <w:r w:rsidRPr="00D11E53">
              <w:rPr>
                <w:b/>
                <w:bCs/>
                <w:sz w:val="18"/>
                <w:szCs w:val="18"/>
              </w:rPr>
              <w:t>о</w:t>
            </w:r>
            <w:r w:rsidRPr="00D11E53">
              <w:rPr>
                <w:b/>
                <w:bCs/>
                <w:sz w:val="18"/>
                <w:szCs w:val="18"/>
              </w:rPr>
              <w:t xml:space="preserve">рии Залучского </w:t>
            </w:r>
            <w:r w:rsidR="00353F28">
              <w:rPr>
                <w:b/>
                <w:bCs/>
                <w:sz w:val="18"/>
                <w:szCs w:val="18"/>
              </w:rPr>
              <w:t>сельского поселения на 2015-2023</w:t>
            </w:r>
            <w:r w:rsidRPr="00D11E53">
              <w:rPr>
                <w:b/>
                <w:bCs/>
                <w:sz w:val="18"/>
                <w:szCs w:val="18"/>
              </w:rPr>
              <w:t>г.г."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 xml:space="preserve"> 110 00 S0 185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 xml:space="preserve"> 110 00 S0 185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4 414,2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2 336,0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4 414,2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2 336,0</w:t>
            </w:r>
          </w:p>
        </w:tc>
      </w:tr>
      <w:tr w:rsidR="00D11E53" w:rsidRPr="00D11E53" w:rsidTr="00C12B48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"Развитие культуры на территории З</w:t>
            </w:r>
            <w:r w:rsidRPr="00D11E53">
              <w:rPr>
                <w:sz w:val="18"/>
                <w:szCs w:val="18"/>
              </w:rPr>
              <w:t>а</w:t>
            </w:r>
            <w:r w:rsidRPr="00D11E53">
              <w:rPr>
                <w:sz w:val="18"/>
                <w:szCs w:val="18"/>
              </w:rPr>
              <w:t xml:space="preserve">лучского </w:t>
            </w:r>
            <w:r w:rsidR="00353F28">
              <w:rPr>
                <w:sz w:val="18"/>
                <w:szCs w:val="18"/>
              </w:rPr>
              <w:t>сельского поселения на 2014-2023</w:t>
            </w:r>
            <w:r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4 414,2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2 336,0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4 412,2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2 334,0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2 334,0</w:t>
            </w:r>
          </w:p>
        </w:tc>
      </w:tr>
      <w:tr w:rsidR="00D11E53" w:rsidRPr="00D11E53" w:rsidTr="00C12B48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Софинансирование на укрепление материально-технической базы муниципальных учреждений, подведомственных органам местног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самуправления муниципальных районов городских округов реал</w:t>
            </w:r>
            <w:r w:rsidRPr="00D11E53">
              <w:rPr>
                <w:sz w:val="18"/>
                <w:szCs w:val="18"/>
              </w:rPr>
              <w:t>и</w:t>
            </w:r>
            <w:r w:rsidRPr="00D11E53">
              <w:rPr>
                <w:sz w:val="18"/>
                <w:szCs w:val="18"/>
              </w:rPr>
              <w:t>зующих полномочия в сфере культуры в рамках долгосрочной ц</w:t>
            </w:r>
            <w:r w:rsidRPr="00D11E53">
              <w:rPr>
                <w:sz w:val="18"/>
                <w:szCs w:val="18"/>
              </w:rPr>
              <w:t>е</w:t>
            </w:r>
            <w:r w:rsidRPr="00D11E53">
              <w:rPr>
                <w:sz w:val="18"/>
                <w:szCs w:val="18"/>
              </w:rPr>
              <w:t>левой программы"</w:t>
            </w:r>
            <w:r w:rsidR="00353F28" w:rsidRPr="00D11E53">
              <w:rPr>
                <w:sz w:val="18"/>
                <w:szCs w:val="18"/>
              </w:rPr>
              <w:t xml:space="preserve"> Развитие культуры на территории З</w:t>
            </w:r>
            <w:r w:rsidR="00353F28" w:rsidRPr="00D11E53">
              <w:rPr>
                <w:sz w:val="18"/>
                <w:szCs w:val="18"/>
              </w:rPr>
              <w:t>а</w:t>
            </w:r>
            <w:r w:rsidR="00353F28" w:rsidRPr="00D11E53">
              <w:rPr>
                <w:sz w:val="18"/>
                <w:szCs w:val="18"/>
              </w:rPr>
              <w:t xml:space="preserve">лучского </w:t>
            </w:r>
            <w:r w:rsidR="00353F28">
              <w:rPr>
                <w:sz w:val="18"/>
                <w:szCs w:val="18"/>
              </w:rPr>
              <w:t>сельского поселения на 2014-2023</w:t>
            </w:r>
            <w:r w:rsidR="00353F28" w:rsidRPr="00D11E53">
              <w:rPr>
                <w:sz w:val="18"/>
                <w:szCs w:val="18"/>
              </w:rPr>
              <w:t xml:space="preserve">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070 00 S2 190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2,0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070 00 S2 190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2,0</w:t>
            </w:r>
          </w:p>
        </w:tc>
      </w:tr>
      <w:tr w:rsidR="00D11E53" w:rsidRPr="00D11E53" w:rsidTr="00C12B48">
        <w:trPr>
          <w:trHeight w:val="13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Иные межбюджетные трансферты городским и сельским пос</w:t>
            </w:r>
            <w:r w:rsidRPr="00D11E53">
              <w:rPr>
                <w:b/>
                <w:bCs/>
                <w:sz w:val="18"/>
                <w:szCs w:val="18"/>
              </w:rPr>
              <w:t>е</w:t>
            </w:r>
            <w:r w:rsidRPr="00D11E53">
              <w:rPr>
                <w:b/>
                <w:bCs/>
                <w:sz w:val="18"/>
                <w:szCs w:val="18"/>
              </w:rPr>
              <w:t>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070 00 71 420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задания на оказание государственных услуг (в</w:t>
            </w:r>
            <w:r w:rsidRPr="00D11E53">
              <w:rPr>
                <w:sz w:val="18"/>
                <w:szCs w:val="18"/>
              </w:rPr>
              <w:t>ы</w:t>
            </w:r>
            <w:r w:rsidRPr="00D11E53">
              <w:rPr>
                <w:sz w:val="18"/>
                <w:szCs w:val="18"/>
              </w:rPr>
              <w:t>поление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070 00 71 420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18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lastRenderedPageBreak/>
              <w:t>Распределение субсидий бюджетам сельских поселений на обе</w:t>
            </w:r>
            <w:r w:rsidRPr="00D11E53">
              <w:rPr>
                <w:b/>
                <w:bCs/>
                <w:sz w:val="18"/>
                <w:szCs w:val="18"/>
              </w:rPr>
              <w:t>с</w:t>
            </w:r>
            <w:r w:rsidRPr="00D11E53">
              <w:rPr>
                <w:b/>
                <w:bCs/>
                <w:sz w:val="18"/>
                <w:szCs w:val="18"/>
              </w:rPr>
              <w:t xml:space="preserve">печение </w:t>
            </w:r>
            <w:r w:rsidRPr="00D11E53">
              <w:rPr>
                <w:b/>
                <w:bCs/>
                <w:sz w:val="18"/>
                <w:szCs w:val="18"/>
              </w:rPr>
              <w:br/>
              <w:t>развития и укрепления материально-технической базы мун</w:t>
            </w:r>
            <w:r w:rsidRPr="00D11E53">
              <w:rPr>
                <w:b/>
                <w:bCs/>
                <w:sz w:val="18"/>
                <w:szCs w:val="18"/>
              </w:rPr>
              <w:t>и</w:t>
            </w:r>
            <w:r w:rsidRPr="00D11E53">
              <w:rPr>
                <w:b/>
                <w:bCs/>
                <w:sz w:val="18"/>
                <w:szCs w:val="18"/>
              </w:rPr>
              <w:t xml:space="preserve">ципальных домов </w:t>
            </w:r>
            <w:r w:rsidRPr="00D11E53">
              <w:rPr>
                <w:b/>
                <w:bCs/>
                <w:sz w:val="18"/>
                <w:szCs w:val="18"/>
              </w:rPr>
              <w:br/>
              <w:t>культуры, подведомственных органам местного самоуправл</w:t>
            </w:r>
            <w:r w:rsidRPr="00D11E53">
              <w:rPr>
                <w:b/>
                <w:bCs/>
                <w:sz w:val="18"/>
                <w:szCs w:val="18"/>
              </w:rPr>
              <w:t>е</w:t>
            </w:r>
            <w:r w:rsidRPr="00D11E53">
              <w:rPr>
                <w:b/>
                <w:bCs/>
                <w:sz w:val="18"/>
                <w:szCs w:val="18"/>
              </w:rPr>
              <w:t xml:space="preserve">ния сельских </w:t>
            </w:r>
            <w:r w:rsidRPr="00D11E53">
              <w:rPr>
                <w:b/>
                <w:bCs/>
                <w:sz w:val="18"/>
                <w:szCs w:val="18"/>
              </w:rPr>
              <w:br/>
              <w:t>поселений, реализующих пол</w:t>
            </w:r>
            <w:r w:rsidR="00353F28">
              <w:rPr>
                <w:b/>
                <w:bCs/>
                <w:sz w:val="18"/>
                <w:szCs w:val="18"/>
              </w:rPr>
              <w:t>номочия в сфере культуры на 2019</w:t>
            </w:r>
            <w:r w:rsidRPr="00D11E53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070 00 R5 581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18"/>
                <w:szCs w:val="18"/>
              </w:rPr>
            </w:pPr>
            <w:r w:rsidRPr="00D11E5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070 00 R5 581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</w:tr>
      <w:tr w:rsidR="00D11E53" w:rsidRPr="00D11E53" w:rsidTr="00C12B48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2"/>
                <w:szCs w:val="22"/>
              </w:rPr>
            </w:pPr>
            <w:r w:rsidRPr="00D11E53">
              <w:rPr>
                <w:b/>
                <w:bCs/>
                <w:sz w:val="22"/>
                <w:szCs w:val="22"/>
              </w:rPr>
              <w:t>351,6</w:t>
            </w:r>
          </w:p>
        </w:tc>
      </w:tr>
      <w:tr w:rsidR="00D11E53" w:rsidRPr="00D11E53" w:rsidTr="00C12B48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351,6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351,6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351,6</w:t>
            </w:r>
          </w:p>
        </w:tc>
      </w:tr>
      <w:tr w:rsidR="00D11E53" w:rsidRPr="00D11E53" w:rsidTr="00C12B48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D11E53" w:rsidRPr="00D11E53" w:rsidTr="00C12B48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8,0</w:t>
            </w:r>
          </w:p>
        </w:tc>
      </w:tr>
      <w:tr w:rsidR="00D11E53" w:rsidRPr="00D11E53" w:rsidTr="00C12B48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Муниципальная программа "Развитие физической культуры и спо</w:t>
            </w:r>
            <w:r w:rsidRPr="00D11E53">
              <w:rPr>
                <w:sz w:val="18"/>
                <w:szCs w:val="18"/>
              </w:rPr>
              <w:t>р</w:t>
            </w:r>
            <w:r w:rsidRPr="00D11E53">
              <w:rPr>
                <w:sz w:val="18"/>
                <w:szCs w:val="18"/>
              </w:rPr>
              <w:t>та на территории Залучского сельского поселения</w:t>
            </w:r>
            <w:r w:rsidR="00622123">
              <w:rPr>
                <w:sz w:val="18"/>
                <w:szCs w:val="18"/>
              </w:rPr>
              <w:t xml:space="preserve"> на 2014-2023</w:t>
            </w:r>
            <w:r w:rsidRPr="00D11E53">
              <w:rPr>
                <w:sz w:val="18"/>
                <w:szCs w:val="18"/>
              </w:rPr>
              <w:t xml:space="preserve"> г</w:t>
            </w:r>
            <w:r w:rsidRPr="00D11E53">
              <w:rPr>
                <w:sz w:val="18"/>
                <w:szCs w:val="18"/>
              </w:rPr>
              <w:t>о</w:t>
            </w:r>
            <w:r w:rsidRPr="00D11E53">
              <w:rPr>
                <w:sz w:val="18"/>
                <w:szCs w:val="18"/>
              </w:rPr>
              <w:t>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8,0</w:t>
            </w:r>
          </w:p>
        </w:tc>
      </w:tr>
      <w:tr w:rsidR="00D11E53" w:rsidRPr="00D11E53" w:rsidTr="00C12B48">
        <w:trPr>
          <w:trHeight w:val="73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Прочая закупка товаров, работ и услуг для обеспечения государс</w:t>
            </w:r>
            <w:r w:rsidRPr="00D11E53">
              <w:rPr>
                <w:sz w:val="18"/>
                <w:szCs w:val="18"/>
              </w:rPr>
              <w:t>т</w:t>
            </w:r>
            <w:r w:rsidRPr="00D11E53">
              <w:rPr>
                <w:sz w:val="18"/>
                <w:szCs w:val="18"/>
              </w:rPr>
              <w:t>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center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jc w:val="right"/>
              <w:rPr>
                <w:sz w:val="18"/>
                <w:szCs w:val="18"/>
              </w:rPr>
            </w:pPr>
            <w:r w:rsidRPr="00D11E53">
              <w:rPr>
                <w:sz w:val="18"/>
                <w:szCs w:val="18"/>
              </w:rPr>
              <w:t>8,0</w:t>
            </w:r>
          </w:p>
        </w:tc>
      </w:tr>
      <w:tr w:rsidR="00D11E53" w:rsidRPr="00D11E53" w:rsidTr="00C12B48">
        <w:trPr>
          <w:trHeight w:val="27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11E53" w:rsidRPr="00D11E53" w:rsidRDefault="00D11E53" w:rsidP="00D11E53">
            <w:pPr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center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13 757,4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11 323,5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E53" w:rsidRPr="00D11E53" w:rsidRDefault="00D11E53" w:rsidP="00D11E53">
            <w:pPr>
              <w:jc w:val="right"/>
              <w:rPr>
                <w:b/>
                <w:bCs/>
                <w:sz w:val="20"/>
                <w:szCs w:val="20"/>
              </w:rPr>
            </w:pPr>
            <w:r w:rsidRPr="00D11E53">
              <w:rPr>
                <w:b/>
                <w:bCs/>
                <w:sz w:val="20"/>
                <w:szCs w:val="20"/>
              </w:rPr>
              <w:t>11 842,6</w:t>
            </w:r>
          </w:p>
        </w:tc>
      </w:tr>
    </w:tbl>
    <w:p w:rsidR="00D11E53" w:rsidRDefault="00D11E53" w:rsidP="00F870DE"/>
    <w:p w:rsidR="00D11E53" w:rsidRDefault="00D11E53" w:rsidP="00F870DE"/>
    <w:p w:rsidR="00D11E53" w:rsidRDefault="00D11E53" w:rsidP="00F870DE"/>
    <w:p w:rsidR="00D11E53" w:rsidRDefault="00D11E53" w:rsidP="00F870DE"/>
    <w:p w:rsidR="00D11E53" w:rsidRDefault="00D11E53" w:rsidP="00F870DE"/>
    <w:p w:rsidR="00D11E53" w:rsidRDefault="00D11E53" w:rsidP="00F870DE"/>
    <w:p w:rsidR="00D11E53" w:rsidRDefault="00D11E53" w:rsidP="00F870DE"/>
    <w:p w:rsidR="00D11E53" w:rsidRDefault="00D11E53" w:rsidP="00F870DE"/>
    <w:p w:rsidR="00D11E53" w:rsidRDefault="00D11E53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D11E53" w:rsidRDefault="00D11E53" w:rsidP="00F870DE"/>
    <w:p w:rsidR="00D11E53" w:rsidRDefault="00D11E53" w:rsidP="00F870DE"/>
    <w:p w:rsidR="00D11E53" w:rsidRDefault="00D11E53" w:rsidP="00F870DE"/>
    <w:p w:rsidR="00D11E53" w:rsidRDefault="00D11E53" w:rsidP="00F870DE"/>
    <w:p w:rsidR="00D11E53" w:rsidRDefault="00D11E53" w:rsidP="00F870DE"/>
    <w:p w:rsidR="00D11E53" w:rsidRDefault="00D11E53" w:rsidP="00F870DE"/>
    <w:p w:rsidR="00D11E53" w:rsidRDefault="00D11E53" w:rsidP="00F870DE"/>
    <w:tbl>
      <w:tblPr>
        <w:tblW w:w="9260" w:type="dxa"/>
        <w:tblInd w:w="93" w:type="dxa"/>
        <w:tblLook w:val="0000"/>
      </w:tblPr>
      <w:tblGrid>
        <w:gridCol w:w="4960"/>
        <w:gridCol w:w="4300"/>
      </w:tblGrid>
      <w:tr w:rsidR="00D81DCB" w:rsidTr="00321BB9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DCB" w:rsidRDefault="00D81DCB" w:rsidP="00321BB9">
            <w:pPr>
              <w:rPr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1DCB" w:rsidRDefault="009375A4" w:rsidP="00321B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9</w:t>
            </w:r>
            <w:r w:rsidR="00D81DCB">
              <w:rPr>
                <w:sz w:val="22"/>
                <w:szCs w:val="22"/>
              </w:rPr>
              <w:t xml:space="preserve"> к  Решению  Совета депут</w:t>
            </w:r>
            <w:r w:rsidR="00D81DCB">
              <w:rPr>
                <w:sz w:val="22"/>
                <w:szCs w:val="22"/>
              </w:rPr>
              <w:t>а</w:t>
            </w:r>
            <w:r w:rsidR="00D81DCB">
              <w:rPr>
                <w:sz w:val="22"/>
                <w:szCs w:val="22"/>
              </w:rPr>
              <w:t xml:space="preserve">тов </w:t>
            </w:r>
          </w:p>
        </w:tc>
      </w:tr>
      <w:tr w:rsidR="00D81DCB" w:rsidTr="00321BB9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DCB" w:rsidRDefault="00D81DCB" w:rsidP="00321BB9">
            <w:pPr>
              <w:rPr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1DCB" w:rsidRDefault="00D81DCB" w:rsidP="00321B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Залучского сельского поселения</w:t>
            </w:r>
          </w:p>
        </w:tc>
      </w:tr>
      <w:tr w:rsidR="00D81DCB" w:rsidTr="00321BB9">
        <w:trPr>
          <w:trHeight w:val="58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DCB" w:rsidRDefault="00D81DCB" w:rsidP="00321BB9">
            <w:pPr>
              <w:rPr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1DCB" w:rsidRDefault="00D81DCB" w:rsidP="00321BB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 бюджете Залучского сельского посел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 на 201</w:t>
            </w:r>
            <w:r w:rsidR="009375A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год</w:t>
            </w:r>
            <w:r w:rsidRPr="00C30061">
              <w:rPr>
                <w:sz w:val="22"/>
                <w:szCs w:val="22"/>
              </w:rPr>
              <w:t xml:space="preserve"> </w:t>
            </w:r>
            <w:r w:rsidR="009375A4">
              <w:rPr>
                <w:sz w:val="22"/>
                <w:szCs w:val="22"/>
              </w:rPr>
              <w:t>и на плановый период 2020</w:t>
            </w:r>
            <w:r>
              <w:rPr>
                <w:sz w:val="22"/>
                <w:szCs w:val="22"/>
              </w:rPr>
              <w:t xml:space="preserve"> и 202</w:t>
            </w:r>
            <w:r w:rsidR="009375A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годов»</w:t>
            </w:r>
          </w:p>
        </w:tc>
      </w:tr>
    </w:tbl>
    <w:p w:rsidR="00003D4F" w:rsidRDefault="00003D4F" w:rsidP="00003D4F">
      <w:pPr>
        <w:tabs>
          <w:tab w:val="left" w:pos="1005"/>
        </w:tabs>
        <w:jc w:val="center"/>
        <w:rPr>
          <w:b/>
        </w:rPr>
      </w:pPr>
      <w:r>
        <w:rPr>
          <w:b/>
        </w:rPr>
        <w:t xml:space="preserve">Перечень главных администраторов                                                                                                           </w:t>
      </w:r>
    </w:p>
    <w:p w:rsidR="00003D4F" w:rsidRDefault="00003D4F" w:rsidP="00003D4F">
      <w:pPr>
        <w:tabs>
          <w:tab w:val="left" w:pos="1005"/>
        </w:tabs>
        <w:jc w:val="center"/>
        <w:rPr>
          <w:b/>
        </w:rPr>
      </w:pPr>
      <w:r>
        <w:rPr>
          <w:b/>
        </w:rPr>
        <w:t>источников финансирования дефицита бюджета Залучского сельского поселения</w:t>
      </w:r>
    </w:p>
    <w:p w:rsidR="00003D4F" w:rsidRDefault="00003D4F" w:rsidP="00003D4F">
      <w:pPr>
        <w:tabs>
          <w:tab w:val="left" w:pos="1005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3685"/>
        <w:gridCol w:w="4927"/>
      </w:tblGrid>
      <w:tr w:rsidR="00003D4F" w:rsidTr="00E23DC1">
        <w:tc>
          <w:tcPr>
            <w:tcW w:w="959" w:type="dxa"/>
          </w:tcPr>
          <w:p w:rsidR="00003D4F" w:rsidRDefault="00003D4F" w:rsidP="00E23DC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Код главы</w:t>
            </w:r>
          </w:p>
        </w:tc>
        <w:tc>
          <w:tcPr>
            <w:tcW w:w="3685" w:type="dxa"/>
          </w:tcPr>
          <w:p w:rsidR="00003D4F" w:rsidRDefault="00003D4F" w:rsidP="00E23DC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Код группы, подгруппы, статьи и вида источников</w:t>
            </w:r>
          </w:p>
        </w:tc>
        <w:tc>
          <w:tcPr>
            <w:tcW w:w="4927" w:type="dxa"/>
          </w:tcPr>
          <w:p w:rsidR="00003D4F" w:rsidRDefault="00003D4F" w:rsidP="00E23DC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Наименование</w:t>
            </w:r>
          </w:p>
        </w:tc>
      </w:tr>
      <w:tr w:rsidR="00003D4F" w:rsidTr="00E23DC1">
        <w:tc>
          <w:tcPr>
            <w:tcW w:w="959" w:type="dxa"/>
          </w:tcPr>
          <w:p w:rsidR="00003D4F" w:rsidRDefault="00003D4F" w:rsidP="00E23DC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334</w:t>
            </w:r>
          </w:p>
        </w:tc>
        <w:tc>
          <w:tcPr>
            <w:tcW w:w="3685" w:type="dxa"/>
          </w:tcPr>
          <w:p w:rsidR="00003D4F" w:rsidRDefault="00003D4F" w:rsidP="00E23DC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927" w:type="dxa"/>
          </w:tcPr>
          <w:p w:rsidR="00003D4F" w:rsidRDefault="00003D4F" w:rsidP="00E23DC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Залучского поселения</w:t>
            </w:r>
          </w:p>
        </w:tc>
      </w:tr>
      <w:tr w:rsidR="00003D4F" w:rsidTr="00E23DC1">
        <w:tc>
          <w:tcPr>
            <w:tcW w:w="959" w:type="dxa"/>
          </w:tcPr>
          <w:p w:rsidR="00003D4F" w:rsidRDefault="00003D4F" w:rsidP="00E23DC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334</w:t>
            </w:r>
          </w:p>
        </w:tc>
        <w:tc>
          <w:tcPr>
            <w:tcW w:w="3685" w:type="dxa"/>
          </w:tcPr>
          <w:p w:rsidR="00003D4F" w:rsidRDefault="00003D4F" w:rsidP="00E23DC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000 01 05 02 01 10 0000 000</w:t>
            </w:r>
          </w:p>
        </w:tc>
        <w:tc>
          <w:tcPr>
            <w:tcW w:w="4927" w:type="dxa"/>
          </w:tcPr>
          <w:p w:rsidR="00003D4F" w:rsidRDefault="00003D4F" w:rsidP="00E23DC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Изменение прочих остатков средств бюджета сельск</w:t>
            </w:r>
            <w:r>
              <w:rPr>
                <w:sz w:val="20"/>
                <w:szCs w:val="20"/>
                <w:lang w:eastAsia="en-US"/>
              </w:rPr>
              <w:t>о</w:t>
            </w:r>
            <w:r>
              <w:rPr>
                <w:sz w:val="20"/>
                <w:szCs w:val="20"/>
                <w:lang w:eastAsia="en-US"/>
              </w:rPr>
              <w:t>го поселения</w:t>
            </w:r>
          </w:p>
        </w:tc>
      </w:tr>
    </w:tbl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D81DCB" w:rsidRDefault="00D81DCB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62718C" w:rsidRDefault="0062718C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C60956" w:rsidRDefault="00C60956" w:rsidP="00F870DE"/>
    <w:p w:rsidR="0062718C" w:rsidRDefault="0062718C" w:rsidP="00F870DE"/>
    <w:p w:rsidR="0062718C" w:rsidRDefault="0062718C" w:rsidP="00F870DE"/>
    <w:tbl>
      <w:tblPr>
        <w:tblW w:w="9260" w:type="dxa"/>
        <w:tblInd w:w="93" w:type="dxa"/>
        <w:tblLook w:val="0000"/>
      </w:tblPr>
      <w:tblGrid>
        <w:gridCol w:w="4960"/>
        <w:gridCol w:w="4300"/>
      </w:tblGrid>
      <w:tr w:rsidR="0062718C" w:rsidTr="0062718C">
        <w:trPr>
          <w:trHeight w:val="255"/>
        </w:trPr>
        <w:tc>
          <w:tcPr>
            <w:tcW w:w="4960" w:type="dxa"/>
            <w:noWrap/>
            <w:vAlign w:val="bottom"/>
          </w:tcPr>
          <w:p w:rsidR="0062718C" w:rsidRDefault="0062718C">
            <w:pPr>
              <w:rPr>
                <w:sz w:val="20"/>
                <w:szCs w:val="20"/>
              </w:rPr>
            </w:pPr>
          </w:p>
        </w:tc>
        <w:tc>
          <w:tcPr>
            <w:tcW w:w="4300" w:type="dxa"/>
            <w:vMerge w:val="restart"/>
            <w:vAlign w:val="bottom"/>
          </w:tcPr>
          <w:p w:rsidR="0062718C" w:rsidRDefault="009375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</w:t>
            </w:r>
            <w:r w:rsidR="00C60956">
              <w:rPr>
                <w:sz w:val="22"/>
                <w:szCs w:val="22"/>
              </w:rPr>
              <w:t xml:space="preserve"> 10</w:t>
            </w:r>
            <w:r>
              <w:rPr>
                <w:sz w:val="22"/>
                <w:szCs w:val="22"/>
              </w:rPr>
              <w:t xml:space="preserve"> </w:t>
            </w:r>
            <w:r w:rsidR="0062718C">
              <w:rPr>
                <w:sz w:val="22"/>
                <w:szCs w:val="22"/>
              </w:rPr>
              <w:t xml:space="preserve"> к  Решен</w:t>
            </w:r>
            <w:r>
              <w:rPr>
                <w:sz w:val="22"/>
                <w:szCs w:val="22"/>
              </w:rPr>
              <w:t xml:space="preserve">ию </w:t>
            </w:r>
            <w:r w:rsidR="0062718C">
              <w:rPr>
                <w:sz w:val="22"/>
                <w:szCs w:val="22"/>
              </w:rPr>
              <w:t xml:space="preserve"> Совета деп</w:t>
            </w:r>
            <w:r w:rsidR="0062718C">
              <w:rPr>
                <w:sz w:val="22"/>
                <w:szCs w:val="22"/>
              </w:rPr>
              <w:t>у</w:t>
            </w:r>
            <w:r w:rsidR="0062718C">
              <w:rPr>
                <w:sz w:val="22"/>
                <w:szCs w:val="22"/>
              </w:rPr>
              <w:t>татов Залучского сельского поселения</w:t>
            </w:r>
          </w:p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 бюджете Залучского сельского посел</w:t>
            </w:r>
            <w:r>
              <w:rPr>
                <w:sz w:val="22"/>
                <w:szCs w:val="22"/>
              </w:rPr>
              <w:t>е</w:t>
            </w:r>
            <w:r w:rsidR="009375A4">
              <w:rPr>
                <w:sz w:val="22"/>
                <w:szCs w:val="22"/>
              </w:rPr>
              <w:t>ния на 2019 год и на плановый период 2020 и 2021</w:t>
            </w:r>
            <w:r>
              <w:rPr>
                <w:sz w:val="22"/>
                <w:szCs w:val="22"/>
              </w:rPr>
              <w:t xml:space="preserve"> годов»</w:t>
            </w:r>
          </w:p>
        </w:tc>
      </w:tr>
      <w:tr w:rsidR="0062718C" w:rsidTr="0062718C">
        <w:trPr>
          <w:trHeight w:val="255"/>
        </w:trPr>
        <w:tc>
          <w:tcPr>
            <w:tcW w:w="4960" w:type="dxa"/>
            <w:noWrap/>
            <w:vAlign w:val="bottom"/>
          </w:tcPr>
          <w:p w:rsidR="0062718C" w:rsidRDefault="0062718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2718C" w:rsidRDefault="0062718C">
            <w:pPr>
              <w:rPr>
                <w:sz w:val="22"/>
                <w:szCs w:val="22"/>
              </w:rPr>
            </w:pPr>
          </w:p>
        </w:tc>
      </w:tr>
      <w:tr w:rsidR="0062718C" w:rsidTr="0062718C">
        <w:trPr>
          <w:trHeight w:val="585"/>
        </w:trPr>
        <w:tc>
          <w:tcPr>
            <w:tcW w:w="4960" w:type="dxa"/>
            <w:noWrap/>
            <w:vAlign w:val="bottom"/>
          </w:tcPr>
          <w:p w:rsidR="0062718C" w:rsidRDefault="0062718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62718C" w:rsidRDefault="0062718C">
            <w:pPr>
              <w:rPr>
                <w:sz w:val="22"/>
                <w:szCs w:val="22"/>
              </w:rPr>
            </w:pPr>
          </w:p>
        </w:tc>
      </w:tr>
    </w:tbl>
    <w:p w:rsidR="0062718C" w:rsidRDefault="0062718C" w:rsidP="0062718C"/>
    <w:p w:rsidR="0062718C" w:rsidRDefault="0062718C" w:rsidP="0062718C">
      <w:pPr>
        <w:tabs>
          <w:tab w:val="left" w:pos="6285"/>
        </w:tabs>
        <w:jc w:val="center"/>
        <w:rPr>
          <w:sz w:val="26"/>
          <w:szCs w:val="26"/>
        </w:rPr>
      </w:pPr>
      <w:r>
        <w:rPr>
          <w:b/>
          <w:sz w:val="26"/>
          <w:szCs w:val="26"/>
        </w:rPr>
        <w:t>Источники  финансирования</w:t>
      </w:r>
    </w:p>
    <w:p w:rsidR="0062718C" w:rsidRDefault="0062718C" w:rsidP="0062718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дефицита бюджета Залучс</w:t>
      </w:r>
      <w:r w:rsidR="009375A4">
        <w:rPr>
          <w:b/>
          <w:sz w:val="26"/>
          <w:szCs w:val="26"/>
        </w:rPr>
        <w:t>кого сельского поселения на 2019</w:t>
      </w:r>
    </w:p>
    <w:p w:rsidR="0062718C" w:rsidRDefault="0062718C" w:rsidP="0062718C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год</w:t>
      </w:r>
    </w:p>
    <w:p w:rsidR="0062718C" w:rsidRDefault="0062718C" w:rsidP="0062718C">
      <w:pPr>
        <w:rPr>
          <w:sz w:val="28"/>
          <w:szCs w:val="28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3544"/>
        <w:gridCol w:w="1477"/>
      </w:tblGrid>
      <w:tr w:rsidR="0062718C" w:rsidTr="006271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источника </w:t>
            </w:r>
          </w:p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внутреннего финансирования </w:t>
            </w:r>
          </w:p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дефицита бюджета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группы, подгруппы, статьи и </w:t>
            </w:r>
          </w:p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вида источников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FC2EF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год</w:t>
            </w:r>
          </w:p>
          <w:p w:rsidR="0062718C" w:rsidRDefault="0062718C">
            <w:pPr>
              <w:jc w:val="center"/>
              <w:rPr>
                <w:sz w:val="22"/>
                <w:szCs w:val="22"/>
              </w:rPr>
            </w:pPr>
          </w:p>
          <w:p w:rsidR="0062718C" w:rsidRDefault="006271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(тыс.руб.)</w:t>
            </w:r>
          </w:p>
        </w:tc>
      </w:tr>
      <w:tr w:rsidR="0062718C" w:rsidTr="006271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000 01 00 00 00 00 0000 000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9375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175,4</w:t>
            </w:r>
          </w:p>
        </w:tc>
      </w:tr>
      <w:tr w:rsidR="0062718C" w:rsidTr="006271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000 01 05 00 00 00 0000 000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9375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175,4</w:t>
            </w:r>
          </w:p>
        </w:tc>
      </w:tr>
      <w:tr w:rsidR="0062718C" w:rsidTr="0062718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Изменения прочих остатков средств бюджета сельского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6271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8C" w:rsidRDefault="00FC2E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175,4</w:t>
            </w:r>
          </w:p>
        </w:tc>
      </w:tr>
    </w:tbl>
    <w:p w:rsidR="0062718C" w:rsidRDefault="0062718C" w:rsidP="0062718C"/>
    <w:p w:rsidR="0062718C" w:rsidRDefault="0062718C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12B48" w:rsidRDefault="00C12B48" w:rsidP="00F870DE"/>
    <w:p w:rsidR="00C60956" w:rsidRDefault="00C60956" w:rsidP="00F870DE"/>
    <w:p w:rsidR="008A2387" w:rsidRDefault="008A2387" w:rsidP="00C36F1F">
      <w:pPr>
        <w:jc w:val="center"/>
        <w:rPr>
          <w:b/>
        </w:rPr>
      </w:pPr>
    </w:p>
    <w:sectPr w:rsidR="008A2387" w:rsidSect="00C12B48">
      <w:headerReference w:type="default" r:id="rId8"/>
      <w:pgSz w:w="11907" w:h="16840" w:code="9"/>
      <w:pgMar w:top="238" w:right="312" w:bottom="238" w:left="567" w:header="720" w:footer="720" w:gutter="0"/>
      <w:paperSrc w:first="4" w:other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0A1" w:rsidRDefault="007030A1">
      <w:r>
        <w:separator/>
      </w:r>
    </w:p>
  </w:endnote>
  <w:endnote w:type="continuationSeparator" w:id="0">
    <w:p w:rsidR="007030A1" w:rsidRDefault="00703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0A1" w:rsidRDefault="007030A1">
      <w:r>
        <w:separator/>
      </w:r>
    </w:p>
  </w:footnote>
  <w:footnote w:type="continuationSeparator" w:id="0">
    <w:p w:rsidR="007030A1" w:rsidRDefault="007030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C34" w:rsidRDefault="00847C34">
    <w:pPr>
      <w:pStyle w:val="a6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2002A"/>
    <w:multiLevelType w:val="hybridMultilevel"/>
    <w:tmpl w:val="784A1A64"/>
    <w:lvl w:ilvl="0" w:tplc="3662C10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C3E8B1A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plc="C81EB90A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3C2E1CE2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84E25AFE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5A3C05AA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AD6C7EA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431C0250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2A2E6E0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0D506804"/>
    <w:multiLevelType w:val="multilevel"/>
    <w:tmpl w:val="46A8F5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0"/>
      </w:rPr>
    </w:lvl>
  </w:abstractNum>
  <w:abstractNum w:abstractNumId="5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1BAB216A"/>
    <w:multiLevelType w:val="hybridMultilevel"/>
    <w:tmpl w:val="1988BF6A"/>
    <w:lvl w:ilvl="0" w:tplc="4B9C0E8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736A43B6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24C058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73DC45FA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E89ADFDA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3106155A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837EE498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3732DF62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5622C5AE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>
    <w:nsid w:val="1C1F7DB4"/>
    <w:multiLevelType w:val="multilevel"/>
    <w:tmpl w:val="11649796"/>
    <w:lvl w:ilvl="0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1EB36D51"/>
    <w:multiLevelType w:val="hybridMultilevel"/>
    <w:tmpl w:val="FC70F182"/>
    <w:lvl w:ilvl="0" w:tplc="8FCA9E9A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plc="FAD8C862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E2B8685E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7A4EA36C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EB4C535C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81BC760A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E3CD850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1BFE5276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520740C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2E7D2EF4"/>
    <w:multiLevelType w:val="hybridMultilevel"/>
    <w:tmpl w:val="1CF400E2"/>
    <w:lvl w:ilvl="0" w:tplc="BDFCEEB8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plc="B81ED960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B770E3A8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2C669224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178A4BAA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2F3455B8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6EA8634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FC643C8A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0D781102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7">
    <w:nsid w:val="338A6F25"/>
    <w:multiLevelType w:val="hybridMultilevel"/>
    <w:tmpl w:val="53FEA1AE"/>
    <w:lvl w:ilvl="0" w:tplc="3FD41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9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F0854B8"/>
    <w:multiLevelType w:val="hybridMultilevel"/>
    <w:tmpl w:val="CDE68F44"/>
    <w:lvl w:ilvl="0" w:tplc="D5E69316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4290EE86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12A6DC58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DCE8520E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5E74025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A5D0C4BA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8E887688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E29E860E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69C4F3B8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1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22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4A8A5281"/>
    <w:multiLevelType w:val="hybridMultilevel"/>
    <w:tmpl w:val="F1CA87DC"/>
    <w:lvl w:ilvl="0" w:tplc="93468C94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9554297E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34BC72C0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95B00876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D7768A54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30E04A50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63A07B76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F776F1E8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0B46DB62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6">
    <w:nsid w:val="4CD26202"/>
    <w:multiLevelType w:val="hybridMultilevel"/>
    <w:tmpl w:val="89C8639C"/>
    <w:lvl w:ilvl="0" w:tplc="7B422264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plc="E1D65A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5E7C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14D9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D445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BCE9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2E62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3A71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BC37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9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6632688E"/>
    <w:multiLevelType w:val="hybridMultilevel"/>
    <w:tmpl w:val="B9FA4382"/>
    <w:lvl w:ilvl="0" w:tplc="61C4218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>
    <w:nsid w:val="68C755ED"/>
    <w:multiLevelType w:val="multilevel"/>
    <w:tmpl w:val="6FEE5F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6A59269E"/>
    <w:multiLevelType w:val="multilevel"/>
    <w:tmpl w:val="7188EAA4"/>
    <w:lvl w:ilvl="0">
      <w:start w:val="1"/>
      <w:numFmt w:val="decimal"/>
      <w:lvlText w:val="%1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6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7">
    <w:nsid w:val="72D9328B"/>
    <w:multiLevelType w:val="hybridMultilevel"/>
    <w:tmpl w:val="5DD65ED0"/>
    <w:lvl w:ilvl="0" w:tplc="3C5263BE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 w:tplc="ED02F650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FA66A8D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1E4E5EA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D3C0F20A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BEC2A70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73A87A4A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6DEDD9A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E884A2A2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8">
    <w:nsid w:val="736715C4"/>
    <w:multiLevelType w:val="hybridMultilevel"/>
    <w:tmpl w:val="11649796"/>
    <w:lvl w:ilvl="0" w:tplc="81063DF4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40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2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9"/>
  </w:num>
  <w:num w:numId="2">
    <w:abstractNumId w:val="16"/>
  </w:num>
  <w:num w:numId="3">
    <w:abstractNumId w:val="9"/>
  </w:num>
  <w:num w:numId="4">
    <w:abstractNumId w:val="25"/>
  </w:num>
  <w:num w:numId="5">
    <w:abstractNumId w:val="20"/>
  </w:num>
  <w:num w:numId="6">
    <w:abstractNumId w:val="26"/>
  </w:num>
  <w:num w:numId="7">
    <w:abstractNumId w:val="37"/>
  </w:num>
  <w:num w:numId="8">
    <w:abstractNumId w:val="7"/>
  </w:num>
  <w:num w:numId="9">
    <w:abstractNumId w:val="3"/>
  </w:num>
  <w:num w:numId="10">
    <w:abstractNumId w:val="23"/>
  </w:num>
  <w:num w:numId="11">
    <w:abstractNumId w:val="11"/>
  </w:num>
  <w:num w:numId="12">
    <w:abstractNumId w:val="5"/>
  </w:num>
  <w:num w:numId="13">
    <w:abstractNumId w:val="40"/>
  </w:num>
  <w:num w:numId="14">
    <w:abstractNumId w:val="24"/>
  </w:num>
  <w:num w:numId="15">
    <w:abstractNumId w:val="2"/>
  </w:num>
  <w:num w:numId="16">
    <w:abstractNumId w:val="0"/>
  </w:num>
  <w:num w:numId="17">
    <w:abstractNumId w:val="14"/>
  </w:num>
  <w:num w:numId="18">
    <w:abstractNumId w:val="19"/>
  </w:num>
  <w:num w:numId="19">
    <w:abstractNumId w:val="36"/>
  </w:num>
  <w:num w:numId="20">
    <w:abstractNumId w:val="31"/>
  </w:num>
  <w:num w:numId="21">
    <w:abstractNumId w:val="15"/>
  </w:num>
  <w:num w:numId="22">
    <w:abstractNumId w:val="42"/>
  </w:num>
  <w:num w:numId="23">
    <w:abstractNumId w:val="41"/>
  </w:num>
  <w:num w:numId="24">
    <w:abstractNumId w:val="32"/>
  </w:num>
  <w:num w:numId="25">
    <w:abstractNumId w:val="22"/>
  </w:num>
  <w:num w:numId="26">
    <w:abstractNumId w:val="10"/>
  </w:num>
  <w:num w:numId="27">
    <w:abstractNumId w:val="39"/>
  </w:num>
  <w:num w:numId="28">
    <w:abstractNumId w:val="12"/>
  </w:num>
  <w:num w:numId="29">
    <w:abstractNumId w:val="18"/>
  </w:num>
  <w:num w:numId="30">
    <w:abstractNumId w:val="35"/>
  </w:num>
  <w:num w:numId="31">
    <w:abstractNumId w:val="1"/>
  </w:num>
  <w:num w:numId="32">
    <w:abstractNumId w:val="6"/>
  </w:num>
  <w:num w:numId="33">
    <w:abstractNumId w:val="21"/>
  </w:num>
  <w:num w:numId="34">
    <w:abstractNumId w:val="28"/>
  </w:num>
  <w:num w:numId="35">
    <w:abstractNumId w:val="13"/>
  </w:num>
  <w:num w:numId="36">
    <w:abstractNumId w:val="27"/>
  </w:num>
  <w:num w:numId="37">
    <w:abstractNumId w:val="38"/>
  </w:num>
  <w:num w:numId="38">
    <w:abstractNumId w:val="8"/>
  </w:num>
  <w:num w:numId="39">
    <w:abstractNumId w:val="30"/>
  </w:num>
  <w:num w:numId="40">
    <w:abstractNumId w:val="4"/>
  </w:num>
  <w:num w:numId="41">
    <w:abstractNumId w:val="34"/>
  </w:num>
  <w:num w:numId="42">
    <w:abstractNumId w:val="17"/>
  </w:num>
  <w:num w:numId="43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A92"/>
    <w:rsid w:val="00001B63"/>
    <w:rsid w:val="000034E1"/>
    <w:rsid w:val="00003D4F"/>
    <w:rsid w:val="00010D4C"/>
    <w:rsid w:val="0001239D"/>
    <w:rsid w:val="000133E8"/>
    <w:rsid w:val="00015638"/>
    <w:rsid w:val="00016CFF"/>
    <w:rsid w:val="00016DF0"/>
    <w:rsid w:val="00021CF0"/>
    <w:rsid w:val="00031022"/>
    <w:rsid w:val="00036C81"/>
    <w:rsid w:val="0003707F"/>
    <w:rsid w:val="000452A3"/>
    <w:rsid w:val="00045F5E"/>
    <w:rsid w:val="000463E2"/>
    <w:rsid w:val="00046C4C"/>
    <w:rsid w:val="0004771B"/>
    <w:rsid w:val="00052177"/>
    <w:rsid w:val="000535E1"/>
    <w:rsid w:val="000614FF"/>
    <w:rsid w:val="00063740"/>
    <w:rsid w:val="000657DB"/>
    <w:rsid w:val="00073489"/>
    <w:rsid w:val="0007479E"/>
    <w:rsid w:val="000765EA"/>
    <w:rsid w:val="000766D5"/>
    <w:rsid w:val="00084FC0"/>
    <w:rsid w:val="00086B7C"/>
    <w:rsid w:val="000872D2"/>
    <w:rsid w:val="00094856"/>
    <w:rsid w:val="000A4309"/>
    <w:rsid w:val="000A6102"/>
    <w:rsid w:val="000A716B"/>
    <w:rsid w:val="000B0E26"/>
    <w:rsid w:val="000B0EB3"/>
    <w:rsid w:val="000B11D8"/>
    <w:rsid w:val="000B32F0"/>
    <w:rsid w:val="000B3BF5"/>
    <w:rsid w:val="000B449E"/>
    <w:rsid w:val="000B4786"/>
    <w:rsid w:val="000B6F3E"/>
    <w:rsid w:val="000B7250"/>
    <w:rsid w:val="000C1B51"/>
    <w:rsid w:val="000C1E24"/>
    <w:rsid w:val="000C1FB3"/>
    <w:rsid w:val="000C49C6"/>
    <w:rsid w:val="000C6F2B"/>
    <w:rsid w:val="000C7FBB"/>
    <w:rsid w:val="000D6446"/>
    <w:rsid w:val="000D74EB"/>
    <w:rsid w:val="000E117B"/>
    <w:rsid w:val="000E3408"/>
    <w:rsid w:val="000E34CA"/>
    <w:rsid w:val="000E5F87"/>
    <w:rsid w:val="000F1F36"/>
    <w:rsid w:val="000F6585"/>
    <w:rsid w:val="000F70F8"/>
    <w:rsid w:val="00100D4E"/>
    <w:rsid w:val="001025BC"/>
    <w:rsid w:val="001030F4"/>
    <w:rsid w:val="0010534C"/>
    <w:rsid w:val="001062FA"/>
    <w:rsid w:val="00106D75"/>
    <w:rsid w:val="001119D2"/>
    <w:rsid w:val="0011216A"/>
    <w:rsid w:val="001153EB"/>
    <w:rsid w:val="00121917"/>
    <w:rsid w:val="00122955"/>
    <w:rsid w:val="00122D2B"/>
    <w:rsid w:val="001248B5"/>
    <w:rsid w:val="0012574E"/>
    <w:rsid w:val="00125D3F"/>
    <w:rsid w:val="00130689"/>
    <w:rsid w:val="00131EBE"/>
    <w:rsid w:val="00132853"/>
    <w:rsid w:val="00136842"/>
    <w:rsid w:val="00141ECB"/>
    <w:rsid w:val="00142500"/>
    <w:rsid w:val="00147366"/>
    <w:rsid w:val="0015033E"/>
    <w:rsid w:val="001513CD"/>
    <w:rsid w:val="00151500"/>
    <w:rsid w:val="00152864"/>
    <w:rsid w:val="001569BA"/>
    <w:rsid w:val="00161A99"/>
    <w:rsid w:val="00170BC3"/>
    <w:rsid w:val="001740B2"/>
    <w:rsid w:val="001740EB"/>
    <w:rsid w:val="00181267"/>
    <w:rsid w:val="0018218B"/>
    <w:rsid w:val="0018537A"/>
    <w:rsid w:val="00187422"/>
    <w:rsid w:val="001877CE"/>
    <w:rsid w:val="001909F3"/>
    <w:rsid w:val="0019698B"/>
    <w:rsid w:val="001A2C5D"/>
    <w:rsid w:val="001B5D21"/>
    <w:rsid w:val="001B7292"/>
    <w:rsid w:val="001C5BB8"/>
    <w:rsid w:val="001C7537"/>
    <w:rsid w:val="001D1358"/>
    <w:rsid w:val="001D59AF"/>
    <w:rsid w:val="001E06C5"/>
    <w:rsid w:val="001E1632"/>
    <w:rsid w:val="001E17C4"/>
    <w:rsid w:val="001E1A16"/>
    <w:rsid w:val="001E584E"/>
    <w:rsid w:val="001E671A"/>
    <w:rsid w:val="001E7760"/>
    <w:rsid w:val="001E7B83"/>
    <w:rsid w:val="001E7BF1"/>
    <w:rsid w:val="00201A4A"/>
    <w:rsid w:val="0020357C"/>
    <w:rsid w:val="0020652D"/>
    <w:rsid w:val="00206BCA"/>
    <w:rsid w:val="00212870"/>
    <w:rsid w:val="00213DAC"/>
    <w:rsid w:val="002156B7"/>
    <w:rsid w:val="002165F9"/>
    <w:rsid w:val="00217BB4"/>
    <w:rsid w:val="002209EC"/>
    <w:rsid w:val="002222BF"/>
    <w:rsid w:val="002223B3"/>
    <w:rsid w:val="00227B6E"/>
    <w:rsid w:val="0023349E"/>
    <w:rsid w:val="00234744"/>
    <w:rsid w:val="002377FF"/>
    <w:rsid w:val="00237932"/>
    <w:rsid w:val="00240AF9"/>
    <w:rsid w:val="00243BD5"/>
    <w:rsid w:val="00246312"/>
    <w:rsid w:val="002479DE"/>
    <w:rsid w:val="00250924"/>
    <w:rsid w:val="00251C0B"/>
    <w:rsid w:val="00253436"/>
    <w:rsid w:val="002569CA"/>
    <w:rsid w:val="00257B08"/>
    <w:rsid w:val="00260371"/>
    <w:rsid w:val="00264C16"/>
    <w:rsid w:val="002661BF"/>
    <w:rsid w:val="00270DD8"/>
    <w:rsid w:val="002710DC"/>
    <w:rsid w:val="002713A3"/>
    <w:rsid w:val="002715FF"/>
    <w:rsid w:val="00271B6B"/>
    <w:rsid w:val="00273487"/>
    <w:rsid w:val="00275791"/>
    <w:rsid w:val="0028132B"/>
    <w:rsid w:val="0028175F"/>
    <w:rsid w:val="00281D6C"/>
    <w:rsid w:val="002842B1"/>
    <w:rsid w:val="00284A5F"/>
    <w:rsid w:val="00284BA7"/>
    <w:rsid w:val="00285A4F"/>
    <w:rsid w:val="00290046"/>
    <w:rsid w:val="00290D46"/>
    <w:rsid w:val="0029165C"/>
    <w:rsid w:val="00291FBC"/>
    <w:rsid w:val="002944C6"/>
    <w:rsid w:val="002956C8"/>
    <w:rsid w:val="002A001D"/>
    <w:rsid w:val="002A0EE4"/>
    <w:rsid w:val="002A2406"/>
    <w:rsid w:val="002A29FB"/>
    <w:rsid w:val="002A2B6D"/>
    <w:rsid w:val="002A30BE"/>
    <w:rsid w:val="002A4FD0"/>
    <w:rsid w:val="002A5C97"/>
    <w:rsid w:val="002B141C"/>
    <w:rsid w:val="002B37B3"/>
    <w:rsid w:val="002B4040"/>
    <w:rsid w:val="002B4559"/>
    <w:rsid w:val="002B5761"/>
    <w:rsid w:val="002B5A14"/>
    <w:rsid w:val="002B5BD7"/>
    <w:rsid w:val="002B6A31"/>
    <w:rsid w:val="002C08C9"/>
    <w:rsid w:val="002C10E8"/>
    <w:rsid w:val="002C357A"/>
    <w:rsid w:val="002C4E7B"/>
    <w:rsid w:val="002D211D"/>
    <w:rsid w:val="002D4C35"/>
    <w:rsid w:val="002D68D2"/>
    <w:rsid w:val="002E120B"/>
    <w:rsid w:val="002E4546"/>
    <w:rsid w:val="002E51C9"/>
    <w:rsid w:val="002E657B"/>
    <w:rsid w:val="002E7CC0"/>
    <w:rsid w:val="002F236F"/>
    <w:rsid w:val="002F6EBA"/>
    <w:rsid w:val="003031F0"/>
    <w:rsid w:val="00303C9A"/>
    <w:rsid w:val="00304396"/>
    <w:rsid w:val="003124F1"/>
    <w:rsid w:val="00316923"/>
    <w:rsid w:val="00321BB9"/>
    <w:rsid w:val="00321D6F"/>
    <w:rsid w:val="00322EC5"/>
    <w:rsid w:val="003235C6"/>
    <w:rsid w:val="00325710"/>
    <w:rsid w:val="003278D2"/>
    <w:rsid w:val="00327968"/>
    <w:rsid w:val="0033007B"/>
    <w:rsid w:val="00330FA8"/>
    <w:rsid w:val="00335F76"/>
    <w:rsid w:val="00337C26"/>
    <w:rsid w:val="0034184B"/>
    <w:rsid w:val="00342D82"/>
    <w:rsid w:val="003437A4"/>
    <w:rsid w:val="003459D9"/>
    <w:rsid w:val="0034689A"/>
    <w:rsid w:val="00346EA9"/>
    <w:rsid w:val="003474A4"/>
    <w:rsid w:val="003527C4"/>
    <w:rsid w:val="0035380C"/>
    <w:rsid w:val="00353F28"/>
    <w:rsid w:val="00362580"/>
    <w:rsid w:val="00362B59"/>
    <w:rsid w:val="003666FC"/>
    <w:rsid w:val="003719B0"/>
    <w:rsid w:val="00376734"/>
    <w:rsid w:val="00377817"/>
    <w:rsid w:val="003778BC"/>
    <w:rsid w:val="00380C95"/>
    <w:rsid w:val="00381B04"/>
    <w:rsid w:val="00381C57"/>
    <w:rsid w:val="00385CAA"/>
    <w:rsid w:val="003875A9"/>
    <w:rsid w:val="00391A5B"/>
    <w:rsid w:val="00394008"/>
    <w:rsid w:val="003A06CB"/>
    <w:rsid w:val="003A1E0C"/>
    <w:rsid w:val="003A249E"/>
    <w:rsid w:val="003A42EC"/>
    <w:rsid w:val="003A6C17"/>
    <w:rsid w:val="003A7A92"/>
    <w:rsid w:val="003B03D9"/>
    <w:rsid w:val="003B1042"/>
    <w:rsid w:val="003B70BA"/>
    <w:rsid w:val="003C2DA2"/>
    <w:rsid w:val="003D147F"/>
    <w:rsid w:val="003D201E"/>
    <w:rsid w:val="003D2C45"/>
    <w:rsid w:val="003D5C71"/>
    <w:rsid w:val="003D69C7"/>
    <w:rsid w:val="003E1181"/>
    <w:rsid w:val="003E4CA2"/>
    <w:rsid w:val="003E6516"/>
    <w:rsid w:val="003E75D2"/>
    <w:rsid w:val="003F09C1"/>
    <w:rsid w:val="003F1DB9"/>
    <w:rsid w:val="003F22DA"/>
    <w:rsid w:val="003F636A"/>
    <w:rsid w:val="004062B8"/>
    <w:rsid w:val="00414F25"/>
    <w:rsid w:val="00415E81"/>
    <w:rsid w:val="00416E58"/>
    <w:rsid w:val="004220DB"/>
    <w:rsid w:val="00422F14"/>
    <w:rsid w:val="00423686"/>
    <w:rsid w:val="00424474"/>
    <w:rsid w:val="0042603B"/>
    <w:rsid w:val="004263E7"/>
    <w:rsid w:val="004316A9"/>
    <w:rsid w:val="00432AF6"/>
    <w:rsid w:val="004367FB"/>
    <w:rsid w:val="00436920"/>
    <w:rsid w:val="00444D5D"/>
    <w:rsid w:val="0044504C"/>
    <w:rsid w:val="0045035C"/>
    <w:rsid w:val="00450D6E"/>
    <w:rsid w:val="0045112B"/>
    <w:rsid w:val="00452EF2"/>
    <w:rsid w:val="00453DCC"/>
    <w:rsid w:val="004540A4"/>
    <w:rsid w:val="00461168"/>
    <w:rsid w:val="00463DDF"/>
    <w:rsid w:val="0046692A"/>
    <w:rsid w:val="00470E1A"/>
    <w:rsid w:val="00477717"/>
    <w:rsid w:val="00477E3E"/>
    <w:rsid w:val="0048090B"/>
    <w:rsid w:val="004812F6"/>
    <w:rsid w:val="004831F9"/>
    <w:rsid w:val="0048346D"/>
    <w:rsid w:val="00487B25"/>
    <w:rsid w:val="00490C99"/>
    <w:rsid w:val="00491208"/>
    <w:rsid w:val="004913F0"/>
    <w:rsid w:val="00494939"/>
    <w:rsid w:val="004A2BA3"/>
    <w:rsid w:val="004A496A"/>
    <w:rsid w:val="004A5360"/>
    <w:rsid w:val="004A5580"/>
    <w:rsid w:val="004A6193"/>
    <w:rsid w:val="004A7D1A"/>
    <w:rsid w:val="004B1805"/>
    <w:rsid w:val="004B2B33"/>
    <w:rsid w:val="004B6735"/>
    <w:rsid w:val="004C2C55"/>
    <w:rsid w:val="004D21D3"/>
    <w:rsid w:val="004D262A"/>
    <w:rsid w:val="004D3970"/>
    <w:rsid w:val="004D646D"/>
    <w:rsid w:val="004E00FB"/>
    <w:rsid w:val="004E7F1F"/>
    <w:rsid w:val="004F1C36"/>
    <w:rsid w:val="004F5867"/>
    <w:rsid w:val="00502AE0"/>
    <w:rsid w:val="00504029"/>
    <w:rsid w:val="00506F08"/>
    <w:rsid w:val="0051294F"/>
    <w:rsid w:val="00513D48"/>
    <w:rsid w:val="00515857"/>
    <w:rsid w:val="00517AC8"/>
    <w:rsid w:val="00523561"/>
    <w:rsid w:val="005276DD"/>
    <w:rsid w:val="00531F04"/>
    <w:rsid w:val="00551FF7"/>
    <w:rsid w:val="00554951"/>
    <w:rsid w:val="005566D6"/>
    <w:rsid w:val="00561588"/>
    <w:rsid w:val="00562F28"/>
    <w:rsid w:val="00563C16"/>
    <w:rsid w:val="005731EA"/>
    <w:rsid w:val="00573424"/>
    <w:rsid w:val="00573894"/>
    <w:rsid w:val="00575F94"/>
    <w:rsid w:val="00576483"/>
    <w:rsid w:val="005774AF"/>
    <w:rsid w:val="0058006C"/>
    <w:rsid w:val="00582385"/>
    <w:rsid w:val="00587BD5"/>
    <w:rsid w:val="005904A2"/>
    <w:rsid w:val="00592836"/>
    <w:rsid w:val="00592CD7"/>
    <w:rsid w:val="00592D73"/>
    <w:rsid w:val="005934B6"/>
    <w:rsid w:val="00596C3F"/>
    <w:rsid w:val="00597AE8"/>
    <w:rsid w:val="005A0265"/>
    <w:rsid w:val="005A3EB6"/>
    <w:rsid w:val="005A4D49"/>
    <w:rsid w:val="005A5D6F"/>
    <w:rsid w:val="005A7724"/>
    <w:rsid w:val="005A7A9C"/>
    <w:rsid w:val="005B2122"/>
    <w:rsid w:val="005B228A"/>
    <w:rsid w:val="005B2750"/>
    <w:rsid w:val="005B749D"/>
    <w:rsid w:val="005B7737"/>
    <w:rsid w:val="005C1236"/>
    <w:rsid w:val="005C1D99"/>
    <w:rsid w:val="005C2A52"/>
    <w:rsid w:val="005C524A"/>
    <w:rsid w:val="005C6EB0"/>
    <w:rsid w:val="005C7CE8"/>
    <w:rsid w:val="005D12A1"/>
    <w:rsid w:val="005D144F"/>
    <w:rsid w:val="005D1F1C"/>
    <w:rsid w:val="005D447A"/>
    <w:rsid w:val="005D5839"/>
    <w:rsid w:val="005D58EC"/>
    <w:rsid w:val="005D644D"/>
    <w:rsid w:val="005E1C6E"/>
    <w:rsid w:val="005E2A79"/>
    <w:rsid w:val="005E717D"/>
    <w:rsid w:val="00600A92"/>
    <w:rsid w:val="006021CD"/>
    <w:rsid w:val="0060419A"/>
    <w:rsid w:val="00604321"/>
    <w:rsid w:val="006048D7"/>
    <w:rsid w:val="00605619"/>
    <w:rsid w:val="00607B1C"/>
    <w:rsid w:val="006126BA"/>
    <w:rsid w:val="00614C45"/>
    <w:rsid w:val="00615710"/>
    <w:rsid w:val="00615C98"/>
    <w:rsid w:val="006176CB"/>
    <w:rsid w:val="00617994"/>
    <w:rsid w:val="00617CFF"/>
    <w:rsid w:val="00621498"/>
    <w:rsid w:val="00622123"/>
    <w:rsid w:val="00624A98"/>
    <w:rsid w:val="0062718C"/>
    <w:rsid w:val="00632395"/>
    <w:rsid w:val="006345EC"/>
    <w:rsid w:val="0063714A"/>
    <w:rsid w:val="00640020"/>
    <w:rsid w:val="00641522"/>
    <w:rsid w:val="00641B28"/>
    <w:rsid w:val="00641F88"/>
    <w:rsid w:val="00642047"/>
    <w:rsid w:val="00642FE9"/>
    <w:rsid w:val="00643487"/>
    <w:rsid w:val="00643978"/>
    <w:rsid w:val="00644CA8"/>
    <w:rsid w:val="00645C23"/>
    <w:rsid w:val="006465BD"/>
    <w:rsid w:val="00646F72"/>
    <w:rsid w:val="006513EB"/>
    <w:rsid w:val="00655430"/>
    <w:rsid w:val="00660348"/>
    <w:rsid w:val="00667585"/>
    <w:rsid w:val="00672A12"/>
    <w:rsid w:val="00672E9B"/>
    <w:rsid w:val="00676870"/>
    <w:rsid w:val="00677A92"/>
    <w:rsid w:val="00681EAB"/>
    <w:rsid w:val="00692A4C"/>
    <w:rsid w:val="00694CD3"/>
    <w:rsid w:val="00695A99"/>
    <w:rsid w:val="00696FC5"/>
    <w:rsid w:val="00697CEB"/>
    <w:rsid w:val="00697D59"/>
    <w:rsid w:val="006A2E33"/>
    <w:rsid w:val="006A315C"/>
    <w:rsid w:val="006A32C8"/>
    <w:rsid w:val="006A6E59"/>
    <w:rsid w:val="006B28D3"/>
    <w:rsid w:val="006B3B87"/>
    <w:rsid w:val="006B768C"/>
    <w:rsid w:val="006C2F5D"/>
    <w:rsid w:val="006C768B"/>
    <w:rsid w:val="006D1D95"/>
    <w:rsid w:val="006D3661"/>
    <w:rsid w:val="006D3AA4"/>
    <w:rsid w:val="006D48E7"/>
    <w:rsid w:val="006E4B5D"/>
    <w:rsid w:val="006E4BCA"/>
    <w:rsid w:val="006E4E95"/>
    <w:rsid w:val="006E5127"/>
    <w:rsid w:val="006E5FE5"/>
    <w:rsid w:val="006F0204"/>
    <w:rsid w:val="006F0D1D"/>
    <w:rsid w:val="006F5581"/>
    <w:rsid w:val="006F5F1A"/>
    <w:rsid w:val="006F60E9"/>
    <w:rsid w:val="006F7886"/>
    <w:rsid w:val="007029ED"/>
    <w:rsid w:val="00702E4E"/>
    <w:rsid w:val="007030A1"/>
    <w:rsid w:val="00712879"/>
    <w:rsid w:val="00715B9B"/>
    <w:rsid w:val="0072224D"/>
    <w:rsid w:val="00724C18"/>
    <w:rsid w:val="00726C12"/>
    <w:rsid w:val="007274CE"/>
    <w:rsid w:val="007437A8"/>
    <w:rsid w:val="00747795"/>
    <w:rsid w:val="00747C13"/>
    <w:rsid w:val="0075777B"/>
    <w:rsid w:val="00761289"/>
    <w:rsid w:val="00763B75"/>
    <w:rsid w:val="00764C3B"/>
    <w:rsid w:val="00773AC9"/>
    <w:rsid w:val="0077464B"/>
    <w:rsid w:val="00774C22"/>
    <w:rsid w:val="0078152F"/>
    <w:rsid w:val="00783041"/>
    <w:rsid w:val="00783B83"/>
    <w:rsid w:val="00785F0A"/>
    <w:rsid w:val="00790529"/>
    <w:rsid w:val="0079280C"/>
    <w:rsid w:val="00792F3F"/>
    <w:rsid w:val="007A0F9D"/>
    <w:rsid w:val="007B00B4"/>
    <w:rsid w:val="007B2BBB"/>
    <w:rsid w:val="007B3EE6"/>
    <w:rsid w:val="007B7DB0"/>
    <w:rsid w:val="007C2A5C"/>
    <w:rsid w:val="007D032E"/>
    <w:rsid w:val="007D5268"/>
    <w:rsid w:val="007D7578"/>
    <w:rsid w:val="007D7DBB"/>
    <w:rsid w:val="007E131B"/>
    <w:rsid w:val="007E48AF"/>
    <w:rsid w:val="007E60A0"/>
    <w:rsid w:val="007F1E7E"/>
    <w:rsid w:val="007F23CA"/>
    <w:rsid w:val="007F2C4A"/>
    <w:rsid w:val="007F4CAE"/>
    <w:rsid w:val="007F7A8E"/>
    <w:rsid w:val="007F7F0E"/>
    <w:rsid w:val="0080004E"/>
    <w:rsid w:val="00802739"/>
    <w:rsid w:val="008029D8"/>
    <w:rsid w:val="00803156"/>
    <w:rsid w:val="008052F5"/>
    <w:rsid w:val="00805553"/>
    <w:rsid w:val="00806813"/>
    <w:rsid w:val="00807161"/>
    <w:rsid w:val="00811CE2"/>
    <w:rsid w:val="00814C1B"/>
    <w:rsid w:val="0081620B"/>
    <w:rsid w:val="008228D8"/>
    <w:rsid w:val="00822F68"/>
    <w:rsid w:val="00822FF0"/>
    <w:rsid w:val="00823FDE"/>
    <w:rsid w:val="00824789"/>
    <w:rsid w:val="0082665F"/>
    <w:rsid w:val="0083042A"/>
    <w:rsid w:val="0083666F"/>
    <w:rsid w:val="00836B7A"/>
    <w:rsid w:val="00836E95"/>
    <w:rsid w:val="0083714A"/>
    <w:rsid w:val="00841878"/>
    <w:rsid w:val="00841BF2"/>
    <w:rsid w:val="00842DE3"/>
    <w:rsid w:val="00843276"/>
    <w:rsid w:val="0084698F"/>
    <w:rsid w:val="00846D20"/>
    <w:rsid w:val="00847C34"/>
    <w:rsid w:val="00850D27"/>
    <w:rsid w:val="00851777"/>
    <w:rsid w:val="00853928"/>
    <w:rsid w:val="0085575C"/>
    <w:rsid w:val="00856214"/>
    <w:rsid w:val="00856A5C"/>
    <w:rsid w:val="00861B10"/>
    <w:rsid w:val="008644B6"/>
    <w:rsid w:val="0086737C"/>
    <w:rsid w:val="00880F92"/>
    <w:rsid w:val="00881182"/>
    <w:rsid w:val="00882217"/>
    <w:rsid w:val="00882390"/>
    <w:rsid w:val="00887996"/>
    <w:rsid w:val="008930DE"/>
    <w:rsid w:val="00894D0F"/>
    <w:rsid w:val="00895129"/>
    <w:rsid w:val="008A2387"/>
    <w:rsid w:val="008A3A43"/>
    <w:rsid w:val="008A599B"/>
    <w:rsid w:val="008A5B38"/>
    <w:rsid w:val="008A5DEE"/>
    <w:rsid w:val="008B0C4C"/>
    <w:rsid w:val="008B33B0"/>
    <w:rsid w:val="008B4560"/>
    <w:rsid w:val="008B4992"/>
    <w:rsid w:val="008B7666"/>
    <w:rsid w:val="008C0696"/>
    <w:rsid w:val="008C1DC6"/>
    <w:rsid w:val="008C4AC5"/>
    <w:rsid w:val="008C6C6E"/>
    <w:rsid w:val="008C7A20"/>
    <w:rsid w:val="008D0526"/>
    <w:rsid w:val="008D0649"/>
    <w:rsid w:val="008D0E05"/>
    <w:rsid w:val="008D72FA"/>
    <w:rsid w:val="008E1CDC"/>
    <w:rsid w:val="008E47CE"/>
    <w:rsid w:val="008E5D1F"/>
    <w:rsid w:val="008F3A06"/>
    <w:rsid w:val="008F5E51"/>
    <w:rsid w:val="008F7E69"/>
    <w:rsid w:val="00905711"/>
    <w:rsid w:val="00906B8C"/>
    <w:rsid w:val="00907906"/>
    <w:rsid w:val="00910349"/>
    <w:rsid w:val="009104E4"/>
    <w:rsid w:val="00912567"/>
    <w:rsid w:val="009132E7"/>
    <w:rsid w:val="009153F7"/>
    <w:rsid w:val="00916EBB"/>
    <w:rsid w:val="009224C6"/>
    <w:rsid w:val="00924232"/>
    <w:rsid w:val="009250B9"/>
    <w:rsid w:val="00926D06"/>
    <w:rsid w:val="009274FA"/>
    <w:rsid w:val="00933CF4"/>
    <w:rsid w:val="009375A4"/>
    <w:rsid w:val="00942204"/>
    <w:rsid w:val="009437CC"/>
    <w:rsid w:val="0094716F"/>
    <w:rsid w:val="00952168"/>
    <w:rsid w:val="0095315A"/>
    <w:rsid w:val="009560AC"/>
    <w:rsid w:val="009608D7"/>
    <w:rsid w:val="00962C26"/>
    <w:rsid w:val="009667FC"/>
    <w:rsid w:val="00970EC9"/>
    <w:rsid w:val="009727FE"/>
    <w:rsid w:val="00985DB2"/>
    <w:rsid w:val="00987E51"/>
    <w:rsid w:val="00990F95"/>
    <w:rsid w:val="00992C73"/>
    <w:rsid w:val="00993F35"/>
    <w:rsid w:val="00994DF8"/>
    <w:rsid w:val="009957BB"/>
    <w:rsid w:val="00997498"/>
    <w:rsid w:val="00997579"/>
    <w:rsid w:val="009A3A75"/>
    <w:rsid w:val="009A4FD3"/>
    <w:rsid w:val="009A6EFC"/>
    <w:rsid w:val="009A73E4"/>
    <w:rsid w:val="009B0F25"/>
    <w:rsid w:val="009B2E93"/>
    <w:rsid w:val="009B39D3"/>
    <w:rsid w:val="009B66E8"/>
    <w:rsid w:val="009B672F"/>
    <w:rsid w:val="009B6F16"/>
    <w:rsid w:val="009B7CCB"/>
    <w:rsid w:val="009C10FC"/>
    <w:rsid w:val="009C4781"/>
    <w:rsid w:val="009C47D1"/>
    <w:rsid w:val="009D40C4"/>
    <w:rsid w:val="009D7DFD"/>
    <w:rsid w:val="009D7FBA"/>
    <w:rsid w:val="009E0F98"/>
    <w:rsid w:val="009E18B1"/>
    <w:rsid w:val="009E1C20"/>
    <w:rsid w:val="009E27F9"/>
    <w:rsid w:val="009E4B9A"/>
    <w:rsid w:val="009F0285"/>
    <w:rsid w:val="009F137A"/>
    <w:rsid w:val="009F232E"/>
    <w:rsid w:val="009F6DD2"/>
    <w:rsid w:val="009F7060"/>
    <w:rsid w:val="009F7737"/>
    <w:rsid w:val="009F7906"/>
    <w:rsid w:val="00A024D4"/>
    <w:rsid w:val="00A104A6"/>
    <w:rsid w:val="00A13F4E"/>
    <w:rsid w:val="00A15641"/>
    <w:rsid w:val="00A17CAE"/>
    <w:rsid w:val="00A231E2"/>
    <w:rsid w:val="00A259D3"/>
    <w:rsid w:val="00A25B87"/>
    <w:rsid w:val="00A30DD9"/>
    <w:rsid w:val="00A353E0"/>
    <w:rsid w:val="00A35503"/>
    <w:rsid w:val="00A44280"/>
    <w:rsid w:val="00A539C4"/>
    <w:rsid w:val="00A54D5D"/>
    <w:rsid w:val="00A56847"/>
    <w:rsid w:val="00A56B52"/>
    <w:rsid w:val="00A62F3D"/>
    <w:rsid w:val="00A703B8"/>
    <w:rsid w:val="00A763AE"/>
    <w:rsid w:val="00A77444"/>
    <w:rsid w:val="00A77B8C"/>
    <w:rsid w:val="00A80F72"/>
    <w:rsid w:val="00A82262"/>
    <w:rsid w:val="00A83532"/>
    <w:rsid w:val="00A86CD3"/>
    <w:rsid w:val="00A914EE"/>
    <w:rsid w:val="00A93F25"/>
    <w:rsid w:val="00A9463C"/>
    <w:rsid w:val="00A9709E"/>
    <w:rsid w:val="00A97E6C"/>
    <w:rsid w:val="00AA66AD"/>
    <w:rsid w:val="00AB1119"/>
    <w:rsid w:val="00AB442D"/>
    <w:rsid w:val="00AB4B25"/>
    <w:rsid w:val="00AB5E7D"/>
    <w:rsid w:val="00AB7FF8"/>
    <w:rsid w:val="00AC007A"/>
    <w:rsid w:val="00AC253F"/>
    <w:rsid w:val="00AC5C58"/>
    <w:rsid w:val="00AD41A8"/>
    <w:rsid w:val="00AD4E0D"/>
    <w:rsid w:val="00AE1BE3"/>
    <w:rsid w:val="00AE5F60"/>
    <w:rsid w:val="00AE6B7B"/>
    <w:rsid w:val="00AE7055"/>
    <w:rsid w:val="00AF5000"/>
    <w:rsid w:val="00B0046F"/>
    <w:rsid w:val="00B00907"/>
    <w:rsid w:val="00B0111D"/>
    <w:rsid w:val="00B01502"/>
    <w:rsid w:val="00B050E9"/>
    <w:rsid w:val="00B13688"/>
    <w:rsid w:val="00B13AFB"/>
    <w:rsid w:val="00B15BDD"/>
    <w:rsid w:val="00B174B9"/>
    <w:rsid w:val="00B20230"/>
    <w:rsid w:val="00B210F2"/>
    <w:rsid w:val="00B22E7B"/>
    <w:rsid w:val="00B23110"/>
    <w:rsid w:val="00B25468"/>
    <w:rsid w:val="00B268EB"/>
    <w:rsid w:val="00B26D0F"/>
    <w:rsid w:val="00B3151A"/>
    <w:rsid w:val="00B34D49"/>
    <w:rsid w:val="00B370B7"/>
    <w:rsid w:val="00B40CDC"/>
    <w:rsid w:val="00B4125B"/>
    <w:rsid w:val="00B43E5A"/>
    <w:rsid w:val="00B44AE0"/>
    <w:rsid w:val="00B45995"/>
    <w:rsid w:val="00B4701E"/>
    <w:rsid w:val="00B47C34"/>
    <w:rsid w:val="00B5053F"/>
    <w:rsid w:val="00B52992"/>
    <w:rsid w:val="00B53670"/>
    <w:rsid w:val="00B562FA"/>
    <w:rsid w:val="00B56349"/>
    <w:rsid w:val="00B57205"/>
    <w:rsid w:val="00B576E9"/>
    <w:rsid w:val="00B602F3"/>
    <w:rsid w:val="00B61122"/>
    <w:rsid w:val="00B62A76"/>
    <w:rsid w:val="00B70954"/>
    <w:rsid w:val="00B70EAC"/>
    <w:rsid w:val="00B71ADC"/>
    <w:rsid w:val="00B732EC"/>
    <w:rsid w:val="00B7646A"/>
    <w:rsid w:val="00B77610"/>
    <w:rsid w:val="00B864FE"/>
    <w:rsid w:val="00B86770"/>
    <w:rsid w:val="00B93C6B"/>
    <w:rsid w:val="00B9461D"/>
    <w:rsid w:val="00BA068E"/>
    <w:rsid w:val="00BA35C6"/>
    <w:rsid w:val="00BA71E0"/>
    <w:rsid w:val="00BB0197"/>
    <w:rsid w:val="00BB0678"/>
    <w:rsid w:val="00BB0B4C"/>
    <w:rsid w:val="00BB14E3"/>
    <w:rsid w:val="00BB6A90"/>
    <w:rsid w:val="00BB7A95"/>
    <w:rsid w:val="00BC0C10"/>
    <w:rsid w:val="00BC2B5E"/>
    <w:rsid w:val="00BC40B7"/>
    <w:rsid w:val="00BC5623"/>
    <w:rsid w:val="00BC7458"/>
    <w:rsid w:val="00BD1364"/>
    <w:rsid w:val="00BD19A2"/>
    <w:rsid w:val="00BD3824"/>
    <w:rsid w:val="00BD5036"/>
    <w:rsid w:val="00BE0D3E"/>
    <w:rsid w:val="00BE10ED"/>
    <w:rsid w:val="00BE6D78"/>
    <w:rsid w:val="00BF3D3C"/>
    <w:rsid w:val="00C00687"/>
    <w:rsid w:val="00C0301C"/>
    <w:rsid w:val="00C03E6C"/>
    <w:rsid w:val="00C04E4F"/>
    <w:rsid w:val="00C07915"/>
    <w:rsid w:val="00C12B48"/>
    <w:rsid w:val="00C139FF"/>
    <w:rsid w:val="00C13D98"/>
    <w:rsid w:val="00C13E85"/>
    <w:rsid w:val="00C156A1"/>
    <w:rsid w:val="00C177D9"/>
    <w:rsid w:val="00C208CF"/>
    <w:rsid w:val="00C2280B"/>
    <w:rsid w:val="00C30061"/>
    <w:rsid w:val="00C31109"/>
    <w:rsid w:val="00C32003"/>
    <w:rsid w:val="00C32742"/>
    <w:rsid w:val="00C32893"/>
    <w:rsid w:val="00C35337"/>
    <w:rsid w:val="00C363E4"/>
    <w:rsid w:val="00C36F1F"/>
    <w:rsid w:val="00C41F9C"/>
    <w:rsid w:val="00C427A2"/>
    <w:rsid w:val="00C429B5"/>
    <w:rsid w:val="00C42D3D"/>
    <w:rsid w:val="00C43F29"/>
    <w:rsid w:val="00C4578D"/>
    <w:rsid w:val="00C45996"/>
    <w:rsid w:val="00C60956"/>
    <w:rsid w:val="00C60EF4"/>
    <w:rsid w:val="00C61DC8"/>
    <w:rsid w:val="00C644C6"/>
    <w:rsid w:val="00C657B3"/>
    <w:rsid w:val="00C6730F"/>
    <w:rsid w:val="00C72E16"/>
    <w:rsid w:val="00C734AE"/>
    <w:rsid w:val="00C73DB4"/>
    <w:rsid w:val="00C750C1"/>
    <w:rsid w:val="00C81544"/>
    <w:rsid w:val="00C86A1D"/>
    <w:rsid w:val="00C8702D"/>
    <w:rsid w:val="00C875F5"/>
    <w:rsid w:val="00C93C33"/>
    <w:rsid w:val="00C9463E"/>
    <w:rsid w:val="00CA3C8C"/>
    <w:rsid w:val="00CA3CB5"/>
    <w:rsid w:val="00CA4AF7"/>
    <w:rsid w:val="00CA70F7"/>
    <w:rsid w:val="00CB0109"/>
    <w:rsid w:val="00CC30BE"/>
    <w:rsid w:val="00CC4E77"/>
    <w:rsid w:val="00CD0C1C"/>
    <w:rsid w:val="00CD22C1"/>
    <w:rsid w:val="00CD2E7A"/>
    <w:rsid w:val="00CD6D90"/>
    <w:rsid w:val="00CE20FD"/>
    <w:rsid w:val="00CE3211"/>
    <w:rsid w:val="00CE5846"/>
    <w:rsid w:val="00CF0B6F"/>
    <w:rsid w:val="00D007EF"/>
    <w:rsid w:val="00D0116B"/>
    <w:rsid w:val="00D029C8"/>
    <w:rsid w:val="00D0623A"/>
    <w:rsid w:val="00D06328"/>
    <w:rsid w:val="00D11E53"/>
    <w:rsid w:val="00D16C73"/>
    <w:rsid w:val="00D20442"/>
    <w:rsid w:val="00D23355"/>
    <w:rsid w:val="00D30719"/>
    <w:rsid w:val="00D30E5D"/>
    <w:rsid w:val="00D33377"/>
    <w:rsid w:val="00D34446"/>
    <w:rsid w:val="00D40360"/>
    <w:rsid w:val="00D43797"/>
    <w:rsid w:val="00D441D8"/>
    <w:rsid w:val="00D4528F"/>
    <w:rsid w:val="00D46A48"/>
    <w:rsid w:val="00D47952"/>
    <w:rsid w:val="00D561A8"/>
    <w:rsid w:val="00D61CB9"/>
    <w:rsid w:val="00D65015"/>
    <w:rsid w:val="00D659A5"/>
    <w:rsid w:val="00D659F8"/>
    <w:rsid w:val="00D65ABC"/>
    <w:rsid w:val="00D66D48"/>
    <w:rsid w:val="00D740E8"/>
    <w:rsid w:val="00D74C97"/>
    <w:rsid w:val="00D75180"/>
    <w:rsid w:val="00D761DA"/>
    <w:rsid w:val="00D80C7B"/>
    <w:rsid w:val="00D81DCB"/>
    <w:rsid w:val="00D85A2A"/>
    <w:rsid w:val="00D9010F"/>
    <w:rsid w:val="00D922D5"/>
    <w:rsid w:val="00D93540"/>
    <w:rsid w:val="00D94839"/>
    <w:rsid w:val="00D95B6F"/>
    <w:rsid w:val="00DA12FF"/>
    <w:rsid w:val="00DA5D59"/>
    <w:rsid w:val="00DA7CE6"/>
    <w:rsid w:val="00DB128A"/>
    <w:rsid w:val="00DB2D99"/>
    <w:rsid w:val="00DB3BC9"/>
    <w:rsid w:val="00DB4194"/>
    <w:rsid w:val="00DB6072"/>
    <w:rsid w:val="00DB6193"/>
    <w:rsid w:val="00DB6832"/>
    <w:rsid w:val="00DC1A0B"/>
    <w:rsid w:val="00DC300E"/>
    <w:rsid w:val="00DC3CD5"/>
    <w:rsid w:val="00DC50EB"/>
    <w:rsid w:val="00DC5D4C"/>
    <w:rsid w:val="00DC69AB"/>
    <w:rsid w:val="00DC74AC"/>
    <w:rsid w:val="00DD050E"/>
    <w:rsid w:val="00DD78F6"/>
    <w:rsid w:val="00DE64AC"/>
    <w:rsid w:val="00DF2606"/>
    <w:rsid w:val="00DF618B"/>
    <w:rsid w:val="00E0107E"/>
    <w:rsid w:val="00E04152"/>
    <w:rsid w:val="00E06E48"/>
    <w:rsid w:val="00E11BB9"/>
    <w:rsid w:val="00E12C24"/>
    <w:rsid w:val="00E1551A"/>
    <w:rsid w:val="00E1643C"/>
    <w:rsid w:val="00E20264"/>
    <w:rsid w:val="00E20AC0"/>
    <w:rsid w:val="00E22F3E"/>
    <w:rsid w:val="00E23DC1"/>
    <w:rsid w:val="00E27E7C"/>
    <w:rsid w:val="00E31250"/>
    <w:rsid w:val="00E33248"/>
    <w:rsid w:val="00E37DFC"/>
    <w:rsid w:val="00E412CB"/>
    <w:rsid w:val="00E43B2E"/>
    <w:rsid w:val="00E446D5"/>
    <w:rsid w:val="00E467EA"/>
    <w:rsid w:val="00E561C7"/>
    <w:rsid w:val="00E61234"/>
    <w:rsid w:val="00E618B7"/>
    <w:rsid w:val="00E63926"/>
    <w:rsid w:val="00E65F7E"/>
    <w:rsid w:val="00E66344"/>
    <w:rsid w:val="00E7048F"/>
    <w:rsid w:val="00E7051D"/>
    <w:rsid w:val="00E809D7"/>
    <w:rsid w:val="00E82AF8"/>
    <w:rsid w:val="00E857D2"/>
    <w:rsid w:val="00E900A6"/>
    <w:rsid w:val="00E90BC8"/>
    <w:rsid w:val="00E90BE4"/>
    <w:rsid w:val="00E920B2"/>
    <w:rsid w:val="00E9390A"/>
    <w:rsid w:val="00E974E4"/>
    <w:rsid w:val="00E97D21"/>
    <w:rsid w:val="00EA2560"/>
    <w:rsid w:val="00EA46D1"/>
    <w:rsid w:val="00EA4791"/>
    <w:rsid w:val="00EA570E"/>
    <w:rsid w:val="00EB09B8"/>
    <w:rsid w:val="00EB12A3"/>
    <w:rsid w:val="00EB26C2"/>
    <w:rsid w:val="00EB3251"/>
    <w:rsid w:val="00EC22CD"/>
    <w:rsid w:val="00EC4DF9"/>
    <w:rsid w:val="00EC7098"/>
    <w:rsid w:val="00EC71F7"/>
    <w:rsid w:val="00ED0D69"/>
    <w:rsid w:val="00ED487C"/>
    <w:rsid w:val="00EE00E2"/>
    <w:rsid w:val="00EF0CBB"/>
    <w:rsid w:val="00EF1769"/>
    <w:rsid w:val="00EF1868"/>
    <w:rsid w:val="00EF5E2C"/>
    <w:rsid w:val="00EF687F"/>
    <w:rsid w:val="00F01F45"/>
    <w:rsid w:val="00F036CE"/>
    <w:rsid w:val="00F04130"/>
    <w:rsid w:val="00F04A0A"/>
    <w:rsid w:val="00F04C36"/>
    <w:rsid w:val="00F11DA0"/>
    <w:rsid w:val="00F156FD"/>
    <w:rsid w:val="00F16FDD"/>
    <w:rsid w:val="00F1769B"/>
    <w:rsid w:val="00F20359"/>
    <w:rsid w:val="00F2172A"/>
    <w:rsid w:val="00F21F2B"/>
    <w:rsid w:val="00F22013"/>
    <w:rsid w:val="00F23124"/>
    <w:rsid w:val="00F239E2"/>
    <w:rsid w:val="00F26DC9"/>
    <w:rsid w:val="00F3071E"/>
    <w:rsid w:val="00F337EF"/>
    <w:rsid w:val="00F34DE8"/>
    <w:rsid w:val="00F35A93"/>
    <w:rsid w:val="00F3600D"/>
    <w:rsid w:val="00F3671B"/>
    <w:rsid w:val="00F36922"/>
    <w:rsid w:val="00F402C4"/>
    <w:rsid w:val="00F4182C"/>
    <w:rsid w:val="00F44A91"/>
    <w:rsid w:val="00F44AB1"/>
    <w:rsid w:val="00F450B2"/>
    <w:rsid w:val="00F45F27"/>
    <w:rsid w:val="00F4671F"/>
    <w:rsid w:val="00F5019F"/>
    <w:rsid w:val="00F5158A"/>
    <w:rsid w:val="00F51AC6"/>
    <w:rsid w:val="00F5344B"/>
    <w:rsid w:val="00F54951"/>
    <w:rsid w:val="00F5739E"/>
    <w:rsid w:val="00F62C00"/>
    <w:rsid w:val="00F640FD"/>
    <w:rsid w:val="00F64116"/>
    <w:rsid w:val="00F64890"/>
    <w:rsid w:val="00F70A65"/>
    <w:rsid w:val="00F70C7B"/>
    <w:rsid w:val="00F712D1"/>
    <w:rsid w:val="00F713B7"/>
    <w:rsid w:val="00F72837"/>
    <w:rsid w:val="00F74AFA"/>
    <w:rsid w:val="00F757CD"/>
    <w:rsid w:val="00F76410"/>
    <w:rsid w:val="00F834D2"/>
    <w:rsid w:val="00F861E3"/>
    <w:rsid w:val="00F870DE"/>
    <w:rsid w:val="00F87C02"/>
    <w:rsid w:val="00F902F3"/>
    <w:rsid w:val="00F92F36"/>
    <w:rsid w:val="00FA19E4"/>
    <w:rsid w:val="00FA22AD"/>
    <w:rsid w:val="00FA2427"/>
    <w:rsid w:val="00FB3E31"/>
    <w:rsid w:val="00FC0647"/>
    <w:rsid w:val="00FC26B4"/>
    <w:rsid w:val="00FC2EFB"/>
    <w:rsid w:val="00FC3BF0"/>
    <w:rsid w:val="00FC46B0"/>
    <w:rsid w:val="00FC5004"/>
    <w:rsid w:val="00FC5DDC"/>
    <w:rsid w:val="00FD24A6"/>
    <w:rsid w:val="00FD3EE3"/>
    <w:rsid w:val="00FD5463"/>
    <w:rsid w:val="00FD5515"/>
    <w:rsid w:val="00FD5A7A"/>
    <w:rsid w:val="00FD613D"/>
    <w:rsid w:val="00FD74B6"/>
    <w:rsid w:val="00FE212D"/>
    <w:rsid w:val="00FE3753"/>
    <w:rsid w:val="00FF11F2"/>
    <w:rsid w:val="00FF1E51"/>
    <w:rsid w:val="00FF22A4"/>
    <w:rsid w:val="00FF3E25"/>
    <w:rsid w:val="00FF41CF"/>
    <w:rsid w:val="00FF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4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2406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2A2406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2A2406"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2A2406"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rsid w:val="002A2406"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rsid w:val="002A2406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rsid w:val="002A2406"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2A2406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rsid w:val="002A2406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04029"/>
    <w:rPr>
      <w:b/>
      <w:sz w:val="28"/>
      <w:lang w:val="ru-RU" w:eastAsia="ru-RU" w:bidi="ar-SA"/>
    </w:rPr>
  </w:style>
  <w:style w:type="paragraph" w:styleId="20">
    <w:name w:val="Body Text Indent 2"/>
    <w:basedOn w:val="a"/>
    <w:rsid w:val="002A2406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1">
    <w:name w:val="заголовок 1"/>
    <w:basedOn w:val="a"/>
    <w:next w:val="a"/>
    <w:rsid w:val="002A2406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rsid w:val="002A2406"/>
    <w:pPr>
      <w:widowControl w:val="0"/>
      <w:jc w:val="both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2A2406"/>
    <w:pPr>
      <w:widowControl w:val="0"/>
      <w:ind w:firstLine="720"/>
      <w:jc w:val="both"/>
    </w:pPr>
    <w:rPr>
      <w:sz w:val="28"/>
      <w:szCs w:val="20"/>
    </w:rPr>
  </w:style>
  <w:style w:type="paragraph" w:customStyle="1" w:styleId="22">
    <w:name w:val="заголовок 2"/>
    <w:basedOn w:val="a"/>
    <w:next w:val="a"/>
    <w:rsid w:val="002A2406"/>
    <w:pPr>
      <w:keepNext/>
      <w:widowControl w:val="0"/>
      <w:jc w:val="both"/>
    </w:pPr>
    <w:rPr>
      <w:sz w:val="28"/>
      <w:szCs w:val="20"/>
    </w:rPr>
  </w:style>
  <w:style w:type="character" w:customStyle="1" w:styleId="a4">
    <w:name w:val="номер страницы"/>
    <w:basedOn w:val="a5"/>
    <w:rsid w:val="002A2406"/>
  </w:style>
  <w:style w:type="character" w:customStyle="1" w:styleId="a5">
    <w:name w:val="Основной шрифт"/>
    <w:rsid w:val="002A2406"/>
  </w:style>
  <w:style w:type="paragraph" w:styleId="a6">
    <w:name w:val="header"/>
    <w:basedOn w:val="a"/>
    <w:rsid w:val="002A240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 Indent"/>
    <w:basedOn w:val="a"/>
    <w:link w:val="a8"/>
    <w:rsid w:val="002A2406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character" w:customStyle="1" w:styleId="a8">
    <w:name w:val="Основной текст с отступом Знак"/>
    <w:basedOn w:val="a0"/>
    <w:link w:val="a7"/>
    <w:semiHidden/>
    <w:locked/>
    <w:rsid w:val="00D441D8"/>
    <w:rPr>
      <w:bCs/>
      <w:color w:val="FF6600"/>
      <w:sz w:val="28"/>
      <w:szCs w:val="24"/>
      <w:lang w:val="ru-RU" w:eastAsia="ru-RU" w:bidi="ar-SA"/>
    </w:rPr>
  </w:style>
  <w:style w:type="paragraph" w:customStyle="1" w:styleId="210">
    <w:name w:val="Основной текст 21"/>
    <w:basedOn w:val="a"/>
    <w:rsid w:val="002A2406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">
    <w:name w:val="Основной текст 31"/>
    <w:basedOn w:val="a"/>
    <w:rsid w:val="002A2406"/>
    <w:pPr>
      <w:widowControl w:val="0"/>
      <w:jc w:val="both"/>
    </w:pPr>
    <w:rPr>
      <w:b/>
      <w:sz w:val="28"/>
      <w:szCs w:val="20"/>
    </w:rPr>
  </w:style>
  <w:style w:type="paragraph" w:customStyle="1" w:styleId="211">
    <w:name w:val="Основной текст 21"/>
    <w:basedOn w:val="a"/>
    <w:rsid w:val="002A2406"/>
    <w:pPr>
      <w:widowControl w:val="0"/>
      <w:ind w:left="360"/>
      <w:jc w:val="both"/>
    </w:pPr>
    <w:rPr>
      <w:sz w:val="28"/>
      <w:szCs w:val="20"/>
    </w:rPr>
  </w:style>
  <w:style w:type="paragraph" w:customStyle="1" w:styleId="12">
    <w:name w:val="Текст1"/>
    <w:basedOn w:val="a"/>
    <w:rsid w:val="002A2406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rsid w:val="002A2406"/>
    <w:pPr>
      <w:ind w:firstLine="426"/>
      <w:jc w:val="both"/>
    </w:pPr>
    <w:rPr>
      <w:szCs w:val="20"/>
    </w:rPr>
  </w:style>
  <w:style w:type="character" w:customStyle="1" w:styleId="13">
    <w:name w:val="Гиперссылка1"/>
    <w:rsid w:val="002A2406"/>
    <w:rPr>
      <w:color w:val="0000FF"/>
      <w:u w:val="single"/>
    </w:rPr>
  </w:style>
  <w:style w:type="paragraph" w:customStyle="1" w:styleId="Iauiue">
    <w:name w:val="Iau?iue"/>
    <w:rsid w:val="002A2406"/>
    <w:pPr>
      <w:widowControl w:val="0"/>
    </w:pPr>
  </w:style>
  <w:style w:type="paragraph" w:customStyle="1" w:styleId="FR1">
    <w:name w:val="FR1"/>
    <w:rsid w:val="002A2406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rsid w:val="002A2406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2A2406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2A2406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2A2406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2A2406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2A2406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2A2406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2A2406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2A2406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2A2406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2A2406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2A2406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2A2406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2A2406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rsid w:val="002A2406"/>
    <w:pPr>
      <w:spacing w:line="360" w:lineRule="atLeast"/>
      <w:ind w:firstLine="851"/>
      <w:jc w:val="both"/>
    </w:pPr>
    <w:rPr>
      <w:color w:val="FF0000"/>
      <w:sz w:val="28"/>
    </w:rPr>
  </w:style>
  <w:style w:type="paragraph" w:styleId="a9">
    <w:name w:val="footer"/>
    <w:basedOn w:val="a"/>
    <w:rsid w:val="002A2406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rsid w:val="002A2406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2A2406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2A2406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2A2406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2A2406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rsid w:val="002A2406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rsid w:val="002A2406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2A2406"/>
    <w:rPr>
      <w:rFonts w:ascii="Courier New" w:hAnsi="Courier New"/>
      <w:snapToGrid w:val="0"/>
    </w:rPr>
  </w:style>
  <w:style w:type="paragraph" w:styleId="23">
    <w:name w:val="Body Text 2"/>
    <w:basedOn w:val="a"/>
    <w:rsid w:val="002A2406"/>
    <w:pPr>
      <w:jc w:val="both"/>
    </w:pPr>
    <w:rPr>
      <w:color w:val="000000"/>
      <w:sz w:val="28"/>
    </w:rPr>
  </w:style>
  <w:style w:type="paragraph" w:styleId="32">
    <w:name w:val="Body Text 3"/>
    <w:basedOn w:val="a"/>
    <w:rsid w:val="002A2406"/>
    <w:pPr>
      <w:jc w:val="both"/>
    </w:pPr>
    <w:rPr>
      <w:color w:val="FF0000"/>
      <w:sz w:val="28"/>
    </w:rPr>
  </w:style>
  <w:style w:type="paragraph" w:styleId="aa">
    <w:name w:val="caption"/>
    <w:basedOn w:val="a"/>
    <w:next w:val="a"/>
    <w:qFormat/>
    <w:rsid w:val="002A2406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rsid w:val="002A2406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rsid w:val="002A2406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A24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24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lock Text"/>
    <w:basedOn w:val="a"/>
    <w:rsid w:val="002A2406"/>
    <w:pPr>
      <w:ind w:left="567" w:right="-1333" w:firstLine="851"/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2A2406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4D26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ubtle Reference"/>
    <w:uiPriority w:val="31"/>
    <w:qFormat/>
    <w:rsid w:val="00697D59"/>
    <w:rPr>
      <w:smallCaps/>
      <w:color w:val="C0504D"/>
      <w:u w:val="single"/>
    </w:rPr>
  </w:style>
  <w:style w:type="character" w:styleId="af">
    <w:name w:val="Intense Reference"/>
    <w:uiPriority w:val="32"/>
    <w:qFormat/>
    <w:rsid w:val="00697D59"/>
    <w:rPr>
      <w:b/>
      <w:bCs/>
      <w:smallCaps/>
      <w:color w:val="C0504D"/>
      <w:spacing w:val="5"/>
      <w:u w:val="single"/>
    </w:rPr>
  </w:style>
  <w:style w:type="character" w:styleId="af0">
    <w:name w:val="page number"/>
    <w:basedOn w:val="a0"/>
    <w:rsid w:val="00506F08"/>
  </w:style>
  <w:style w:type="paragraph" w:styleId="af1">
    <w:name w:val="Document Map"/>
    <w:basedOn w:val="a"/>
    <w:semiHidden/>
    <w:rsid w:val="000B0E2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677A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2">
    <w:name w:val="Hyperlink"/>
    <w:basedOn w:val="a0"/>
    <w:semiHidden/>
    <w:rsid w:val="00504029"/>
    <w:rPr>
      <w:rFonts w:cs="Times New Roman"/>
      <w:color w:val="0000FF"/>
      <w:u w:val="single"/>
    </w:rPr>
  </w:style>
  <w:style w:type="character" w:customStyle="1" w:styleId="wmi-callto">
    <w:name w:val="wmi-callto"/>
    <w:basedOn w:val="a0"/>
    <w:rsid w:val="002B37B3"/>
  </w:style>
  <w:style w:type="paragraph" w:styleId="HTML">
    <w:name w:val="HTML Preformatted"/>
    <w:basedOn w:val="a"/>
    <w:rsid w:val="009B0F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3">
    <w:name w:val="FollowedHyperlink"/>
    <w:basedOn w:val="a0"/>
    <w:rsid w:val="00D11E53"/>
    <w:rPr>
      <w:color w:val="800080"/>
      <w:u w:val="single"/>
    </w:rPr>
  </w:style>
  <w:style w:type="paragraph" w:customStyle="1" w:styleId="xl65">
    <w:name w:val="xl65"/>
    <w:basedOn w:val="a"/>
    <w:rsid w:val="00D11E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9">
    <w:name w:val="xl69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70">
    <w:name w:val="xl70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1">
    <w:name w:val="xl71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2">
    <w:name w:val="xl72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73">
    <w:name w:val="xl73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4">
    <w:name w:val="xl7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6">
    <w:name w:val="xl76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7">
    <w:name w:val="xl77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0">
    <w:name w:val="xl80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1">
    <w:name w:val="xl81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</w:rPr>
  </w:style>
  <w:style w:type="paragraph" w:customStyle="1" w:styleId="xl84">
    <w:name w:val="xl8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D11E5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rsid w:val="00D11E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"/>
    <w:rsid w:val="00D11E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8">
    <w:name w:val="xl88"/>
    <w:basedOn w:val="a"/>
    <w:rsid w:val="00D11E5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9">
    <w:name w:val="xl89"/>
    <w:basedOn w:val="a"/>
    <w:rsid w:val="00D11E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rsid w:val="00D11E5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D11E5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2">
    <w:name w:val="xl92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5">
    <w:name w:val="xl95"/>
    <w:basedOn w:val="a"/>
    <w:rsid w:val="00D11E53"/>
    <w:pPr>
      <w:spacing w:before="100" w:beforeAutospacing="1" w:after="100" w:afterAutospacing="1"/>
    </w:pPr>
    <w:rPr>
      <w:sz w:val="18"/>
      <w:szCs w:val="18"/>
    </w:rPr>
  </w:style>
  <w:style w:type="paragraph" w:customStyle="1" w:styleId="xl96">
    <w:name w:val="xl96"/>
    <w:basedOn w:val="a"/>
    <w:rsid w:val="00D11E53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1E53"/>
    <w:pP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8">
    <w:name w:val="xl98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5">
    <w:name w:val="xl105"/>
    <w:basedOn w:val="a"/>
    <w:rsid w:val="00D11E53"/>
    <w:pP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8">
    <w:name w:val="xl108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E3E3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0">
    <w:name w:val="xl110"/>
    <w:basedOn w:val="a"/>
    <w:rsid w:val="00D11E53"/>
    <w:pP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11">
    <w:name w:val="xl111"/>
    <w:basedOn w:val="a"/>
    <w:rsid w:val="00D11E53"/>
    <w:pPr>
      <w:spacing w:before="100" w:beforeAutospacing="1" w:after="100" w:afterAutospacing="1"/>
      <w:jc w:val="center"/>
    </w:pPr>
    <w:rPr>
      <w:rFonts w:ascii="Yandex-sans" w:hAnsi="Yandex-sans"/>
      <w:b/>
      <w:bCs/>
      <w:color w:val="000000"/>
    </w:rPr>
  </w:style>
  <w:style w:type="paragraph" w:customStyle="1" w:styleId="xl112">
    <w:name w:val="xl112"/>
    <w:basedOn w:val="a"/>
    <w:rsid w:val="00D11E53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a"/>
    <w:rsid w:val="00D11E53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Yandex-sans" w:hAnsi="Yandex-sans"/>
      <w:b/>
      <w:bCs/>
      <w:color w:val="000000"/>
    </w:rPr>
  </w:style>
  <w:style w:type="paragraph" w:customStyle="1" w:styleId="xl114">
    <w:name w:val="xl114"/>
    <w:basedOn w:val="a"/>
    <w:rsid w:val="00D11E53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11E53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6">
    <w:name w:val="xl116"/>
    <w:basedOn w:val="a"/>
    <w:rsid w:val="00D11E53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5119</Words>
  <Characters>29183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34234</CharactersWithSpaces>
  <SharedDoc>false</SharedDoc>
  <HLinks>
    <vt:vector size="6" baseType="variant">
      <vt:variant>
        <vt:i4>1638445</vt:i4>
      </vt:variant>
      <vt:variant>
        <vt:i4>0</vt:i4>
      </vt:variant>
      <vt:variant>
        <vt:i4>0</vt:i4>
      </vt:variant>
      <vt:variant>
        <vt:i4>5</vt:i4>
      </vt:variant>
      <vt:variant>
        <vt:lpwstr>https://pandia.ru/text/category/byudzhetnie_assignovaniya/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cp:lastModifiedBy>Admin</cp:lastModifiedBy>
  <cp:revision>4</cp:revision>
  <cp:lastPrinted>2019-02-26T05:09:00Z</cp:lastPrinted>
  <dcterms:created xsi:type="dcterms:W3CDTF">2019-03-05T13:36:00Z</dcterms:created>
  <dcterms:modified xsi:type="dcterms:W3CDTF">2019-03-06T06:26:00Z</dcterms:modified>
</cp:coreProperties>
</file>